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C5E4E" w14:textId="77777777" w:rsidR="0074710A" w:rsidRDefault="00C11942" w:rsidP="00BD7B5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Phụ lục 1: Báo cáo các điều kiện đảm bảo chất lượng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EC216D0" wp14:editId="36F201FB">
                <wp:simplePos x="0" y="0"/>
                <wp:positionH relativeFrom="column">
                  <wp:posOffset>12701</wp:posOffset>
                </wp:positionH>
                <wp:positionV relativeFrom="paragraph">
                  <wp:posOffset>190500</wp:posOffset>
                </wp:positionV>
                <wp:extent cx="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2636" y="3780000"/>
                          <a:ext cx="602672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EAAD604" w14:textId="77777777" w:rsidR="0074710A" w:rsidRDefault="00C1194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CÁC ĐIỀU KIỆN ĐẢM BẢO CHẤT LƯỢNG</w:t>
      </w:r>
    </w:p>
    <w:p w14:paraId="1AE11EB6" w14:textId="16DE132D" w:rsidR="0074710A" w:rsidRPr="000D6C0B" w:rsidRDefault="00C11942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6C0B">
        <w:rPr>
          <w:rFonts w:ascii="Times New Roman" w:eastAsia="Times New Roman" w:hAnsi="Times New Roman" w:cs="Times New Roman"/>
          <w:b/>
          <w:sz w:val="26"/>
          <w:szCs w:val="26"/>
        </w:rPr>
        <w:t>1. Quy mô đào tạo hình thức chính quy đến ngày 31/12/202</w:t>
      </w:r>
      <w:r w:rsidR="00856AD3">
        <w:rPr>
          <w:rFonts w:ascii="Times New Roman" w:eastAsia="Times New Roman" w:hAnsi="Times New Roman" w:cs="Times New Roman"/>
          <w:b/>
          <w:sz w:val="26"/>
          <w:szCs w:val="26"/>
        </w:rPr>
        <w:t>3</w:t>
      </w:r>
    </w:p>
    <w:tbl>
      <w:tblPr>
        <w:tblStyle w:val="TableGrid"/>
        <w:tblW w:w="9447" w:type="dxa"/>
        <w:jc w:val="center"/>
        <w:tblLook w:val="04A0" w:firstRow="1" w:lastRow="0" w:firstColumn="1" w:lastColumn="0" w:noHBand="0" w:noVBand="1"/>
      </w:tblPr>
      <w:tblGrid>
        <w:gridCol w:w="1061"/>
        <w:gridCol w:w="1133"/>
        <w:gridCol w:w="2904"/>
        <w:gridCol w:w="920"/>
        <w:gridCol w:w="826"/>
        <w:gridCol w:w="826"/>
        <w:gridCol w:w="906"/>
        <w:gridCol w:w="871"/>
      </w:tblGrid>
      <w:tr w:rsidR="000E7DAC" w:rsidRPr="000E7DAC" w14:paraId="4E7C001D" w14:textId="77777777" w:rsidTr="000E7DAC">
        <w:trPr>
          <w:trHeight w:val="420"/>
          <w:jc w:val="center"/>
        </w:trPr>
        <w:tc>
          <w:tcPr>
            <w:tcW w:w="1061" w:type="dxa"/>
            <w:vMerge w:val="restart"/>
            <w:vAlign w:val="center"/>
            <w:hideMark/>
          </w:tcPr>
          <w:p w14:paraId="17B2F213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133" w:type="dxa"/>
            <w:vMerge w:val="restart"/>
            <w:vAlign w:val="center"/>
            <w:hideMark/>
          </w:tcPr>
          <w:p w14:paraId="46FD8C8F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Mã ngành đào tạo</w:t>
            </w:r>
          </w:p>
        </w:tc>
        <w:tc>
          <w:tcPr>
            <w:tcW w:w="2904" w:type="dxa"/>
            <w:vMerge w:val="restart"/>
            <w:vAlign w:val="center"/>
            <w:hideMark/>
          </w:tcPr>
          <w:p w14:paraId="080612A2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Theo phương thức, trình độ đào tạo</w:t>
            </w:r>
          </w:p>
        </w:tc>
        <w:tc>
          <w:tcPr>
            <w:tcW w:w="3478" w:type="dxa"/>
            <w:gridSpan w:val="4"/>
            <w:vAlign w:val="center"/>
            <w:hideMark/>
          </w:tcPr>
          <w:p w14:paraId="6C058BAB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Quy mô theo khối ngành đào tạo</w:t>
            </w:r>
          </w:p>
        </w:tc>
        <w:tc>
          <w:tcPr>
            <w:tcW w:w="871" w:type="dxa"/>
            <w:vMerge w:val="restart"/>
            <w:vAlign w:val="center"/>
            <w:hideMark/>
          </w:tcPr>
          <w:p w14:paraId="2BCC0F84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</w:t>
            </w:r>
          </w:p>
        </w:tc>
      </w:tr>
      <w:tr w:rsidR="000E7DAC" w:rsidRPr="000E7DAC" w14:paraId="1C22D9DC" w14:textId="77777777" w:rsidTr="000E7DAC">
        <w:trPr>
          <w:trHeight w:val="390"/>
          <w:jc w:val="center"/>
        </w:trPr>
        <w:tc>
          <w:tcPr>
            <w:tcW w:w="1061" w:type="dxa"/>
            <w:vMerge/>
            <w:vAlign w:val="center"/>
            <w:hideMark/>
          </w:tcPr>
          <w:p w14:paraId="061D251E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14:paraId="27259570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04" w:type="dxa"/>
            <w:vMerge/>
            <w:vAlign w:val="center"/>
            <w:hideMark/>
          </w:tcPr>
          <w:p w14:paraId="67E2C399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20" w:type="dxa"/>
            <w:vAlign w:val="center"/>
            <w:hideMark/>
          </w:tcPr>
          <w:p w14:paraId="0176C397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Khối I</w:t>
            </w:r>
          </w:p>
        </w:tc>
        <w:tc>
          <w:tcPr>
            <w:tcW w:w="826" w:type="dxa"/>
            <w:vAlign w:val="center"/>
            <w:hideMark/>
          </w:tcPr>
          <w:p w14:paraId="443A26C3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Khối IV</w:t>
            </w:r>
          </w:p>
        </w:tc>
        <w:tc>
          <w:tcPr>
            <w:tcW w:w="826" w:type="dxa"/>
            <w:vAlign w:val="center"/>
            <w:hideMark/>
          </w:tcPr>
          <w:p w14:paraId="05EDD572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Khối V</w:t>
            </w:r>
          </w:p>
        </w:tc>
        <w:tc>
          <w:tcPr>
            <w:tcW w:w="906" w:type="dxa"/>
            <w:vAlign w:val="center"/>
            <w:hideMark/>
          </w:tcPr>
          <w:p w14:paraId="102223C0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Khối VII</w:t>
            </w:r>
          </w:p>
        </w:tc>
        <w:tc>
          <w:tcPr>
            <w:tcW w:w="871" w:type="dxa"/>
            <w:vMerge/>
            <w:vAlign w:val="center"/>
            <w:hideMark/>
          </w:tcPr>
          <w:p w14:paraId="08C22C1C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E7DAC" w:rsidRPr="000E7DAC" w14:paraId="7DF81812" w14:textId="77777777" w:rsidTr="000E7DAC">
        <w:trPr>
          <w:trHeight w:val="285"/>
          <w:jc w:val="center"/>
        </w:trPr>
        <w:tc>
          <w:tcPr>
            <w:tcW w:w="1061" w:type="dxa"/>
            <w:vAlign w:val="center"/>
            <w:hideMark/>
          </w:tcPr>
          <w:p w14:paraId="000C7C6E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4037" w:type="dxa"/>
            <w:gridSpan w:val="2"/>
            <w:vAlign w:val="center"/>
            <w:hideMark/>
          </w:tcPr>
          <w:p w14:paraId="0FF6BEC2" w14:textId="6F0744D4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Chính quy </w:t>
            </w:r>
          </w:p>
        </w:tc>
        <w:tc>
          <w:tcPr>
            <w:tcW w:w="920" w:type="dxa"/>
            <w:vAlign w:val="center"/>
            <w:hideMark/>
          </w:tcPr>
          <w:p w14:paraId="0800E0A3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6176</w:t>
            </w:r>
          </w:p>
        </w:tc>
        <w:tc>
          <w:tcPr>
            <w:tcW w:w="826" w:type="dxa"/>
            <w:vAlign w:val="center"/>
            <w:hideMark/>
          </w:tcPr>
          <w:p w14:paraId="24B67D9F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826" w:type="dxa"/>
            <w:vAlign w:val="center"/>
            <w:hideMark/>
          </w:tcPr>
          <w:p w14:paraId="07FDFD47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180</w:t>
            </w:r>
          </w:p>
        </w:tc>
        <w:tc>
          <w:tcPr>
            <w:tcW w:w="906" w:type="dxa"/>
            <w:vAlign w:val="center"/>
            <w:hideMark/>
          </w:tcPr>
          <w:p w14:paraId="35EA4F55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1487</w:t>
            </w:r>
          </w:p>
        </w:tc>
        <w:tc>
          <w:tcPr>
            <w:tcW w:w="871" w:type="dxa"/>
            <w:vAlign w:val="center"/>
            <w:hideMark/>
          </w:tcPr>
          <w:p w14:paraId="78F22EBE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7884</w:t>
            </w:r>
          </w:p>
        </w:tc>
      </w:tr>
      <w:tr w:rsidR="000E7DAC" w:rsidRPr="000E7DAC" w14:paraId="1CD17D9E" w14:textId="77777777" w:rsidTr="000E7DAC">
        <w:trPr>
          <w:trHeight w:val="285"/>
          <w:jc w:val="center"/>
        </w:trPr>
        <w:tc>
          <w:tcPr>
            <w:tcW w:w="1061" w:type="dxa"/>
            <w:vAlign w:val="center"/>
            <w:hideMark/>
          </w:tcPr>
          <w:p w14:paraId="31C05DDB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037" w:type="dxa"/>
            <w:gridSpan w:val="2"/>
            <w:vAlign w:val="center"/>
            <w:hideMark/>
          </w:tcPr>
          <w:p w14:paraId="372C5CBB" w14:textId="48C2AA2C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Sau đại học </w:t>
            </w:r>
          </w:p>
        </w:tc>
        <w:tc>
          <w:tcPr>
            <w:tcW w:w="920" w:type="dxa"/>
            <w:vAlign w:val="center"/>
            <w:hideMark/>
          </w:tcPr>
          <w:p w14:paraId="3BEE4854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351</w:t>
            </w:r>
          </w:p>
        </w:tc>
        <w:tc>
          <w:tcPr>
            <w:tcW w:w="826" w:type="dxa"/>
            <w:vAlign w:val="center"/>
            <w:hideMark/>
          </w:tcPr>
          <w:p w14:paraId="3F59828D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826" w:type="dxa"/>
            <w:vAlign w:val="center"/>
            <w:hideMark/>
          </w:tcPr>
          <w:p w14:paraId="67F2325D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46</w:t>
            </w:r>
          </w:p>
        </w:tc>
        <w:tc>
          <w:tcPr>
            <w:tcW w:w="906" w:type="dxa"/>
            <w:vAlign w:val="center"/>
            <w:hideMark/>
          </w:tcPr>
          <w:p w14:paraId="5182FD24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871" w:type="dxa"/>
            <w:vAlign w:val="center"/>
            <w:hideMark/>
          </w:tcPr>
          <w:p w14:paraId="29362260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495</w:t>
            </w:r>
          </w:p>
        </w:tc>
      </w:tr>
      <w:tr w:rsidR="000E7DAC" w:rsidRPr="000E7DAC" w14:paraId="076E00C6" w14:textId="77777777" w:rsidTr="000E7DAC">
        <w:trPr>
          <w:trHeight w:val="285"/>
          <w:jc w:val="center"/>
        </w:trPr>
        <w:tc>
          <w:tcPr>
            <w:tcW w:w="1061" w:type="dxa"/>
            <w:vAlign w:val="center"/>
            <w:hideMark/>
          </w:tcPr>
          <w:p w14:paraId="2BCCC77A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1,1</w:t>
            </w:r>
          </w:p>
        </w:tc>
        <w:tc>
          <w:tcPr>
            <w:tcW w:w="4037" w:type="dxa"/>
            <w:gridSpan w:val="2"/>
            <w:vAlign w:val="center"/>
            <w:hideMark/>
          </w:tcPr>
          <w:p w14:paraId="1FFC3140" w14:textId="049AFC03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Tiến sĩ </w:t>
            </w:r>
          </w:p>
        </w:tc>
        <w:tc>
          <w:tcPr>
            <w:tcW w:w="920" w:type="dxa"/>
            <w:vAlign w:val="center"/>
            <w:hideMark/>
          </w:tcPr>
          <w:p w14:paraId="28FA267D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26" w:type="dxa"/>
            <w:vAlign w:val="center"/>
            <w:hideMark/>
          </w:tcPr>
          <w:p w14:paraId="1FA352C4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26" w:type="dxa"/>
            <w:vAlign w:val="center"/>
            <w:hideMark/>
          </w:tcPr>
          <w:p w14:paraId="57AAFC5F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06" w:type="dxa"/>
            <w:vAlign w:val="center"/>
            <w:hideMark/>
          </w:tcPr>
          <w:p w14:paraId="55A0BA2D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1" w:type="dxa"/>
            <w:vAlign w:val="center"/>
            <w:hideMark/>
          </w:tcPr>
          <w:p w14:paraId="12133F3F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</w:t>
            </w:r>
          </w:p>
        </w:tc>
      </w:tr>
      <w:tr w:rsidR="000E7DAC" w:rsidRPr="000E7DAC" w14:paraId="43800464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222057D7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1133" w:type="dxa"/>
            <w:vAlign w:val="center"/>
            <w:hideMark/>
          </w:tcPr>
          <w:p w14:paraId="4DD69784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9140101</w:t>
            </w:r>
          </w:p>
        </w:tc>
        <w:tc>
          <w:tcPr>
            <w:tcW w:w="2904" w:type="dxa"/>
            <w:vAlign w:val="center"/>
            <w:hideMark/>
          </w:tcPr>
          <w:p w14:paraId="3C7F7693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  <w:tc>
          <w:tcPr>
            <w:tcW w:w="920" w:type="dxa"/>
            <w:vAlign w:val="center"/>
            <w:hideMark/>
          </w:tcPr>
          <w:p w14:paraId="00F4B428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26" w:type="dxa"/>
            <w:vAlign w:val="center"/>
            <w:hideMark/>
          </w:tcPr>
          <w:p w14:paraId="46B01256" w14:textId="659BE9CC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6BBC42BC" w14:textId="2965149F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30591544" w14:textId="25D4E59D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6491ABFD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E7DAC" w:rsidRPr="000E7DAC" w14:paraId="04F3ADE4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2135575B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1133" w:type="dxa"/>
            <w:vAlign w:val="center"/>
            <w:hideMark/>
          </w:tcPr>
          <w:p w14:paraId="16650E89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9140114</w:t>
            </w:r>
          </w:p>
        </w:tc>
        <w:tc>
          <w:tcPr>
            <w:tcW w:w="2904" w:type="dxa"/>
            <w:vAlign w:val="center"/>
            <w:hideMark/>
          </w:tcPr>
          <w:p w14:paraId="3DEB5465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giáo dục</w:t>
            </w:r>
          </w:p>
        </w:tc>
        <w:tc>
          <w:tcPr>
            <w:tcW w:w="920" w:type="dxa"/>
            <w:vAlign w:val="center"/>
            <w:hideMark/>
          </w:tcPr>
          <w:p w14:paraId="08116A21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26" w:type="dxa"/>
            <w:vAlign w:val="center"/>
            <w:hideMark/>
          </w:tcPr>
          <w:p w14:paraId="1F2139C0" w14:textId="7379874E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58B13258" w14:textId="1848C249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20E551A2" w14:textId="3A52233E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18796A67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E7DAC" w:rsidRPr="000E7DAC" w14:paraId="574060C8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1362A759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1133" w:type="dxa"/>
            <w:vAlign w:val="center"/>
            <w:hideMark/>
          </w:tcPr>
          <w:p w14:paraId="4ABAB88E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9420112</w:t>
            </w:r>
          </w:p>
        </w:tc>
        <w:tc>
          <w:tcPr>
            <w:tcW w:w="2904" w:type="dxa"/>
            <w:vAlign w:val="center"/>
            <w:hideMark/>
          </w:tcPr>
          <w:p w14:paraId="7846F467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Sinh lý học thực vật</w:t>
            </w:r>
          </w:p>
        </w:tc>
        <w:tc>
          <w:tcPr>
            <w:tcW w:w="920" w:type="dxa"/>
            <w:vAlign w:val="center"/>
            <w:hideMark/>
          </w:tcPr>
          <w:p w14:paraId="551B04EF" w14:textId="7C1EC841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089925DC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26" w:type="dxa"/>
            <w:vAlign w:val="center"/>
            <w:hideMark/>
          </w:tcPr>
          <w:p w14:paraId="764E2503" w14:textId="43F5516F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2EEED7DB" w14:textId="3541F7DA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1BDBB877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E7DAC" w:rsidRPr="000E7DAC" w14:paraId="6AC2146F" w14:textId="77777777" w:rsidTr="000E7DAC">
        <w:trPr>
          <w:trHeight w:val="360"/>
          <w:jc w:val="center"/>
        </w:trPr>
        <w:tc>
          <w:tcPr>
            <w:tcW w:w="1061" w:type="dxa"/>
            <w:vAlign w:val="center"/>
            <w:hideMark/>
          </w:tcPr>
          <w:p w14:paraId="5BCDB14C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1.1.4</w:t>
            </w:r>
          </w:p>
        </w:tc>
        <w:tc>
          <w:tcPr>
            <w:tcW w:w="1133" w:type="dxa"/>
            <w:vAlign w:val="center"/>
            <w:hideMark/>
          </w:tcPr>
          <w:p w14:paraId="7D1785E0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9440103</w:t>
            </w:r>
          </w:p>
        </w:tc>
        <w:tc>
          <w:tcPr>
            <w:tcW w:w="2904" w:type="dxa"/>
            <w:vAlign w:val="center"/>
            <w:hideMark/>
          </w:tcPr>
          <w:p w14:paraId="0A77D757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Vật lý lý thuyết và vật lý toán</w:t>
            </w:r>
          </w:p>
        </w:tc>
        <w:tc>
          <w:tcPr>
            <w:tcW w:w="920" w:type="dxa"/>
            <w:vAlign w:val="center"/>
            <w:hideMark/>
          </w:tcPr>
          <w:p w14:paraId="328CECEA" w14:textId="3ECE2895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63698B59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6" w:type="dxa"/>
            <w:vAlign w:val="center"/>
            <w:hideMark/>
          </w:tcPr>
          <w:p w14:paraId="6313B3F7" w14:textId="05F7B36D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05EBF462" w14:textId="0AAB012B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480B0B6C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E7DAC" w:rsidRPr="000E7DAC" w14:paraId="45AFA8AC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3296DD3D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1.1.5</w:t>
            </w:r>
          </w:p>
        </w:tc>
        <w:tc>
          <w:tcPr>
            <w:tcW w:w="1133" w:type="dxa"/>
            <w:vAlign w:val="center"/>
            <w:hideMark/>
          </w:tcPr>
          <w:p w14:paraId="60B22AC0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9460102</w:t>
            </w:r>
          </w:p>
        </w:tc>
        <w:tc>
          <w:tcPr>
            <w:tcW w:w="2904" w:type="dxa"/>
            <w:vAlign w:val="center"/>
            <w:hideMark/>
          </w:tcPr>
          <w:p w14:paraId="2E1EED6E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Toán giải tích</w:t>
            </w:r>
          </w:p>
        </w:tc>
        <w:tc>
          <w:tcPr>
            <w:tcW w:w="920" w:type="dxa"/>
            <w:vAlign w:val="center"/>
            <w:hideMark/>
          </w:tcPr>
          <w:p w14:paraId="73875B17" w14:textId="5D58744F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2ABE8229" w14:textId="2572E28D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69941BA9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6" w:type="dxa"/>
            <w:vAlign w:val="center"/>
            <w:hideMark/>
          </w:tcPr>
          <w:p w14:paraId="71F60825" w14:textId="436A0B9F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06A366E9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E7DAC" w:rsidRPr="000E7DAC" w14:paraId="3F41AD69" w14:textId="77777777" w:rsidTr="000E7DAC">
        <w:trPr>
          <w:trHeight w:val="285"/>
          <w:jc w:val="center"/>
        </w:trPr>
        <w:tc>
          <w:tcPr>
            <w:tcW w:w="1061" w:type="dxa"/>
            <w:vAlign w:val="center"/>
            <w:hideMark/>
          </w:tcPr>
          <w:p w14:paraId="7EE6B8E1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1,2</w:t>
            </w:r>
          </w:p>
        </w:tc>
        <w:tc>
          <w:tcPr>
            <w:tcW w:w="4037" w:type="dxa"/>
            <w:gridSpan w:val="2"/>
            <w:vAlign w:val="center"/>
            <w:hideMark/>
          </w:tcPr>
          <w:p w14:paraId="2AEA66F4" w14:textId="04E879F9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Thạc sĩ </w:t>
            </w:r>
          </w:p>
        </w:tc>
        <w:tc>
          <w:tcPr>
            <w:tcW w:w="920" w:type="dxa"/>
            <w:vAlign w:val="center"/>
            <w:hideMark/>
          </w:tcPr>
          <w:p w14:paraId="7D7C79FA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337</w:t>
            </w:r>
          </w:p>
        </w:tc>
        <w:tc>
          <w:tcPr>
            <w:tcW w:w="826" w:type="dxa"/>
            <w:vAlign w:val="center"/>
            <w:hideMark/>
          </w:tcPr>
          <w:p w14:paraId="2B6055C5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826" w:type="dxa"/>
            <w:vAlign w:val="center"/>
            <w:hideMark/>
          </w:tcPr>
          <w:p w14:paraId="29C73A6A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906" w:type="dxa"/>
            <w:vAlign w:val="center"/>
            <w:hideMark/>
          </w:tcPr>
          <w:p w14:paraId="5B18B1CC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871" w:type="dxa"/>
            <w:vAlign w:val="center"/>
            <w:hideMark/>
          </w:tcPr>
          <w:p w14:paraId="5D69CF47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473</w:t>
            </w:r>
          </w:p>
        </w:tc>
      </w:tr>
      <w:tr w:rsidR="000E7DAC" w:rsidRPr="000E7DAC" w14:paraId="7702AE50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55A66E15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1.2.1</w:t>
            </w:r>
          </w:p>
        </w:tc>
        <w:tc>
          <w:tcPr>
            <w:tcW w:w="1133" w:type="dxa"/>
            <w:vAlign w:val="center"/>
            <w:hideMark/>
          </w:tcPr>
          <w:p w14:paraId="6CDA0CC5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8140101</w:t>
            </w:r>
          </w:p>
        </w:tc>
        <w:tc>
          <w:tcPr>
            <w:tcW w:w="2904" w:type="dxa"/>
            <w:vAlign w:val="center"/>
            <w:hideMark/>
          </w:tcPr>
          <w:p w14:paraId="0428C60D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  <w:tc>
          <w:tcPr>
            <w:tcW w:w="920" w:type="dxa"/>
            <w:vAlign w:val="center"/>
            <w:hideMark/>
          </w:tcPr>
          <w:p w14:paraId="2B42842A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826" w:type="dxa"/>
            <w:vAlign w:val="center"/>
            <w:hideMark/>
          </w:tcPr>
          <w:p w14:paraId="31D515E0" w14:textId="2FDB461A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56B50B50" w14:textId="0A1D2C46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7A7FED33" w14:textId="1C381EEF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18BBC85F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115</w:t>
            </w:r>
          </w:p>
        </w:tc>
      </w:tr>
      <w:tr w:rsidR="000E7DAC" w:rsidRPr="000E7DAC" w14:paraId="6D1BC8E1" w14:textId="77777777" w:rsidTr="000E7DAC">
        <w:trPr>
          <w:trHeight w:val="375"/>
          <w:jc w:val="center"/>
        </w:trPr>
        <w:tc>
          <w:tcPr>
            <w:tcW w:w="1061" w:type="dxa"/>
            <w:vAlign w:val="center"/>
            <w:hideMark/>
          </w:tcPr>
          <w:p w14:paraId="3CE6300B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1.2.2</w:t>
            </w:r>
          </w:p>
        </w:tc>
        <w:tc>
          <w:tcPr>
            <w:tcW w:w="1133" w:type="dxa"/>
            <w:vAlign w:val="center"/>
            <w:hideMark/>
          </w:tcPr>
          <w:p w14:paraId="65CDEEEF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8140111</w:t>
            </w:r>
          </w:p>
        </w:tc>
        <w:tc>
          <w:tcPr>
            <w:tcW w:w="2904" w:type="dxa"/>
            <w:vAlign w:val="center"/>
            <w:hideMark/>
          </w:tcPr>
          <w:p w14:paraId="285437F8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và phương pháp dạy học bộ môn</w:t>
            </w:r>
          </w:p>
        </w:tc>
        <w:tc>
          <w:tcPr>
            <w:tcW w:w="920" w:type="dxa"/>
            <w:vAlign w:val="center"/>
            <w:hideMark/>
          </w:tcPr>
          <w:p w14:paraId="41F3E336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826" w:type="dxa"/>
            <w:vAlign w:val="center"/>
            <w:hideMark/>
          </w:tcPr>
          <w:p w14:paraId="44605859" w14:textId="30077A13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3F2A1DFB" w14:textId="29E2F26C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4DCD033E" w14:textId="027AEE52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4D02524A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0E7DAC" w:rsidRPr="000E7DAC" w14:paraId="718EFBC8" w14:textId="77777777" w:rsidTr="000E7DAC">
        <w:trPr>
          <w:trHeight w:val="300"/>
          <w:jc w:val="center"/>
        </w:trPr>
        <w:tc>
          <w:tcPr>
            <w:tcW w:w="1061" w:type="dxa"/>
            <w:vAlign w:val="center"/>
            <w:hideMark/>
          </w:tcPr>
          <w:p w14:paraId="5DF6646F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1.2.3</w:t>
            </w:r>
          </w:p>
        </w:tc>
        <w:tc>
          <w:tcPr>
            <w:tcW w:w="1133" w:type="dxa"/>
            <w:vAlign w:val="center"/>
            <w:hideMark/>
          </w:tcPr>
          <w:p w14:paraId="5077EA8A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8140114</w:t>
            </w:r>
          </w:p>
        </w:tc>
        <w:tc>
          <w:tcPr>
            <w:tcW w:w="2904" w:type="dxa"/>
            <w:vAlign w:val="center"/>
            <w:hideMark/>
          </w:tcPr>
          <w:p w14:paraId="236D7F69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giáo dục</w:t>
            </w:r>
          </w:p>
        </w:tc>
        <w:tc>
          <w:tcPr>
            <w:tcW w:w="920" w:type="dxa"/>
            <w:vAlign w:val="center"/>
            <w:hideMark/>
          </w:tcPr>
          <w:p w14:paraId="3ABD995D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826" w:type="dxa"/>
            <w:vAlign w:val="center"/>
            <w:hideMark/>
          </w:tcPr>
          <w:p w14:paraId="16B163CC" w14:textId="411569C9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2E4E48E0" w14:textId="6D8829BC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0C4E82F5" w14:textId="1BB60510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3B02B2B7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147</w:t>
            </w:r>
          </w:p>
        </w:tc>
      </w:tr>
      <w:tr w:rsidR="000E7DAC" w:rsidRPr="000E7DAC" w14:paraId="0C0D3E61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155E17AD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1.2.4</w:t>
            </w:r>
          </w:p>
        </w:tc>
        <w:tc>
          <w:tcPr>
            <w:tcW w:w="1133" w:type="dxa"/>
            <w:vAlign w:val="center"/>
            <w:hideMark/>
          </w:tcPr>
          <w:p w14:paraId="55BF109A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8220102</w:t>
            </w:r>
          </w:p>
        </w:tc>
        <w:tc>
          <w:tcPr>
            <w:tcW w:w="2904" w:type="dxa"/>
            <w:vAlign w:val="center"/>
            <w:hideMark/>
          </w:tcPr>
          <w:p w14:paraId="1DECCC19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Ngôn ngữ Việt Nam</w:t>
            </w:r>
          </w:p>
        </w:tc>
        <w:tc>
          <w:tcPr>
            <w:tcW w:w="920" w:type="dxa"/>
            <w:vAlign w:val="center"/>
            <w:hideMark/>
          </w:tcPr>
          <w:p w14:paraId="205EA0FE" w14:textId="30ED02B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6952F5CE" w14:textId="0F8E0066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2EACCF41" w14:textId="55B1FB55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3697CE46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71" w:type="dxa"/>
            <w:vAlign w:val="center"/>
            <w:hideMark/>
          </w:tcPr>
          <w:p w14:paraId="78D12F37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0E7DAC" w:rsidRPr="000E7DAC" w14:paraId="6CBEC8EA" w14:textId="77777777" w:rsidTr="000E7DAC">
        <w:trPr>
          <w:trHeight w:val="300"/>
          <w:jc w:val="center"/>
        </w:trPr>
        <w:tc>
          <w:tcPr>
            <w:tcW w:w="1061" w:type="dxa"/>
            <w:vAlign w:val="center"/>
            <w:hideMark/>
          </w:tcPr>
          <w:p w14:paraId="731ECA34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1.2.5</w:t>
            </w:r>
          </w:p>
        </w:tc>
        <w:tc>
          <w:tcPr>
            <w:tcW w:w="1133" w:type="dxa"/>
            <w:vAlign w:val="center"/>
            <w:hideMark/>
          </w:tcPr>
          <w:p w14:paraId="7F402B37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8220120</w:t>
            </w:r>
          </w:p>
        </w:tc>
        <w:tc>
          <w:tcPr>
            <w:tcW w:w="2904" w:type="dxa"/>
            <w:vAlign w:val="center"/>
            <w:hideMark/>
          </w:tcPr>
          <w:p w14:paraId="5BC6E6C6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văn học</w:t>
            </w:r>
          </w:p>
        </w:tc>
        <w:tc>
          <w:tcPr>
            <w:tcW w:w="920" w:type="dxa"/>
            <w:vAlign w:val="center"/>
            <w:hideMark/>
          </w:tcPr>
          <w:p w14:paraId="78901544" w14:textId="2803C126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4A8CBBA7" w14:textId="33159D68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1407C984" w14:textId="5F446703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09CA8A40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71" w:type="dxa"/>
            <w:vAlign w:val="center"/>
            <w:hideMark/>
          </w:tcPr>
          <w:p w14:paraId="3A265CB1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0E7DAC" w:rsidRPr="000E7DAC" w14:paraId="388EC718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6E2EB84F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1.2.6</w:t>
            </w:r>
          </w:p>
        </w:tc>
        <w:tc>
          <w:tcPr>
            <w:tcW w:w="1133" w:type="dxa"/>
            <w:vAlign w:val="center"/>
            <w:hideMark/>
          </w:tcPr>
          <w:p w14:paraId="11619FEB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8220121</w:t>
            </w:r>
          </w:p>
        </w:tc>
        <w:tc>
          <w:tcPr>
            <w:tcW w:w="2904" w:type="dxa"/>
            <w:vAlign w:val="center"/>
            <w:hideMark/>
          </w:tcPr>
          <w:p w14:paraId="6940BF87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Văn học Việt Nam</w:t>
            </w:r>
          </w:p>
        </w:tc>
        <w:tc>
          <w:tcPr>
            <w:tcW w:w="920" w:type="dxa"/>
            <w:vAlign w:val="center"/>
            <w:hideMark/>
          </w:tcPr>
          <w:p w14:paraId="740090FB" w14:textId="5E30BBD3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54C6DF73" w14:textId="0EA27069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6C7718C4" w14:textId="08BF2F0F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2FFDF6D0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71" w:type="dxa"/>
            <w:vAlign w:val="center"/>
            <w:hideMark/>
          </w:tcPr>
          <w:p w14:paraId="3CF25AB6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0E7DAC" w:rsidRPr="000E7DAC" w14:paraId="534C805F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5878A86D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1.2.7</w:t>
            </w:r>
          </w:p>
        </w:tc>
        <w:tc>
          <w:tcPr>
            <w:tcW w:w="1133" w:type="dxa"/>
            <w:vAlign w:val="center"/>
            <w:hideMark/>
          </w:tcPr>
          <w:p w14:paraId="27E24D18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8229013</w:t>
            </w:r>
          </w:p>
        </w:tc>
        <w:tc>
          <w:tcPr>
            <w:tcW w:w="2904" w:type="dxa"/>
            <w:vAlign w:val="center"/>
            <w:hideMark/>
          </w:tcPr>
          <w:p w14:paraId="2FB44FFC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Lịch sử Việt Nam</w:t>
            </w:r>
          </w:p>
        </w:tc>
        <w:tc>
          <w:tcPr>
            <w:tcW w:w="920" w:type="dxa"/>
            <w:vAlign w:val="center"/>
            <w:hideMark/>
          </w:tcPr>
          <w:p w14:paraId="336D4E37" w14:textId="297D0DCB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035E5B64" w14:textId="3D86F931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55E4C2C6" w14:textId="7E129B79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44110FA7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71" w:type="dxa"/>
            <w:vAlign w:val="center"/>
            <w:hideMark/>
          </w:tcPr>
          <w:p w14:paraId="5D925ED2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0E7DAC" w:rsidRPr="000E7DAC" w14:paraId="45657116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38E58D6F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1.2.8</w:t>
            </w:r>
          </w:p>
        </w:tc>
        <w:tc>
          <w:tcPr>
            <w:tcW w:w="1133" w:type="dxa"/>
            <w:vAlign w:val="center"/>
            <w:hideMark/>
          </w:tcPr>
          <w:p w14:paraId="596FBBC1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8420114</w:t>
            </w:r>
          </w:p>
        </w:tc>
        <w:tc>
          <w:tcPr>
            <w:tcW w:w="2904" w:type="dxa"/>
            <w:vAlign w:val="center"/>
            <w:hideMark/>
          </w:tcPr>
          <w:p w14:paraId="2E82D28D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Sinh học thực nghiệm</w:t>
            </w:r>
          </w:p>
        </w:tc>
        <w:tc>
          <w:tcPr>
            <w:tcW w:w="920" w:type="dxa"/>
            <w:vAlign w:val="center"/>
            <w:hideMark/>
          </w:tcPr>
          <w:p w14:paraId="6BD4333A" w14:textId="2AE36685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46BE2744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26" w:type="dxa"/>
            <w:vAlign w:val="center"/>
            <w:hideMark/>
          </w:tcPr>
          <w:p w14:paraId="07F52476" w14:textId="70E0D601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628484A7" w14:textId="7C7ECE75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10E1E6F1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0E7DAC" w:rsidRPr="000E7DAC" w14:paraId="5F64A7F3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5FB0220C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1.2.9</w:t>
            </w:r>
          </w:p>
        </w:tc>
        <w:tc>
          <w:tcPr>
            <w:tcW w:w="1133" w:type="dxa"/>
            <w:vAlign w:val="center"/>
            <w:hideMark/>
          </w:tcPr>
          <w:p w14:paraId="03170406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8420120</w:t>
            </w:r>
          </w:p>
        </w:tc>
        <w:tc>
          <w:tcPr>
            <w:tcW w:w="2904" w:type="dxa"/>
            <w:vAlign w:val="center"/>
            <w:hideMark/>
          </w:tcPr>
          <w:p w14:paraId="25020F9B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Sinh thái học</w:t>
            </w:r>
          </w:p>
        </w:tc>
        <w:tc>
          <w:tcPr>
            <w:tcW w:w="920" w:type="dxa"/>
            <w:vAlign w:val="center"/>
            <w:hideMark/>
          </w:tcPr>
          <w:p w14:paraId="5B1D7457" w14:textId="27C36680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140525F1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26" w:type="dxa"/>
            <w:vAlign w:val="center"/>
            <w:hideMark/>
          </w:tcPr>
          <w:p w14:paraId="248D5D74" w14:textId="0E400A0E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5E46E8E1" w14:textId="49CE6E7D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6160F35A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E7DAC" w:rsidRPr="000E7DAC" w14:paraId="64C39EA7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338BF077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1.2.10</w:t>
            </w:r>
          </w:p>
        </w:tc>
        <w:tc>
          <w:tcPr>
            <w:tcW w:w="1133" w:type="dxa"/>
            <w:vAlign w:val="center"/>
            <w:hideMark/>
          </w:tcPr>
          <w:p w14:paraId="1A94E13F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8440103</w:t>
            </w:r>
          </w:p>
        </w:tc>
        <w:tc>
          <w:tcPr>
            <w:tcW w:w="2904" w:type="dxa"/>
            <w:vAlign w:val="center"/>
            <w:hideMark/>
          </w:tcPr>
          <w:p w14:paraId="5C91E376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Vật lý lý thuyết và vật lý toán</w:t>
            </w:r>
          </w:p>
        </w:tc>
        <w:tc>
          <w:tcPr>
            <w:tcW w:w="920" w:type="dxa"/>
            <w:vAlign w:val="center"/>
            <w:hideMark/>
          </w:tcPr>
          <w:p w14:paraId="63CFFAD6" w14:textId="0F717C1E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3CD6BCD5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26" w:type="dxa"/>
            <w:vAlign w:val="center"/>
            <w:hideMark/>
          </w:tcPr>
          <w:p w14:paraId="15171019" w14:textId="0FB3420D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30D144F5" w14:textId="6AF99435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674F357B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0E7DAC" w:rsidRPr="000E7DAC" w14:paraId="2E10633C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3FAA46E2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1.2.11</w:t>
            </w:r>
          </w:p>
        </w:tc>
        <w:tc>
          <w:tcPr>
            <w:tcW w:w="1133" w:type="dxa"/>
            <w:vAlign w:val="center"/>
            <w:hideMark/>
          </w:tcPr>
          <w:p w14:paraId="026E1A41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8460102</w:t>
            </w:r>
          </w:p>
        </w:tc>
        <w:tc>
          <w:tcPr>
            <w:tcW w:w="2904" w:type="dxa"/>
            <w:vAlign w:val="center"/>
            <w:hideMark/>
          </w:tcPr>
          <w:p w14:paraId="54F1F466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Toán giải tích</w:t>
            </w:r>
          </w:p>
        </w:tc>
        <w:tc>
          <w:tcPr>
            <w:tcW w:w="920" w:type="dxa"/>
            <w:vAlign w:val="center"/>
            <w:hideMark/>
          </w:tcPr>
          <w:p w14:paraId="6139BD27" w14:textId="03B7AAE5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7F1A78AD" w14:textId="3823CD90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35947A30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06" w:type="dxa"/>
            <w:vAlign w:val="center"/>
            <w:hideMark/>
          </w:tcPr>
          <w:p w14:paraId="1C20484D" w14:textId="5091D3E5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1D8262AE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0E7DAC" w:rsidRPr="000E7DAC" w14:paraId="044732C8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45BBCD36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1.2.12</w:t>
            </w:r>
          </w:p>
        </w:tc>
        <w:tc>
          <w:tcPr>
            <w:tcW w:w="1133" w:type="dxa"/>
            <w:vAlign w:val="center"/>
            <w:hideMark/>
          </w:tcPr>
          <w:p w14:paraId="50BC7758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8460112</w:t>
            </w:r>
          </w:p>
        </w:tc>
        <w:tc>
          <w:tcPr>
            <w:tcW w:w="2904" w:type="dxa"/>
            <w:vAlign w:val="center"/>
            <w:hideMark/>
          </w:tcPr>
          <w:p w14:paraId="693B45EE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Toán ứng dụng</w:t>
            </w:r>
          </w:p>
        </w:tc>
        <w:tc>
          <w:tcPr>
            <w:tcW w:w="920" w:type="dxa"/>
            <w:vAlign w:val="center"/>
            <w:hideMark/>
          </w:tcPr>
          <w:p w14:paraId="21F6A8EF" w14:textId="057AD615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0EBB9AC4" w14:textId="54738798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4E2CFEAF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6" w:type="dxa"/>
            <w:vAlign w:val="center"/>
            <w:hideMark/>
          </w:tcPr>
          <w:p w14:paraId="2F33633B" w14:textId="6F25B340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6172983C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E7DAC" w:rsidRPr="000E7DAC" w14:paraId="4D8C887B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3A73D53C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1.2.13</w:t>
            </w:r>
          </w:p>
        </w:tc>
        <w:tc>
          <w:tcPr>
            <w:tcW w:w="1133" w:type="dxa"/>
            <w:vAlign w:val="center"/>
            <w:hideMark/>
          </w:tcPr>
          <w:p w14:paraId="08C82994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8480201</w:t>
            </w:r>
          </w:p>
        </w:tc>
        <w:tc>
          <w:tcPr>
            <w:tcW w:w="2904" w:type="dxa"/>
            <w:vAlign w:val="center"/>
            <w:hideMark/>
          </w:tcPr>
          <w:p w14:paraId="01EFD0E3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Khoa học máy tính</w:t>
            </w:r>
          </w:p>
        </w:tc>
        <w:tc>
          <w:tcPr>
            <w:tcW w:w="920" w:type="dxa"/>
            <w:vAlign w:val="center"/>
            <w:hideMark/>
          </w:tcPr>
          <w:p w14:paraId="682D37D4" w14:textId="145A80B5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29C3B608" w14:textId="6F086D4D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542B1E9B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6" w:type="dxa"/>
            <w:vAlign w:val="center"/>
            <w:hideMark/>
          </w:tcPr>
          <w:p w14:paraId="15420803" w14:textId="3156231A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213A1D8E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E7DAC" w:rsidRPr="000E7DAC" w14:paraId="13BE1F47" w14:textId="77777777" w:rsidTr="000E7DAC">
        <w:trPr>
          <w:trHeight w:val="285"/>
          <w:jc w:val="center"/>
        </w:trPr>
        <w:tc>
          <w:tcPr>
            <w:tcW w:w="1061" w:type="dxa"/>
            <w:vAlign w:val="center"/>
            <w:hideMark/>
          </w:tcPr>
          <w:p w14:paraId="235CC3DB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037" w:type="dxa"/>
            <w:gridSpan w:val="2"/>
            <w:vAlign w:val="center"/>
            <w:hideMark/>
          </w:tcPr>
          <w:p w14:paraId="7CDECBDF" w14:textId="012862E0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Đại học </w:t>
            </w:r>
          </w:p>
        </w:tc>
        <w:tc>
          <w:tcPr>
            <w:tcW w:w="920" w:type="dxa"/>
            <w:vAlign w:val="center"/>
            <w:hideMark/>
          </w:tcPr>
          <w:p w14:paraId="0A403289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5825</w:t>
            </w:r>
          </w:p>
        </w:tc>
        <w:tc>
          <w:tcPr>
            <w:tcW w:w="826" w:type="dxa"/>
            <w:vAlign w:val="center"/>
            <w:hideMark/>
          </w:tcPr>
          <w:p w14:paraId="5BDF6372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26" w:type="dxa"/>
            <w:vAlign w:val="center"/>
            <w:hideMark/>
          </w:tcPr>
          <w:p w14:paraId="23F6F6AA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134</w:t>
            </w:r>
          </w:p>
        </w:tc>
        <w:tc>
          <w:tcPr>
            <w:tcW w:w="906" w:type="dxa"/>
            <w:vAlign w:val="center"/>
            <w:hideMark/>
          </w:tcPr>
          <w:p w14:paraId="5461A0F6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1427</w:t>
            </w:r>
          </w:p>
        </w:tc>
        <w:tc>
          <w:tcPr>
            <w:tcW w:w="871" w:type="dxa"/>
            <w:vAlign w:val="center"/>
            <w:hideMark/>
          </w:tcPr>
          <w:p w14:paraId="4068E8F7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7389</w:t>
            </w:r>
          </w:p>
        </w:tc>
      </w:tr>
      <w:tr w:rsidR="000E7DAC" w:rsidRPr="000E7DAC" w14:paraId="349CF436" w14:textId="77777777" w:rsidTr="000E7DAC">
        <w:trPr>
          <w:trHeight w:val="285"/>
          <w:jc w:val="center"/>
        </w:trPr>
        <w:tc>
          <w:tcPr>
            <w:tcW w:w="1061" w:type="dxa"/>
            <w:vAlign w:val="center"/>
            <w:hideMark/>
          </w:tcPr>
          <w:p w14:paraId="7FC2AE92" w14:textId="0F711B13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037" w:type="dxa"/>
            <w:gridSpan w:val="2"/>
            <w:vAlign w:val="center"/>
            <w:hideMark/>
          </w:tcPr>
          <w:p w14:paraId="0089B680" w14:textId="0565DCFB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Chính quy </w:t>
            </w:r>
          </w:p>
        </w:tc>
        <w:tc>
          <w:tcPr>
            <w:tcW w:w="920" w:type="dxa"/>
            <w:vAlign w:val="center"/>
            <w:hideMark/>
          </w:tcPr>
          <w:p w14:paraId="3E2AEDC5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5825</w:t>
            </w:r>
          </w:p>
        </w:tc>
        <w:tc>
          <w:tcPr>
            <w:tcW w:w="826" w:type="dxa"/>
            <w:vAlign w:val="center"/>
            <w:hideMark/>
          </w:tcPr>
          <w:p w14:paraId="0FF06AEC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26" w:type="dxa"/>
            <w:vAlign w:val="center"/>
            <w:hideMark/>
          </w:tcPr>
          <w:p w14:paraId="1542A233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134</w:t>
            </w:r>
          </w:p>
        </w:tc>
        <w:tc>
          <w:tcPr>
            <w:tcW w:w="906" w:type="dxa"/>
            <w:vAlign w:val="center"/>
            <w:hideMark/>
          </w:tcPr>
          <w:p w14:paraId="3855366D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1427</w:t>
            </w:r>
          </w:p>
        </w:tc>
        <w:tc>
          <w:tcPr>
            <w:tcW w:w="871" w:type="dxa"/>
            <w:vAlign w:val="center"/>
            <w:hideMark/>
          </w:tcPr>
          <w:p w14:paraId="3815BA68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7389</w:t>
            </w:r>
          </w:p>
        </w:tc>
      </w:tr>
      <w:tr w:rsidR="000E7DAC" w:rsidRPr="000E7DAC" w14:paraId="77205EDA" w14:textId="77777777" w:rsidTr="000E7DAC">
        <w:trPr>
          <w:trHeight w:val="360"/>
          <w:jc w:val="center"/>
        </w:trPr>
        <w:tc>
          <w:tcPr>
            <w:tcW w:w="1061" w:type="dxa"/>
            <w:vAlign w:val="center"/>
            <w:hideMark/>
          </w:tcPr>
          <w:p w14:paraId="04517996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2.1.1</w:t>
            </w:r>
          </w:p>
        </w:tc>
        <w:tc>
          <w:tcPr>
            <w:tcW w:w="4037" w:type="dxa"/>
            <w:gridSpan w:val="2"/>
            <w:vAlign w:val="center"/>
            <w:hideMark/>
          </w:tcPr>
          <w:p w14:paraId="44B22B49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Các ngành đào tạo trừ ngành đào tạo ưu tiên</w:t>
            </w: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20" w:type="dxa"/>
            <w:vAlign w:val="center"/>
            <w:hideMark/>
          </w:tcPr>
          <w:p w14:paraId="0233676A" w14:textId="508D674C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09130376" w14:textId="5BC0BA0E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397870F4" w14:textId="0BAE9710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5C921C1E" w14:textId="43E5EA79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6C4D937F" w14:textId="6660FD7F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7DAC" w:rsidRPr="000E7DAC" w14:paraId="60835BEF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2FE3CACE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2.1.1.1</w:t>
            </w:r>
          </w:p>
        </w:tc>
        <w:tc>
          <w:tcPr>
            <w:tcW w:w="1133" w:type="dxa"/>
            <w:vAlign w:val="center"/>
            <w:hideMark/>
          </w:tcPr>
          <w:p w14:paraId="50E8132E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7140201</w:t>
            </w:r>
          </w:p>
        </w:tc>
        <w:tc>
          <w:tcPr>
            <w:tcW w:w="2904" w:type="dxa"/>
            <w:vAlign w:val="center"/>
            <w:hideMark/>
          </w:tcPr>
          <w:p w14:paraId="7234BD73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Mầm non</w:t>
            </w:r>
          </w:p>
        </w:tc>
        <w:tc>
          <w:tcPr>
            <w:tcW w:w="920" w:type="dxa"/>
            <w:vAlign w:val="center"/>
            <w:hideMark/>
          </w:tcPr>
          <w:p w14:paraId="6C54DAA3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361</w:t>
            </w:r>
          </w:p>
        </w:tc>
        <w:tc>
          <w:tcPr>
            <w:tcW w:w="826" w:type="dxa"/>
            <w:vAlign w:val="center"/>
            <w:hideMark/>
          </w:tcPr>
          <w:p w14:paraId="0E5494C8" w14:textId="31E9CD4D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5DDC6FFB" w14:textId="7175C67B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6CC0DA48" w14:textId="4E4C4FC6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3D82DDCA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361</w:t>
            </w:r>
          </w:p>
        </w:tc>
      </w:tr>
      <w:tr w:rsidR="000E7DAC" w:rsidRPr="000E7DAC" w14:paraId="318E129E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2A6AB997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2.1.1.2</w:t>
            </w:r>
          </w:p>
        </w:tc>
        <w:tc>
          <w:tcPr>
            <w:tcW w:w="1133" w:type="dxa"/>
            <w:vAlign w:val="center"/>
            <w:hideMark/>
          </w:tcPr>
          <w:p w14:paraId="5B5EA08F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7140202</w:t>
            </w:r>
          </w:p>
        </w:tc>
        <w:tc>
          <w:tcPr>
            <w:tcW w:w="2904" w:type="dxa"/>
            <w:vAlign w:val="center"/>
            <w:hideMark/>
          </w:tcPr>
          <w:p w14:paraId="58426B75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Tiểu học</w:t>
            </w:r>
          </w:p>
        </w:tc>
        <w:tc>
          <w:tcPr>
            <w:tcW w:w="920" w:type="dxa"/>
            <w:vAlign w:val="center"/>
            <w:hideMark/>
          </w:tcPr>
          <w:p w14:paraId="07215BB9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1533</w:t>
            </w:r>
          </w:p>
        </w:tc>
        <w:tc>
          <w:tcPr>
            <w:tcW w:w="826" w:type="dxa"/>
            <w:vAlign w:val="center"/>
            <w:hideMark/>
          </w:tcPr>
          <w:p w14:paraId="25C8711F" w14:textId="609D38C4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15A86C7C" w14:textId="0A97AF3E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795689B1" w14:textId="782A908C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07ED316F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1533</w:t>
            </w:r>
          </w:p>
        </w:tc>
      </w:tr>
      <w:tr w:rsidR="000E7DAC" w:rsidRPr="000E7DAC" w14:paraId="41498416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326D0014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2.1.1.3</w:t>
            </w:r>
          </w:p>
        </w:tc>
        <w:tc>
          <w:tcPr>
            <w:tcW w:w="1133" w:type="dxa"/>
            <w:vAlign w:val="center"/>
            <w:hideMark/>
          </w:tcPr>
          <w:p w14:paraId="1AA8E073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7140204</w:t>
            </w:r>
          </w:p>
        </w:tc>
        <w:tc>
          <w:tcPr>
            <w:tcW w:w="2904" w:type="dxa"/>
            <w:vAlign w:val="center"/>
            <w:hideMark/>
          </w:tcPr>
          <w:p w14:paraId="5BB765CE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Công dân</w:t>
            </w:r>
          </w:p>
        </w:tc>
        <w:tc>
          <w:tcPr>
            <w:tcW w:w="920" w:type="dxa"/>
            <w:vAlign w:val="center"/>
            <w:hideMark/>
          </w:tcPr>
          <w:p w14:paraId="25C97B5C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826" w:type="dxa"/>
            <w:vAlign w:val="center"/>
            <w:hideMark/>
          </w:tcPr>
          <w:p w14:paraId="3D8E4500" w14:textId="13F83F73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15F9DCE8" w14:textId="35A6EA88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2D9C63D5" w14:textId="5F802F62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63AEBB04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270</w:t>
            </w:r>
          </w:p>
        </w:tc>
      </w:tr>
      <w:tr w:rsidR="000E7DAC" w:rsidRPr="000E7DAC" w14:paraId="720215B4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3C5D0E98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2.1.1.4</w:t>
            </w:r>
          </w:p>
        </w:tc>
        <w:tc>
          <w:tcPr>
            <w:tcW w:w="1133" w:type="dxa"/>
            <w:vAlign w:val="center"/>
            <w:hideMark/>
          </w:tcPr>
          <w:p w14:paraId="5905A573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7140206</w:t>
            </w:r>
          </w:p>
        </w:tc>
        <w:tc>
          <w:tcPr>
            <w:tcW w:w="2904" w:type="dxa"/>
            <w:vAlign w:val="center"/>
            <w:hideMark/>
          </w:tcPr>
          <w:p w14:paraId="48A90A83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Thể chất</w:t>
            </w:r>
          </w:p>
        </w:tc>
        <w:tc>
          <w:tcPr>
            <w:tcW w:w="920" w:type="dxa"/>
            <w:vAlign w:val="center"/>
            <w:hideMark/>
          </w:tcPr>
          <w:p w14:paraId="18052659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826" w:type="dxa"/>
            <w:vAlign w:val="center"/>
            <w:hideMark/>
          </w:tcPr>
          <w:p w14:paraId="189CE73F" w14:textId="53A6A37C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5660173B" w14:textId="3ADAA091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3F6806E1" w14:textId="704EB051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14DCB46A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123</w:t>
            </w:r>
          </w:p>
        </w:tc>
      </w:tr>
      <w:tr w:rsidR="000E7DAC" w:rsidRPr="000E7DAC" w14:paraId="300A4C5E" w14:textId="77777777" w:rsidTr="000E7DAC">
        <w:trPr>
          <w:trHeight w:val="330"/>
          <w:jc w:val="center"/>
        </w:trPr>
        <w:tc>
          <w:tcPr>
            <w:tcW w:w="1061" w:type="dxa"/>
            <w:vAlign w:val="center"/>
            <w:hideMark/>
          </w:tcPr>
          <w:p w14:paraId="55079A5E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2.1.1.5</w:t>
            </w:r>
          </w:p>
        </w:tc>
        <w:tc>
          <w:tcPr>
            <w:tcW w:w="1133" w:type="dxa"/>
            <w:vAlign w:val="center"/>
            <w:hideMark/>
          </w:tcPr>
          <w:p w14:paraId="1FB9EB48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7140208</w:t>
            </w:r>
          </w:p>
        </w:tc>
        <w:tc>
          <w:tcPr>
            <w:tcW w:w="2904" w:type="dxa"/>
            <w:vAlign w:val="center"/>
            <w:hideMark/>
          </w:tcPr>
          <w:p w14:paraId="3A83E88C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Quốc phòng - An ninh</w:t>
            </w:r>
          </w:p>
        </w:tc>
        <w:tc>
          <w:tcPr>
            <w:tcW w:w="920" w:type="dxa"/>
            <w:vAlign w:val="center"/>
            <w:hideMark/>
          </w:tcPr>
          <w:p w14:paraId="717D0FF5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826" w:type="dxa"/>
            <w:vAlign w:val="center"/>
            <w:hideMark/>
          </w:tcPr>
          <w:p w14:paraId="65DA26AF" w14:textId="15CF04DF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7D0AEB00" w14:textId="41FA92CA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26E660A1" w14:textId="44DE1691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6F15BD41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0E7DAC" w:rsidRPr="000E7DAC" w14:paraId="6804BB68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16207F67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2.1.1.6</w:t>
            </w:r>
          </w:p>
        </w:tc>
        <w:tc>
          <w:tcPr>
            <w:tcW w:w="1133" w:type="dxa"/>
            <w:vAlign w:val="center"/>
            <w:hideMark/>
          </w:tcPr>
          <w:p w14:paraId="77C4504E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7140209</w:t>
            </w:r>
          </w:p>
        </w:tc>
        <w:tc>
          <w:tcPr>
            <w:tcW w:w="2904" w:type="dxa"/>
            <w:vAlign w:val="center"/>
            <w:hideMark/>
          </w:tcPr>
          <w:p w14:paraId="4149C1E3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Sư phạm Toán học</w:t>
            </w:r>
          </w:p>
        </w:tc>
        <w:tc>
          <w:tcPr>
            <w:tcW w:w="920" w:type="dxa"/>
            <w:vAlign w:val="center"/>
            <w:hideMark/>
          </w:tcPr>
          <w:p w14:paraId="459FFD8D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1012</w:t>
            </w:r>
          </w:p>
        </w:tc>
        <w:tc>
          <w:tcPr>
            <w:tcW w:w="826" w:type="dxa"/>
            <w:vAlign w:val="center"/>
            <w:hideMark/>
          </w:tcPr>
          <w:p w14:paraId="25CEED21" w14:textId="17148195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0E6BDBD7" w14:textId="08BC00DB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5ADD7A35" w14:textId="2F798F3A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7DA61872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1012</w:t>
            </w:r>
          </w:p>
        </w:tc>
      </w:tr>
      <w:tr w:rsidR="000E7DAC" w:rsidRPr="000E7DAC" w14:paraId="41A46FBC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18967780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2.1.1.7</w:t>
            </w:r>
          </w:p>
        </w:tc>
        <w:tc>
          <w:tcPr>
            <w:tcW w:w="1133" w:type="dxa"/>
            <w:vAlign w:val="center"/>
            <w:hideMark/>
          </w:tcPr>
          <w:p w14:paraId="5F73207F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7140210</w:t>
            </w:r>
          </w:p>
        </w:tc>
        <w:tc>
          <w:tcPr>
            <w:tcW w:w="2904" w:type="dxa"/>
            <w:vAlign w:val="center"/>
            <w:hideMark/>
          </w:tcPr>
          <w:p w14:paraId="5EB28E6A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Sư phạm Tin học</w:t>
            </w:r>
          </w:p>
        </w:tc>
        <w:tc>
          <w:tcPr>
            <w:tcW w:w="920" w:type="dxa"/>
            <w:vAlign w:val="center"/>
            <w:hideMark/>
          </w:tcPr>
          <w:p w14:paraId="030E5007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826" w:type="dxa"/>
            <w:vAlign w:val="center"/>
            <w:hideMark/>
          </w:tcPr>
          <w:p w14:paraId="5720D603" w14:textId="65786A5A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21BF1726" w14:textId="5794E712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3AE7C00E" w14:textId="0671785B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67BFBC37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216</w:t>
            </w:r>
          </w:p>
        </w:tc>
      </w:tr>
      <w:tr w:rsidR="000E7DAC" w:rsidRPr="000E7DAC" w14:paraId="05B1C1CF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5C5F4C66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2.1.1.8</w:t>
            </w:r>
          </w:p>
        </w:tc>
        <w:tc>
          <w:tcPr>
            <w:tcW w:w="1133" w:type="dxa"/>
            <w:vAlign w:val="center"/>
            <w:hideMark/>
          </w:tcPr>
          <w:p w14:paraId="4F02BB5F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7140211</w:t>
            </w:r>
          </w:p>
        </w:tc>
        <w:tc>
          <w:tcPr>
            <w:tcW w:w="2904" w:type="dxa"/>
            <w:vAlign w:val="center"/>
            <w:hideMark/>
          </w:tcPr>
          <w:p w14:paraId="36DB0EF1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Sư phạm Vật lý</w:t>
            </w:r>
          </w:p>
        </w:tc>
        <w:tc>
          <w:tcPr>
            <w:tcW w:w="920" w:type="dxa"/>
            <w:vAlign w:val="center"/>
            <w:hideMark/>
          </w:tcPr>
          <w:p w14:paraId="0CD90ED1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826" w:type="dxa"/>
            <w:vAlign w:val="center"/>
            <w:hideMark/>
          </w:tcPr>
          <w:p w14:paraId="7E1A248A" w14:textId="4A22F43B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4BF8C050" w14:textId="3A00459D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20F69268" w14:textId="377B6B22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2E5B755A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101</w:t>
            </w:r>
          </w:p>
        </w:tc>
      </w:tr>
      <w:tr w:rsidR="000E7DAC" w:rsidRPr="000E7DAC" w14:paraId="5B4DF4C9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0F64D9F3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2.1.1.9</w:t>
            </w:r>
          </w:p>
        </w:tc>
        <w:tc>
          <w:tcPr>
            <w:tcW w:w="1133" w:type="dxa"/>
            <w:vAlign w:val="center"/>
            <w:hideMark/>
          </w:tcPr>
          <w:p w14:paraId="2B09F826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7140212</w:t>
            </w:r>
          </w:p>
        </w:tc>
        <w:tc>
          <w:tcPr>
            <w:tcW w:w="2904" w:type="dxa"/>
            <w:vAlign w:val="center"/>
            <w:hideMark/>
          </w:tcPr>
          <w:p w14:paraId="38819E79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Sư phạm Hoá học</w:t>
            </w:r>
          </w:p>
        </w:tc>
        <w:tc>
          <w:tcPr>
            <w:tcW w:w="920" w:type="dxa"/>
            <w:vAlign w:val="center"/>
            <w:hideMark/>
          </w:tcPr>
          <w:p w14:paraId="5FA96B89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826" w:type="dxa"/>
            <w:vAlign w:val="center"/>
            <w:hideMark/>
          </w:tcPr>
          <w:p w14:paraId="018F4FF9" w14:textId="14C9BBB0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71FBB7D4" w14:textId="1A321B9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60C83EF2" w14:textId="0F5942BB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7D23A3C0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132</w:t>
            </w:r>
          </w:p>
        </w:tc>
      </w:tr>
      <w:tr w:rsidR="000E7DAC" w:rsidRPr="000E7DAC" w14:paraId="67065389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58B49C8F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2.1.1.10</w:t>
            </w:r>
          </w:p>
        </w:tc>
        <w:tc>
          <w:tcPr>
            <w:tcW w:w="1133" w:type="dxa"/>
            <w:vAlign w:val="center"/>
            <w:hideMark/>
          </w:tcPr>
          <w:p w14:paraId="23E6F61D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7140213</w:t>
            </w:r>
          </w:p>
        </w:tc>
        <w:tc>
          <w:tcPr>
            <w:tcW w:w="2904" w:type="dxa"/>
            <w:vAlign w:val="center"/>
            <w:hideMark/>
          </w:tcPr>
          <w:p w14:paraId="6E7C7A0B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Sư phạm Sinh học</w:t>
            </w:r>
          </w:p>
        </w:tc>
        <w:tc>
          <w:tcPr>
            <w:tcW w:w="920" w:type="dxa"/>
            <w:vAlign w:val="center"/>
            <w:hideMark/>
          </w:tcPr>
          <w:p w14:paraId="3862EB16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826" w:type="dxa"/>
            <w:vAlign w:val="center"/>
            <w:hideMark/>
          </w:tcPr>
          <w:p w14:paraId="45E184D5" w14:textId="6E61AF5C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77B1B10C" w14:textId="34915BCD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76E2191C" w14:textId="477B9938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5AEA3BD5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0E7DAC" w:rsidRPr="000E7DAC" w14:paraId="628C55F2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78BFA3F4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2.1.1.11</w:t>
            </w:r>
          </w:p>
        </w:tc>
        <w:tc>
          <w:tcPr>
            <w:tcW w:w="1133" w:type="dxa"/>
            <w:vAlign w:val="center"/>
            <w:hideMark/>
          </w:tcPr>
          <w:p w14:paraId="6B01CB23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7140217</w:t>
            </w:r>
          </w:p>
        </w:tc>
        <w:tc>
          <w:tcPr>
            <w:tcW w:w="2904" w:type="dxa"/>
            <w:vAlign w:val="center"/>
            <w:hideMark/>
          </w:tcPr>
          <w:p w14:paraId="3EDAF587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Sư phạm Ngữ văn</w:t>
            </w:r>
          </w:p>
        </w:tc>
        <w:tc>
          <w:tcPr>
            <w:tcW w:w="920" w:type="dxa"/>
            <w:vAlign w:val="center"/>
            <w:hideMark/>
          </w:tcPr>
          <w:p w14:paraId="710A009A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839</w:t>
            </w:r>
          </w:p>
        </w:tc>
        <w:tc>
          <w:tcPr>
            <w:tcW w:w="826" w:type="dxa"/>
            <w:vAlign w:val="center"/>
            <w:hideMark/>
          </w:tcPr>
          <w:p w14:paraId="27C5F581" w14:textId="6BB1D9B3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70681C85" w14:textId="20F9987F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651AFF2B" w14:textId="225C0C5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57BC0157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839</w:t>
            </w:r>
          </w:p>
        </w:tc>
      </w:tr>
      <w:tr w:rsidR="000E7DAC" w:rsidRPr="000E7DAC" w14:paraId="5361DFD1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3CCA21F8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2.1.1.12</w:t>
            </w:r>
          </w:p>
        </w:tc>
        <w:tc>
          <w:tcPr>
            <w:tcW w:w="1133" w:type="dxa"/>
            <w:vAlign w:val="center"/>
            <w:hideMark/>
          </w:tcPr>
          <w:p w14:paraId="31860701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7140218</w:t>
            </w:r>
          </w:p>
        </w:tc>
        <w:tc>
          <w:tcPr>
            <w:tcW w:w="2904" w:type="dxa"/>
            <w:vAlign w:val="center"/>
            <w:hideMark/>
          </w:tcPr>
          <w:p w14:paraId="7DC77804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Sư phạm Lịch sử</w:t>
            </w:r>
          </w:p>
        </w:tc>
        <w:tc>
          <w:tcPr>
            <w:tcW w:w="920" w:type="dxa"/>
            <w:vAlign w:val="center"/>
            <w:hideMark/>
          </w:tcPr>
          <w:p w14:paraId="68543CAB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826" w:type="dxa"/>
            <w:vAlign w:val="center"/>
            <w:hideMark/>
          </w:tcPr>
          <w:p w14:paraId="02A858D9" w14:textId="40523508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0F651F74" w14:textId="2CC93C10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35745579" w14:textId="3F120894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4AFFD381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154</w:t>
            </w:r>
          </w:p>
        </w:tc>
      </w:tr>
      <w:tr w:rsidR="000E7DAC" w:rsidRPr="000E7DAC" w14:paraId="71B7B1F2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6CD43A9A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2.1.1.13</w:t>
            </w:r>
          </w:p>
        </w:tc>
        <w:tc>
          <w:tcPr>
            <w:tcW w:w="1133" w:type="dxa"/>
            <w:vAlign w:val="center"/>
            <w:hideMark/>
          </w:tcPr>
          <w:p w14:paraId="24D91272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7140231</w:t>
            </w:r>
          </w:p>
        </w:tc>
        <w:tc>
          <w:tcPr>
            <w:tcW w:w="2904" w:type="dxa"/>
            <w:vAlign w:val="center"/>
            <w:hideMark/>
          </w:tcPr>
          <w:p w14:paraId="36A5537D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Sư phạm Tiếng Anh</w:t>
            </w:r>
          </w:p>
        </w:tc>
        <w:tc>
          <w:tcPr>
            <w:tcW w:w="920" w:type="dxa"/>
            <w:vAlign w:val="center"/>
            <w:hideMark/>
          </w:tcPr>
          <w:p w14:paraId="7F80C576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906</w:t>
            </w:r>
          </w:p>
        </w:tc>
        <w:tc>
          <w:tcPr>
            <w:tcW w:w="826" w:type="dxa"/>
            <w:vAlign w:val="center"/>
            <w:hideMark/>
          </w:tcPr>
          <w:p w14:paraId="0A244505" w14:textId="31DFFCA5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2C787BC0" w14:textId="78EC0879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253051AA" w14:textId="120E158D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49B9A33A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906</w:t>
            </w:r>
          </w:p>
        </w:tc>
      </w:tr>
      <w:tr w:rsidR="000E7DAC" w:rsidRPr="000E7DAC" w14:paraId="69EBE72E" w14:textId="77777777" w:rsidTr="000E7DAC">
        <w:trPr>
          <w:trHeight w:val="345"/>
          <w:jc w:val="center"/>
        </w:trPr>
        <w:tc>
          <w:tcPr>
            <w:tcW w:w="1061" w:type="dxa"/>
            <w:vAlign w:val="center"/>
            <w:hideMark/>
          </w:tcPr>
          <w:p w14:paraId="2F3294DD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2.1.1.14</w:t>
            </w:r>
          </w:p>
        </w:tc>
        <w:tc>
          <w:tcPr>
            <w:tcW w:w="1133" w:type="dxa"/>
            <w:vAlign w:val="center"/>
            <w:hideMark/>
          </w:tcPr>
          <w:p w14:paraId="4285B72E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7140249</w:t>
            </w:r>
          </w:p>
        </w:tc>
        <w:tc>
          <w:tcPr>
            <w:tcW w:w="2904" w:type="dxa"/>
            <w:vAlign w:val="center"/>
            <w:hideMark/>
          </w:tcPr>
          <w:p w14:paraId="1ED131D6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Sư phạm Lịch sử - Địa lý</w:t>
            </w:r>
          </w:p>
        </w:tc>
        <w:tc>
          <w:tcPr>
            <w:tcW w:w="920" w:type="dxa"/>
            <w:vAlign w:val="center"/>
            <w:hideMark/>
          </w:tcPr>
          <w:p w14:paraId="5A719537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826" w:type="dxa"/>
            <w:vAlign w:val="center"/>
            <w:hideMark/>
          </w:tcPr>
          <w:p w14:paraId="52763AD7" w14:textId="415D84FC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1CBC3E79" w14:textId="3BC38B51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7CB55ECD" w14:textId="57C47F1C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5502DD2D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</w:tr>
      <w:tr w:rsidR="000E7DAC" w:rsidRPr="000E7DAC" w14:paraId="69BFAF25" w14:textId="77777777" w:rsidTr="000E7DAC">
        <w:trPr>
          <w:trHeight w:val="345"/>
          <w:jc w:val="center"/>
        </w:trPr>
        <w:tc>
          <w:tcPr>
            <w:tcW w:w="1061" w:type="dxa"/>
            <w:vAlign w:val="center"/>
            <w:hideMark/>
          </w:tcPr>
          <w:p w14:paraId="1A10B5C4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2.1.1.15</w:t>
            </w:r>
          </w:p>
        </w:tc>
        <w:tc>
          <w:tcPr>
            <w:tcW w:w="1133" w:type="dxa"/>
            <w:vAlign w:val="center"/>
            <w:hideMark/>
          </w:tcPr>
          <w:p w14:paraId="0E19E2D1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7220201</w:t>
            </w:r>
          </w:p>
        </w:tc>
        <w:tc>
          <w:tcPr>
            <w:tcW w:w="2904" w:type="dxa"/>
            <w:vAlign w:val="center"/>
            <w:hideMark/>
          </w:tcPr>
          <w:p w14:paraId="121F31C3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Ngôn ngữ Anh</w:t>
            </w:r>
          </w:p>
        </w:tc>
        <w:tc>
          <w:tcPr>
            <w:tcW w:w="920" w:type="dxa"/>
            <w:noWrap/>
            <w:vAlign w:val="center"/>
            <w:hideMark/>
          </w:tcPr>
          <w:p w14:paraId="51C4C467" w14:textId="284D4976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04AF96F6" w14:textId="38080A1C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5F3F124A" w14:textId="2778B0A3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11AD8032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491</w:t>
            </w:r>
          </w:p>
        </w:tc>
        <w:tc>
          <w:tcPr>
            <w:tcW w:w="871" w:type="dxa"/>
            <w:vAlign w:val="center"/>
            <w:hideMark/>
          </w:tcPr>
          <w:p w14:paraId="481BB370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491</w:t>
            </w:r>
          </w:p>
        </w:tc>
      </w:tr>
      <w:tr w:rsidR="000E7DAC" w:rsidRPr="000E7DAC" w14:paraId="1BD10B1F" w14:textId="77777777" w:rsidTr="000E7DAC">
        <w:trPr>
          <w:trHeight w:val="345"/>
          <w:jc w:val="center"/>
        </w:trPr>
        <w:tc>
          <w:tcPr>
            <w:tcW w:w="1061" w:type="dxa"/>
            <w:vAlign w:val="center"/>
            <w:hideMark/>
          </w:tcPr>
          <w:p w14:paraId="79AF0803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2.1.1.16</w:t>
            </w:r>
          </w:p>
        </w:tc>
        <w:tc>
          <w:tcPr>
            <w:tcW w:w="1133" w:type="dxa"/>
            <w:vAlign w:val="center"/>
            <w:hideMark/>
          </w:tcPr>
          <w:p w14:paraId="4AD358AB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7220204</w:t>
            </w:r>
          </w:p>
        </w:tc>
        <w:tc>
          <w:tcPr>
            <w:tcW w:w="2904" w:type="dxa"/>
            <w:vAlign w:val="center"/>
            <w:hideMark/>
          </w:tcPr>
          <w:p w14:paraId="28FD8272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Ngôn ngữ Trung Quốc</w:t>
            </w:r>
          </w:p>
        </w:tc>
        <w:tc>
          <w:tcPr>
            <w:tcW w:w="920" w:type="dxa"/>
            <w:noWrap/>
            <w:vAlign w:val="center"/>
            <w:hideMark/>
          </w:tcPr>
          <w:p w14:paraId="20821F97" w14:textId="5C1D163C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3B02A4F8" w14:textId="62EADE6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6F7F9203" w14:textId="6762F0C1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0C1167B7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71" w:type="dxa"/>
            <w:vAlign w:val="center"/>
            <w:hideMark/>
          </w:tcPr>
          <w:p w14:paraId="12C49D3E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774</w:t>
            </w:r>
          </w:p>
        </w:tc>
      </w:tr>
      <w:tr w:rsidR="000E7DAC" w:rsidRPr="000E7DAC" w14:paraId="208FADD3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3DA4758F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2.1.1.17</w:t>
            </w:r>
          </w:p>
        </w:tc>
        <w:tc>
          <w:tcPr>
            <w:tcW w:w="1133" w:type="dxa"/>
            <w:vAlign w:val="center"/>
            <w:hideMark/>
          </w:tcPr>
          <w:p w14:paraId="693ECBDC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7310630</w:t>
            </w:r>
          </w:p>
        </w:tc>
        <w:tc>
          <w:tcPr>
            <w:tcW w:w="2904" w:type="dxa"/>
            <w:vAlign w:val="center"/>
            <w:hideMark/>
          </w:tcPr>
          <w:p w14:paraId="291F99C1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Việt Nam học</w:t>
            </w:r>
          </w:p>
        </w:tc>
        <w:tc>
          <w:tcPr>
            <w:tcW w:w="920" w:type="dxa"/>
            <w:noWrap/>
            <w:vAlign w:val="center"/>
            <w:hideMark/>
          </w:tcPr>
          <w:p w14:paraId="3C5A4AFE" w14:textId="59BB0610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6EFBCFDB" w14:textId="76E46781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4D61FFBD" w14:textId="3363BBF2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439CE72D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871" w:type="dxa"/>
            <w:vAlign w:val="center"/>
            <w:hideMark/>
          </w:tcPr>
          <w:p w14:paraId="755D8A4D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162</w:t>
            </w:r>
          </w:p>
        </w:tc>
      </w:tr>
      <w:tr w:rsidR="000E7DAC" w:rsidRPr="000E7DAC" w14:paraId="2CFD95EC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430C4940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2.1.1.18</w:t>
            </w:r>
          </w:p>
        </w:tc>
        <w:tc>
          <w:tcPr>
            <w:tcW w:w="1133" w:type="dxa"/>
            <w:vAlign w:val="center"/>
            <w:hideMark/>
          </w:tcPr>
          <w:p w14:paraId="4962EEAC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7420201</w:t>
            </w:r>
          </w:p>
        </w:tc>
        <w:tc>
          <w:tcPr>
            <w:tcW w:w="2904" w:type="dxa"/>
            <w:vAlign w:val="center"/>
            <w:hideMark/>
          </w:tcPr>
          <w:p w14:paraId="736B0ED4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Công nghệ Sinh học</w:t>
            </w:r>
          </w:p>
        </w:tc>
        <w:tc>
          <w:tcPr>
            <w:tcW w:w="920" w:type="dxa"/>
            <w:vAlign w:val="center"/>
            <w:hideMark/>
          </w:tcPr>
          <w:p w14:paraId="6D24CCC1" w14:textId="142E04F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37CFFE20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26" w:type="dxa"/>
            <w:vAlign w:val="center"/>
            <w:hideMark/>
          </w:tcPr>
          <w:p w14:paraId="4154EEC3" w14:textId="4481273C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  <w:hideMark/>
          </w:tcPr>
          <w:p w14:paraId="72588036" w14:textId="29CB08C8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483B7B7F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E7DAC" w:rsidRPr="000E7DAC" w14:paraId="12EB4620" w14:textId="77777777" w:rsidTr="000E7DAC">
        <w:trPr>
          <w:trHeight w:val="315"/>
          <w:jc w:val="center"/>
        </w:trPr>
        <w:tc>
          <w:tcPr>
            <w:tcW w:w="1061" w:type="dxa"/>
            <w:vAlign w:val="center"/>
            <w:hideMark/>
          </w:tcPr>
          <w:p w14:paraId="176D4FF6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2.1.1.19</w:t>
            </w:r>
          </w:p>
        </w:tc>
        <w:tc>
          <w:tcPr>
            <w:tcW w:w="1133" w:type="dxa"/>
            <w:vAlign w:val="center"/>
            <w:hideMark/>
          </w:tcPr>
          <w:p w14:paraId="57A13FF2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7480201</w:t>
            </w:r>
          </w:p>
        </w:tc>
        <w:tc>
          <w:tcPr>
            <w:tcW w:w="2904" w:type="dxa"/>
            <w:vAlign w:val="center"/>
            <w:hideMark/>
          </w:tcPr>
          <w:p w14:paraId="601F0DDD" w14:textId="77777777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Công nghệ thông tin</w:t>
            </w:r>
          </w:p>
        </w:tc>
        <w:tc>
          <w:tcPr>
            <w:tcW w:w="920" w:type="dxa"/>
            <w:noWrap/>
            <w:vAlign w:val="center"/>
            <w:hideMark/>
          </w:tcPr>
          <w:p w14:paraId="2263C728" w14:textId="6D1CAE48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68DC0446" w14:textId="0056E0E5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  <w:hideMark/>
          </w:tcPr>
          <w:p w14:paraId="5B9CDADA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906" w:type="dxa"/>
            <w:vAlign w:val="center"/>
            <w:hideMark/>
          </w:tcPr>
          <w:p w14:paraId="2B84CCD7" w14:textId="1FFE517D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  <w:hideMark/>
          </w:tcPr>
          <w:p w14:paraId="20B3204F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sz w:val="26"/>
                <w:szCs w:val="26"/>
              </w:rPr>
              <w:t>134</w:t>
            </w:r>
          </w:p>
        </w:tc>
      </w:tr>
      <w:tr w:rsidR="000E7DAC" w:rsidRPr="000E7DAC" w14:paraId="49CC7F35" w14:textId="77777777" w:rsidTr="000E7DAC">
        <w:trPr>
          <w:trHeight w:val="315"/>
          <w:jc w:val="center"/>
        </w:trPr>
        <w:tc>
          <w:tcPr>
            <w:tcW w:w="5098" w:type="dxa"/>
            <w:gridSpan w:val="3"/>
            <w:vAlign w:val="center"/>
            <w:hideMark/>
          </w:tcPr>
          <w:p w14:paraId="53C72C6C" w14:textId="281CC7A8" w:rsidR="000E7DAC" w:rsidRPr="000E7DAC" w:rsidRDefault="000E7DAC" w:rsidP="000E7D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 </w:t>
            </w:r>
          </w:p>
        </w:tc>
        <w:tc>
          <w:tcPr>
            <w:tcW w:w="920" w:type="dxa"/>
            <w:vAlign w:val="center"/>
            <w:hideMark/>
          </w:tcPr>
          <w:p w14:paraId="1B00121D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6176</w:t>
            </w:r>
          </w:p>
        </w:tc>
        <w:tc>
          <w:tcPr>
            <w:tcW w:w="826" w:type="dxa"/>
            <w:vAlign w:val="center"/>
            <w:hideMark/>
          </w:tcPr>
          <w:p w14:paraId="6CC3A512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826" w:type="dxa"/>
            <w:vAlign w:val="center"/>
            <w:hideMark/>
          </w:tcPr>
          <w:p w14:paraId="28A088C5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180</w:t>
            </w:r>
          </w:p>
        </w:tc>
        <w:tc>
          <w:tcPr>
            <w:tcW w:w="906" w:type="dxa"/>
            <w:vAlign w:val="center"/>
            <w:hideMark/>
          </w:tcPr>
          <w:p w14:paraId="31ABB054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1487</w:t>
            </w:r>
          </w:p>
        </w:tc>
        <w:tc>
          <w:tcPr>
            <w:tcW w:w="871" w:type="dxa"/>
            <w:vAlign w:val="center"/>
            <w:hideMark/>
          </w:tcPr>
          <w:p w14:paraId="22985A4A" w14:textId="77777777" w:rsidR="000E7DAC" w:rsidRPr="000E7DAC" w:rsidRDefault="000E7DAC" w:rsidP="000E7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7D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7884</w:t>
            </w:r>
          </w:p>
        </w:tc>
      </w:tr>
    </w:tbl>
    <w:p w14:paraId="51A5BBC2" w14:textId="77777777" w:rsidR="00832DE8" w:rsidRDefault="00832DE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20DF70" w14:textId="77777777" w:rsidR="000D6C0B" w:rsidRPr="000D6C0B" w:rsidRDefault="00C11942" w:rsidP="000D6C0B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6C0B">
        <w:rPr>
          <w:rFonts w:ascii="Times New Roman" w:eastAsia="Times New Roman" w:hAnsi="Times New Roman" w:cs="Times New Roman"/>
          <w:b/>
          <w:sz w:val="26"/>
          <w:szCs w:val="26"/>
        </w:rPr>
        <w:t xml:space="preserve">2.  Cơ sở vật chất phục vụ đào tạo và nghiên cứu: </w:t>
      </w:r>
    </w:p>
    <w:p w14:paraId="63712E02" w14:textId="77777777" w:rsidR="00D5577D" w:rsidRPr="00D5577D" w:rsidRDefault="00D5577D" w:rsidP="00D5577D">
      <w:pPr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577D">
        <w:rPr>
          <w:rFonts w:ascii="Times New Roman" w:eastAsia="Times New Roman" w:hAnsi="Times New Roman" w:cs="Times New Roman"/>
          <w:sz w:val="26"/>
          <w:szCs w:val="26"/>
        </w:rPr>
        <w:t>2.1. Thống kê số lượng, diện tích đất, diện tích sàn xây dựng, ký túc xá</w:t>
      </w:r>
    </w:p>
    <w:p w14:paraId="07FEE1C2" w14:textId="77777777" w:rsidR="00D5577D" w:rsidRPr="00D5577D" w:rsidRDefault="00D5577D" w:rsidP="00D5577D">
      <w:pPr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577D">
        <w:rPr>
          <w:rFonts w:ascii="Times New Roman" w:eastAsia="Times New Roman" w:hAnsi="Times New Roman" w:cs="Times New Roman"/>
          <w:sz w:val="26"/>
          <w:szCs w:val="26"/>
        </w:rPr>
        <w:t>- Tổng diện tích đất của trường (ha): 12,214 ha (122.142 m</w:t>
      </w:r>
      <w:r w:rsidRPr="00D5577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D5577D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5827875F" w14:textId="77777777" w:rsidR="00D5577D" w:rsidRPr="00D5577D" w:rsidRDefault="00D5577D" w:rsidP="00D5577D">
      <w:pPr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577D">
        <w:rPr>
          <w:rFonts w:ascii="Times New Roman" w:eastAsia="Times New Roman" w:hAnsi="Times New Roman" w:cs="Times New Roman"/>
          <w:sz w:val="26"/>
          <w:szCs w:val="26"/>
        </w:rPr>
        <w:t>- Số chỗ ở ký túc xá sinh viên (nếu có): 7.486 chỗ.</w:t>
      </w:r>
    </w:p>
    <w:p w14:paraId="7F8134AE" w14:textId="77777777" w:rsidR="00D5577D" w:rsidRDefault="00D5577D" w:rsidP="00D5577D">
      <w:pPr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577D">
        <w:rPr>
          <w:rFonts w:ascii="Times New Roman" w:eastAsia="Times New Roman" w:hAnsi="Times New Roman" w:cs="Times New Roman"/>
          <w:sz w:val="26"/>
          <w:szCs w:val="26"/>
        </w:rPr>
        <w:t>- Diện tích sàn xây dựng trực tiếp phục vụ đào tạo thuộc sở hữu của trường tính trên một sinh viên chính quy: 32.327,0 m</w:t>
      </w:r>
      <w:r w:rsidRPr="00D5577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D5577D">
        <w:rPr>
          <w:rFonts w:ascii="Times New Roman" w:eastAsia="Times New Roman" w:hAnsi="Times New Roman" w:cs="Times New Roman"/>
          <w:sz w:val="26"/>
          <w:szCs w:val="26"/>
        </w:rPr>
        <w:t>/sinh viên chính quy.</w:t>
      </w:r>
    </w:p>
    <w:tbl>
      <w:tblPr>
        <w:tblW w:w="9234" w:type="dxa"/>
        <w:tblLook w:val="04A0" w:firstRow="1" w:lastRow="0" w:firstColumn="1" w:lastColumn="0" w:noHBand="0" w:noVBand="1"/>
      </w:tblPr>
      <w:tblGrid>
        <w:gridCol w:w="733"/>
        <w:gridCol w:w="6349"/>
        <w:gridCol w:w="1001"/>
        <w:gridCol w:w="1151"/>
      </w:tblGrid>
      <w:tr w:rsidR="001C6724" w:rsidRPr="001C6724" w14:paraId="2624005E" w14:textId="77777777" w:rsidTr="001C6724">
        <w:trPr>
          <w:trHeight w:val="57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C14D" w14:textId="77777777" w:rsidR="001C6724" w:rsidRPr="001C6724" w:rsidRDefault="001C6724" w:rsidP="001C6724">
            <w:pPr>
              <w:spacing w:after="0" w:line="300" w:lineRule="auto"/>
              <w:ind w:firstLine="25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5D98" w14:textId="77777777" w:rsidR="001C6724" w:rsidRPr="001C6724" w:rsidRDefault="001C6724" w:rsidP="001C6724">
            <w:pPr>
              <w:spacing w:after="0" w:line="300" w:lineRule="auto"/>
              <w:ind w:firstLine="25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Loại phòng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7A06" w14:textId="77777777" w:rsidR="001C6724" w:rsidRPr="001C6724" w:rsidRDefault="001C6724" w:rsidP="001C6724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 lượng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D793" w14:textId="77777777" w:rsidR="001C6724" w:rsidRPr="001C6724" w:rsidRDefault="001C6724" w:rsidP="001C6724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Diện tích sàn xây dựng (m2)</w:t>
            </w:r>
          </w:p>
        </w:tc>
      </w:tr>
      <w:tr w:rsidR="001C6724" w:rsidRPr="001C6724" w14:paraId="4E2719B7" w14:textId="77777777" w:rsidTr="001C6724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ECC8C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9EBC0" w14:textId="77777777" w:rsidR="001C6724" w:rsidRPr="001C6724" w:rsidRDefault="001C6724" w:rsidP="001C6724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Hội trường, giảng đường, phòng học các loại, phòng đa năng, phòng làm việc của giáo sư, phó giáo sư, giảng viên của cơ sở đào tạo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61D3D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C63A3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11.593,8</w:t>
            </w:r>
          </w:p>
        </w:tc>
      </w:tr>
      <w:tr w:rsidR="001C6724" w:rsidRPr="001C6724" w14:paraId="1B09EE58" w14:textId="77777777" w:rsidTr="001C6724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24F7B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FFEE5" w14:textId="77777777" w:rsidR="001C6724" w:rsidRPr="001C6724" w:rsidRDefault="001C6724" w:rsidP="001C6724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Hội trường, phòng học lớn trên 200 chỗ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26F89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D942A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1.430,5</w:t>
            </w:r>
          </w:p>
        </w:tc>
      </w:tr>
      <w:tr w:rsidR="001C6724" w:rsidRPr="001C6724" w14:paraId="40B12857" w14:textId="77777777" w:rsidTr="001C6724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96CB3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BFAD9" w14:textId="77777777" w:rsidR="001C6724" w:rsidRPr="001C6724" w:rsidRDefault="001C6724" w:rsidP="001C6724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Giảng đường từ 100 - 200 chỗ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33F48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F8F17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1.730,16</w:t>
            </w:r>
          </w:p>
        </w:tc>
      </w:tr>
      <w:tr w:rsidR="001C6724" w:rsidRPr="001C6724" w14:paraId="500277D4" w14:textId="77777777" w:rsidTr="001C6724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57A47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0EC7B" w14:textId="77777777" w:rsidR="001C6724" w:rsidRPr="001C6724" w:rsidRDefault="001C6724" w:rsidP="001C6724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Phòng học từ 50 - 100 chỗ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CF9BC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56CFA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4.021,6</w:t>
            </w:r>
          </w:p>
        </w:tc>
      </w:tr>
      <w:tr w:rsidR="001C6724" w:rsidRPr="001C6724" w14:paraId="33D5A179" w14:textId="77777777" w:rsidTr="001C6724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BE506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DC4F7" w14:textId="77777777" w:rsidR="001C6724" w:rsidRPr="001C6724" w:rsidRDefault="001C6724" w:rsidP="001C6724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Số phòng dưới 50 chỗ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9EA89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74318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1.308,94</w:t>
            </w:r>
          </w:p>
        </w:tc>
      </w:tr>
      <w:tr w:rsidR="001C6724" w:rsidRPr="001C6724" w14:paraId="5AC8BF72" w14:textId="77777777" w:rsidTr="001C6724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069D0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815A6" w14:textId="77777777" w:rsidR="001C6724" w:rsidRPr="001C6724" w:rsidRDefault="001C6724" w:rsidP="001C6724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Số phòng học đa phương tiện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346EA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44F07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607,56</w:t>
            </w:r>
          </w:p>
        </w:tc>
      </w:tr>
      <w:tr w:rsidR="001C6724" w:rsidRPr="001C6724" w14:paraId="0DDF8893" w14:textId="77777777" w:rsidTr="001C6724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554A6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D5525" w14:textId="77777777" w:rsidR="001C6724" w:rsidRPr="001C6724" w:rsidRDefault="001C6724" w:rsidP="001C6724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Phòng làm việc của giáo sư, phó giáo sư, giảng viên của cơ sở đào tạo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85B69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7A55C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2.495,0</w:t>
            </w:r>
          </w:p>
        </w:tc>
      </w:tr>
      <w:tr w:rsidR="001C6724" w:rsidRPr="001C6724" w14:paraId="1072A5A1" w14:textId="77777777" w:rsidTr="001C6724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73430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9E58A" w14:textId="77777777" w:rsidR="001C6724" w:rsidRPr="001C6724" w:rsidRDefault="001C6724" w:rsidP="001C6724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Thư viện, trung tâm học liệu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79948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010D5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1.399,12</w:t>
            </w:r>
          </w:p>
        </w:tc>
      </w:tr>
      <w:tr w:rsidR="001C6724" w:rsidRPr="001C6724" w14:paraId="5090765C" w14:textId="77777777" w:rsidTr="001C6724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8DAB2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AA3E7" w14:textId="77777777" w:rsidR="001C6724" w:rsidRPr="001C6724" w:rsidRDefault="001C6724" w:rsidP="001C6724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Trung tâm nghiên cứu, phòng thí nghiệm, thực nghiệm, cơ sở thực hành, thực tập, luyện tập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E821A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1E73A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sz w:val="26"/>
                <w:szCs w:val="26"/>
              </w:rPr>
              <w:t>8.624,8</w:t>
            </w:r>
          </w:p>
        </w:tc>
      </w:tr>
      <w:tr w:rsidR="001C6724" w:rsidRPr="001C6724" w14:paraId="0973CB3B" w14:textId="77777777" w:rsidTr="001C6724">
        <w:trPr>
          <w:trHeight w:val="300"/>
        </w:trPr>
        <w:tc>
          <w:tcPr>
            <w:tcW w:w="70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BA128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2725D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A5D23" w14:textId="77777777" w:rsidR="001C6724" w:rsidRPr="001C6724" w:rsidRDefault="001C6724" w:rsidP="001C6724">
            <w:pPr>
              <w:spacing w:after="0" w:line="300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C67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21.617,7</w:t>
            </w:r>
          </w:p>
        </w:tc>
      </w:tr>
    </w:tbl>
    <w:p w14:paraId="5141DB3B" w14:textId="77777777" w:rsidR="001C6724" w:rsidRDefault="001C6724" w:rsidP="00D5577D">
      <w:pPr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9130113" w14:textId="77777777" w:rsidR="001C6724" w:rsidRDefault="001C6724" w:rsidP="00D5577D">
      <w:pPr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03BA0EF" w14:textId="77777777" w:rsidR="001C6724" w:rsidRPr="00D5577D" w:rsidRDefault="001C6724" w:rsidP="00D5577D">
      <w:pPr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87E273B" w14:textId="77777777" w:rsidR="0074710A" w:rsidRPr="004175E4" w:rsidRDefault="00C11942" w:rsidP="006A1091">
      <w:pPr>
        <w:spacing w:before="120"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75E4">
        <w:rPr>
          <w:rFonts w:ascii="Times New Roman" w:eastAsia="Times New Roman" w:hAnsi="Times New Roman" w:cs="Times New Roman"/>
          <w:sz w:val="26"/>
          <w:szCs w:val="26"/>
        </w:rPr>
        <w:lastRenderedPageBreak/>
        <w:t>2.2. Các thông tin khác</w:t>
      </w:r>
    </w:p>
    <w:p w14:paraId="5AB3C7F7" w14:textId="77777777" w:rsidR="0074710A" w:rsidRPr="004175E4" w:rsidRDefault="00C11942" w:rsidP="004175E4">
      <w:pPr>
        <w:pStyle w:val="Heading3"/>
        <w:spacing w:before="0" w:after="0" w:line="300" w:lineRule="auto"/>
        <w:rPr>
          <w:rFonts w:ascii="Times New Roman" w:hAnsi="Times New Roman"/>
          <w:b w:val="0"/>
          <w:i/>
        </w:rPr>
      </w:pPr>
      <w:r w:rsidRPr="004175E4">
        <w:rPr>
          <w:rFonts w:ascii="Times New Roman" w:hAnsi="Times New Roman"/>
          <w:b w:val="0"/>
          <w:i/>
        </w:rPr>
        <w:t>2.2.1. Thống kê các phòng thực hành, phòng thí nghiệm và các trang thiết bị</w:t>
      </w:r>
    </w:p>
    <w:tbl>
      <w:tblPr>
        <w:tblStyle w:val="a1"/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763"/>
        <w:gridCol w:w="4899"/>
        <w:gridCol w:w="2093"/>
      </w:tblGrid>
      <w:tr w:rsidR="0074710A" w:rsidRPr="005C4858" w14:paraId="44F5762A" w14:textId="77777777" w:rsidTr="008A54CD">
        <w:trPr>
          <w:trHeight w:val="466"/>
          <w:jc w:val="center"/>
        </w:trPr>
        <w:tc>
          <w:tcPr>
            <w:tcW w:w="738" w:type="dxa"/>
            <w:vAlign w:val="center"/>
          </w:tcPr>
          <w:p w14:paraId="3E0B3E26" w14:textId="77777777" w:rsidR="0074710A" w:rsidRPr="005C4858" w:rsidRDefault="00C11942" w:rsidP="00417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763" w:type="dxa"/>
            <w:vAlign w:val="center"/>
          </w:tcPr>
          <w:p w14:paraId="505C1577" w14:textId="77777777" w:rsidR="0074710A" w:rsidRPr="005C4858" w:rsidRDefault="00C11942" w:rsidP="0041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</w:t>
            </w:r>
          </w:p>
        </w:tc>
        <w:tc>
          <w:tcPr>
            <w:tcW w:w="4899" w:type="dxa"/>
            <w:vAlign w:val="center"/>
          </w:tcPr>
          <w:p w14:paraId="77B05204" w14:textId="77777777" w:rsidR="0074710A" w:rsidRPr="005C4858" w:rsidRDefault="00C11942" w:rsidP="0041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Dạnh mục trang thiết bị chính</w:t>
            </w:r>
          </w:p>
        </w:tc>
        <w:tc>
          <w:tcPr>
            <w:tcW w:w="2093" w:type="dxa"/>
            <w:vAlign w:val="center"/>
          </w:tcPr>
          <w:p w14:paraId="424750D9" w14:textId="77777777" w:rsidR="0074710A" w:rsidRPr="005C4858" w:rsidRDefault="00C11942" w:rsidP="0041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0" w:name="_heading=h.30j0zll" w:colFirst="0" w:colLast="0"/>
            <w:bookmarkEnd w:id="0"/>
            <w:r w:rsidRPr="005C48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Phục vụ ngành/nhóm ngành/khối ngành đào tạo</w:t>
            </w:r>
          </w:p>
        </w:tc>
      </w:tr>
      <w:tr w:rsidR="0074710A" w:rsidRPr="005C4858" w14:paraId="1EB3DCF6" w14:textId="77777777" w:rsidTr="008A54CD">
        <w:trPr>
          <w:trHeight w:val="466"/>
          <w:jc w:val="center"/>
        </w:trPr>
        <w:tc>
          <w:tcPr>
            <w:tcW w:w="738" w:type="dxa"/>
            <w:tcBorders>
              <w:bottom w:val="single" w:sz="6" w:space="0" w:color="000000"/>
            </w:tcBorders>
            <w:vAlign w:val="center"/>
          </w:tcPr>
          <w:p w14:paraId="17C3013A" w14:textId="77777777" w:rsidR="0074710A" w:rsidRPr="005C4858" w:rsidRDefault="00C11942" w:rsidP="0073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63" w:type="dxa"/>
            <w:tcBorders>
              <w:bottom w:val="single" w:sz="6" w:space="0" w:color="000000"/>
            </w:tcBorders>
            <w:vAlign w:val="center"/>
          </w:tcPr>
          <w:p w14:paraId="2F12CAFD" w14:textId="77777777" w:rsidR="0074710A" w:rsidRPr="005C4858" w:rsidRDefault="00C11942" w:rsidP="0073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Phòng thực hành</w:t>
            </w:r>
          </w:p>
        </w:tc>
        <w:tc>
          <w:tcPr>
            <w:tcW w:w="4899" w:type="dxa"/>
            <w:tcBorders>
              <w:bottom w:val="single" w:sz="6" w:space="0" w:color="000000"/>
            </w:tcBorders>
            <w:vAlign w:val="center"/>
          </w:tcPr>
          <w:p w14:paraId="7F02193C" w14:textId="77777777" w:rsidR="0074710A" w:rsidRPr="005C4858" w:rsidRDefault="0074710A" w:rsidP="0041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3" w:type="dxa"/>
            <w:tcBorders>
              <w:bottom w:val="single" w:sz="6" w:space="0" w:color="000000"/>
            </w:tcBorders>
            <w:vAlign w:val="center"/>
          </w:tcPr>
          <w:p w14:paraId="0E8EFE06" w14:textId="77777777" w:rsidR="0074710A" w:rsidRPr="005C4858" w:rsidRDefault="0074710A" w:rsidP="0041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0864" w:rsidRPr="005C4858" w14:paraId="1522E454" w14:textId="77777777" w:rsidTr="008A54CD">
        <w:trPr>
          <w:trHeight w:val="466"/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30865B" w14:textId="77777777" w:rsidR="00DF0864" w:rsidRPr="005C4858" w:rsidRDefault="00DF0864" w:rsidP="00DF0864">
            <w:pPr>
              <w:spacing w:after="0" w:line="240" w:lineRule="auto"/>
              <w:ind w:left="-60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7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09726" w14:textId="77777777" w:rsidR="00DF0864" w:rsidRPr="00CE0684" w:rsidRDefault="00DF0864" w:rsidP="00DF0864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0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Phòng máy 1</w:t>
            </w:r>
          </w:p>
          <w:p w14:paraId="372892A8" w14:textId="08336333" w:rsidR="00DF0864" w:rsidRPr="00CE0684" w:rsidRDefault="00DF0864" w:rsidP="00DF0864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0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(thực hành Tin học)</w:t>
            </w:r>
          </w:p>
        </w:tc>
        <w:tc>
          <w:tcPr>
            <w:tcW w:w="48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6BEE74" w14:textId="77777777" w:rsidR="00DF0864" w:rsidRPr="00CE0684" w:rsidRDefault="00DF0864" w:rsidP="00DF086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CE0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Tên thiết bị 1: Máy chiếu, bảng tương tác thông minh, bảng từ</w:t>
            </w:r>
          </w:p>
          <w:p w14:paraId="4E3664CB" w14:textId="65A7BB7E" w:rsidR="00DF0864" w:rsidRPr="00CE0684" w:rsidRDefault="00DF0864" w:rsidP="00DF086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color w:val="000000" w:themeColor="text1"/>
                <w:sz w:val="26"/>
                <w:szCs w:val="26"/>
              </w:rPr>
            </w:pPr>
            <w:r w:rsidRPr="00CE0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 Tên thiết bị 2: 31 bộ máy tính</w:t>
            </w:r>
          </w:p>
        </w:tc>
        <w:tc>
          <w:tcPr>
            <w:tcW w:w="20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5AA4C" w14:textId="77777777" w:rsidR="00DF0864" w:rsidRPr="005C4858" w:rsidRDefault="00DF0864" w:rsidP="00DF0864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I, IV, V, VII</w:t>
            </w:r>
          </w:p>
        </w:tc>
      </w:tr>
      <w:tr w:rsidR="00DF0864" w:rsidRPr="005C4858" w14:paraId="6999F00C" w14:textId="77777777" w:rsidTr="008A54CD">
        <w:trPr>
          <w:trHeight w:val="466"/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9E1F43" w14:textId="77777777" w:rsidR="00DF0864" w:rsidRPr="005C4858" w:rsidRDefault="00DF0864" w:rsidP="00DF0864">
            <w:pPr>
              <w:ind w:left="-60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7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248C0" w14:textId="5B192210" w:rsidR="00DF0864" w:rsidRPr="00CE0684" w:rsidRDefault="00DF0864" w:rsidP="00DF0864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0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Phòng máy 2 (thực hành Tin học)</w:t>
            </w:r>
          </w:p>
        </w:tc>
        <w:tc>
          <w:tcPr>
            <w:tcW w:w="48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3717B" w14:textId="77777777" w:rsidR="00DF0864" w:rsidRPr="00CE0684" w:rsidRDefault="00DF0864" w:rsidP="00DF086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color w:val="000000" w:themeColor="text1"/>
                <w:sz w:val="26"/>
                <w:szCs w:val="26"/>
              </w:rPr>
            </w:pPr>
            <w:r w:rsidRPr="00CE0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 Tên thiết bị 1: Máy chiếu, bảng tương tác thông minh, bảng từ</w:t>
            </w:r>
          </w:p>
          <w:p w14:paraId="3EA53FA5" w14:textId="77777777" w:rsidR="00DF0864" w:rsidRPr="00CE0684" w:rsidRDefault="00DF0864" w:rsidP="00DF086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color w:val="000000" w:themeColor="text1"/>
                <w:sz w:val="26"/>
                <w:szCs w:val="26"/>
              </w:rPr>
            </w:pPr>
            <w:r w:rsidRPr="00CE0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 Tên thiết bị 2: 30 bộ máy tính</w:t>
            </w:r>
          </w:p>
          <w:p w14:paraId="0330B43C" w14:textId="64876D1D" w:rsidR="00DF0864" w:rsidRPr="00CE0684" w:rsidRDefault="00DF0864" w:rsidP="00DF086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color w:val="000000" w:themeColor="text1"/>
                <w:sz w:val="26"/>
                <w:szCs w:val="26"/>
              </w:rPr>
            </w:pPr>
            <w:r w:rsidRPr="00CE0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 Tên thiết bị 3: Loa, Micro</w:t>
            </w:r>
          </w:p>
        </w:tc>
        <w:tc>
          <w:tcPr>
            <w:tcW w:w="20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F02C3" w14:textId="77777777" w:rsidR="00DF0864" w:rsidRPr="005C4858" w:rsidRDefault="00DF0864" w:rsidP="00DF0864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I, IV, V, VII</w:t>
            </w:r>
          </w:p>
        </w:tc>
      </w:tr>
      <w:tr w:rsidR="00DF0864" w:rsidRPr="005C4858" w14:paraId="316FEA6C" w14:textId="77777777" w:rsidTr="008A54CD">
        <w:trPr>
          <w:trHeight w:val="905"/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ADAD8" w14:textId="77777777" w:rsidR="00DF0864" w:rsidRPr="005C4858" w:rsidRDefault="00DF0864" w:rsidP="00DF0864">
            <w:pPr>
              <w:ind w:left="-60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7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A6C2E" w14:textId="3C9F1C03" w:rsidR="00DF0864" w:rsidRPr="00CE0684" w:rsidRDefault="00DF0864" w:rsidP="00DF0864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0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Phòng máy 3 (thực hành Tin học)</w:t>
            </w:r>
          </w:p>
        </w:tc>
        <w:tc>
          <w:tcPr>
            <w:tcW w:w="48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AA3961" w14:textId="77777777" w:rsidR="00DF0864" w:rsidRPr="00CE0684" w:rsidRDefault="00DF0864" w:rsidP="00DF086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color w:val="000000" w:themeColor="text1"/>
                <w:sz w:val="26"/>
                <w:szCs w:val="26"/>
              </w:rPr>
            </w:pPr>
            <w:r w:rsidRPr="00CE0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 Tên thiết bị 1: Máy chiếu, bảng tương tác thông minh, bảng từ</w:t>
            </w:r>
          </w:p>
          <w:p w14:paraId="220FAF2B" w14:textId="7268153A" w:rsidR="00DF0864" w:rsidRPr="00CE0684" w:rsidRDefault="00DF0864" w:rsidP="00DF086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color w:val="000000" w:themeColor="text1"/>
                <w:sz w:val="26"/>
                <w:szCs w:val="26"/>
              </w:rPr>
            </w:pPr>
            <w:r w:rsidRPr="00CE0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Tên thiết bị 2: 30 bộ máy tính</w:t>
            </w:r>
          </w:p>
        </w:tc>
        <w:tc>
          <w:tcPr>
            <w:tcW w:w="20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BFDC36" w14:textId="77777777" w:rsidR="00DF0864" w:rsidRPr="005C4858" w:rsidRDefault="00DF0864" w:rsidP="00DF0864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I, IV, V, VII</w:t>
            </w:r>
          </w:p>
        </w:tc>
      </w:tr>
      <w:tr w:rsidR="00DF0864" w:rsidRPr="005C4858" w14:paraId="5A7D9364" w14:textId="77777777" w:rsidTr="008A54CD">
        <w:trPr>
          <w:trHeight w:val="466"/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0ECCE" w14:textId="77777777" w:rsidR="00DF0864" w:rsidRPr="005C4858" w:rsidRDefault="00DF0864" w:rsidP="00DF0864">
            <w:pPr>
              <w:ind w:left="-60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17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095DD2" w14:textId="7FCE80BA" w:rsidR="00DF0864" w:rsidRPr="00CE0684" w:rsidRDefault="00DF0864" w:rsidP="00DF0864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0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Phòng máy 4 (thực hành Tin học)</w:t>
            </w:r>
          </w:p>
        </w:tc>
        <w:tc>
          <w:tcPr>
            <w:tcW w:w="48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A00B27" w14:textId="77777777" w:rsidR="00DF0864" w:rsidRPr="00CE0684" w:rsidRDefault="00DF0864" w:rsidP="00DF086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CE0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Tên thiết bị 1: Máy chiếu, bảng tương tác thông minh, bảng từ</w:t>
            </w:r>
          </w:p>
          <w:p w14:paraId="5A93B90D" w14:textId="6BD8C0D1" w:rsidR="00DF0864" w:rsidRPr="00CE0684" w:rsidRDefault="00DF0864" w:rsidP="00DF086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CE0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Tên thiết bị 2: 30 bộ máy tính</w:t>
            </w:r>
          </w:p>
        </w:tc>
        <w:tc>
          <w:tcPr>
            <w:tcW w:w="20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F1D22" w14:textId="77777777" w:rsidR="00DF0864" w:rsidRPr="005C4858" w:rsidRDefault="00DF0864" w:rsidP="00DF0864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I, IV, V, VII</w:t>
            </w:r>
          </w:p>
        </w:tc>
      </w:tr>
      <w:tr w:rsidR="00DF0864" w:rsidRPr="005C4858" w14:paraId="1BB2F5C5" w14:textId="77777777" w:rsidTr="008A54CD">
        <w:trPr>
          <w:trHeight w:val="466"/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8C4EDA" w14:textId="77777777" w:rsidR="00DF0864" w:rsidRPr="005C4858" w:rsidRDefault="00DF0864" w:rsidP="00DF0864">
            <w:pPr>
              <w:ind w:left="-60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17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B9CDC7" w14:textId="7C2D4872" w:rsidR="00DF0864" w:rsidRPr="00CE0684" w:rsidRDefault="00DF0864" w:rsidP="00DF0864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0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Phòng máy 5 (thực hành Tin học)</w:t>
            </w:r>
          </w:p>
        </w:tc>
        <w:tc>
          <w:tcPr>
            <w:tcW w:w="48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8F6C07" w14:textId="77777777" w:rsidR="00DF0864" w:rsidRPr="00CE0684" w:rsidRDefault="00DF0864" w:rsidP="00DF086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CE0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Tên thiết bị 1: Máy chiếu, bảng tương tác thông minh, bảng từ</w:t>
            </w:r>
          </w:p>
          <w:p w14:paraId="46300B27" w14:textId="77777777" w:rsidR="00DF0864" w:rsidRPr="00CE0684" w:rsidRDefault="00DF0864" w:rsidP="00DF086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CE0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Tên thiết bị 2: 34 bộ máy tính</w:t>
            </w:r>
          </w:p>
          <w:p w14:paraId="5C9516E3" w14:textId="3C28C35D" w:rsidR="00DF0864" w:rsidRPr="00CE0684" w:rsidRDefault="00DF0864" w:rsidP="00DF086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CE0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Tên thiết bị 3: Loa, Micro</w:t>
            </w:r>
          </w:p>
        </w:tc>
        <w:tc>
          <w:tcPr>
            <w:tcW w:w="20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9BD7CE" w14:textId="77777777" w:rsidR="00DF0864" w:rsidRPr="005C4858" w:rsidRDefault="00DF0864" w:rsidP="00DF0864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I, IV, V, VII</w:t>
            </w:r>
          </w:p>
        </w:tc>
      </w:tr>
      <w:tr w:rsidR="00DF0864" w:rsidRPr="005C4858" w14:paraId="4308CA7E" w14:textId="77777777" w:rsidTr="008A54CD">
        <w:trPr>
          <w:trHeight w:val="466"/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B4AAD" w14:textId="77777777" w:rsidR="00DF0864" w:rsidRPr="005C4858" w:rsidRDefault="00DF0864" w:rsidP="00DF0864">
            <w:pPr>
              <w:ind w:left="-60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17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CACF5" w14:textId="405758A8" w:rsidR="00DF0864" w:rsidRPr="00CE0684" w:rsidRDefault="00DF0864" w:rsidP="00DF0864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0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Phòng máy 6 (thực hành Tin học)</w:t>
            </w:r>
          </w:p>
        </w:tc>
        <w:tc>
          <w:tcPr>
            <w:tcW w:w="48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2D3BD" w14:textId="77777777" w:rsidR="00DF0864" w:rsidRPr="00CE0684" w:rsidRDefault="00DF0864" w:rsidP="00DF086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CE0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Tên thiết bị 1: Máy chiếu, bảng tương tác thông minh, bảng từ</w:t>
            </w:r>
          </w:p>
          <w:p w14:paraId="7C7C82D3" w14:textId="0FB1CC4F" w:rsidR="00DF0864" w:rsidRPr="00CE0684" w:rsidRDefault="00DF0864" w:rsidP="00DF086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CE0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Tên thiết bị 2: 30 bộ máy tính</w:t>
            </w:r>
          </w:p>
        </w:tc>
        <w:tc>
          <w:tcPr>
            <w:tcW w:w="20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B3E298" w14:textId="77777777" w:rsidR="00DF0864" w:rsidRPr="005C4858" w:rsidRDefault="00DF0864" w:rsidP="00DF0864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I, IV, V, VII</w:t>
            </w:r>
          </w:p>
        </w:tc>
      </w:tr>
      <w:tr w:rsidR="00DF0864" w:rsidRPr="005C4858" w14:paraId="7CB2CFBF" w14:textId="77777777" w:rsidTr="008A54CD">
        <w:trPr>
          <w:trHeight w:val="466"/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D257B" w14:textId="77777777" w:rsidR="00DF0864" w:rsidRPr="005C4858" w:rsidRDefault="00DF0864" w:rsidP="00DF0864">
            <w:pPr>
              <w:ind w:left="-60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17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3B422" w14:textId="63B166DE" w:rsidR="00DF0864" w:rsidRPr="00CE0684" w:rsidRDefault="00DF0864" w:rsidP="00DF0864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0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Phòng máy 7 (thực hành Tin học)</w:t>
            </w:r>
          </w:p>
        </w:tc>
        <w:tc>
          <w:tcPr>
            <w:tcW w:w="48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9B6C7" w14:textId="77777777" w:rsidR="00DF0864" w:rsidRPr="00CE0684" w:rsidRDefault="00DF0864" w:rsidP="00DF086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CE0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 Tên thiết bị 1: Máy chiếu, bảng tương tác thông minh</w:t>
            </w:r>
          </w:p>
          <w:p w14:paraId="0B4C081F" w14:textId="16F5AB7D" w:rsidR="00DF0864" w:rsidRPr="00CE0684" w:rsidRDefault="00DF0864" w:rsidP="00DF086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CE0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Tên thiết bị 2: 32 bộ máy tính</w:t>
            </w:r>
          </w:p>
        </w:tc>
        <w:tc>
          <w:tcPr>
            <w:tcW w:w="20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0448D" w14:textId="77777777" w:rsidR="00DF0864" w:rsidRPr="005C4858" w:rsidRDefault="00DF0864" w:rsidP="00DF0864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I, IV, V, VII</w:t>
            </w:r>
          </w:p>
        </w:tc>
      </w:tr>
      <w:tr w:rsidR="00DF0864" w:rsidRPr="005C4858" w14:paraId="7EF14E79" w14:textId="77777777" w:rsidTr="008A54CD">
        <w:trPr>
          <w:trHeight w:val="466"/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D8CA32" w14:textId="77777777" w:rsidR="00DF0864" w:rsidRPr="005C4858" w:rsidRDefault="00DF0864" w:rsidP="00DF0864">
            <w:pPr>
              <w:ind w:left="-60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17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D1CB17" w14:textId="1DEA2E4A" w:rsidR="00DF0864" w:rsidRPr="00CE0684" w:rsidRDefault="00DF0864" w:rsidP="00DF0864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0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Phòng máy 8 (thực hành Tin học)</w:t>
            </w:r>
          </w:p>
        </w:tc>
        <w:tc>
          <w:tcPr>
            <w:tcW w:w="48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9EC8A" w14:textId="77777777" w:rsidR="00DF0864" w:rsidRPr="00CE0684" w:rsidRDefault="00DF0864" w:rsidP="00DF086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CE0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Tên thiết bị 1: Máy chiếu, bảng tương tác thông minh</w:t>
            </w:r>
          </w:p>
          <w:p w14:paraId="71A794BE" w14:textId="791429BE" w:rsidR="00DF0864" w:rsidRPr="00CE0684" w:rsidRDefault="00DF0864" w:rsidP="00DF086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CE0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Tên thiết bị 2: 32 bộ máy tính</w:t>
            </w:r>
          </w:p>
        </w:tc>
        <w:tc>
          <w:tcPr>
            <w:tcW w:w="20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22925" w14:textId="77777777" w:rsidR="00DF0864" w:rsidRPr="005C4858" w:rsidRDefault="00DF0864" w:rsidP="00DF0864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I, IV, V, VII</w:t>
            </w:r>
          </w:p>
        </w:tc>
      </w:tr>
      <w:tr w:rsidR="0074710A" w:rsidRPr="005C4858" w14:paraId="4B566E4D" w14:textId="77777777" w:rsidTr="008A54CD">
        <w:trPr>
          <w:trHeight w:val="466"/>
          <w:jc w:val="center"/>
        </w:trPr>
        <w:tc>
          <w:tcPr>
            <w:tcW w:w="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5C7697" w14:textId="77777777" w:rsidR="0074710A" w:rsidRPr="005C4858" w:rsidRDefault="00C11942" w:rsidP="0073192E">
            <w:pPr>
              <w:ind w:left="-60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E316F" w14:textId="77777777" w:rsidR="0073192E" w:rsidRPr="005C4858" w:rsidRDefault="00C11942" w:rsidP="0073192E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Phòng thực hành nhạc, đàn</w:t>
            </w:r>
          </w:p>
          <w:p w14:paraId="24FB3A1B" w14:textId="77777777" w:rsidR="0074710A" w:rsidRPr="005C4858" w:rsidRDefault="00C11942" w:rsidP="0073192E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(02 phòng)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F0DBEC" w14:textId="77777777" w:rsidR="0074710A" w:rsidRPr="005C4858" w:rsidRDefault="0073192E" w:rsidP="0073192E">
            <w:pPr>
              <w:spacing w:after="0" w:line="240" w:lineRule="auto"/>
              <w:rPr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C11942"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Đàn Piano đứng</w:t>
            </w:r>
          </w:p>
          <w:p w14:paraId="3731DCD4" w14:textId="77777777" w:rsidR="0074710A" w:rsidRPr="005C4858" w:rsidRDefault="0073192E" w:rsidP="0073192E">
            <w:pPr>
              <w:spacing w:after="0" w:line="240" w:lineRule="auto"/>
              <w:rPr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C11942"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43 đàn Piano điện</w:t>
            </w:r>
          </w:p>
          <w:p w14:paraId="0EF180AB" w14:textId="77777777" w:rsidR="0074710A" w:rsidRPr="005C4858" w:rsidRDefault="0073192E" w:rsidP="0073192E">
            <w:pPr>
              <w:spacing w:after="0" w:line="240" w:lineRule="auto"/>
              <w:rPr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C11942"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15 đàn Organ</w:t>
            </w:r>
          </w:p>
          <w:p w14:paraId="61E1D6D1" w14:textId="77777777" w:rsidR="0074710A" w:rsidRPr="005C4858" w:rsidRDefault="0073192E" w:rsidP="0073192E">
            <w:pPr>
              <w:spacing w:after="0" w:line="240" w:lineRule="auto"/>
              <w:rPr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C11942"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Máy chiếu, bảng tương tác thông minh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B00B2" w14:textId="77777777" w:rsidR="0074710A" w:rsidRPr="005C4858" w:rsidRDefault="00C11942" w:rsidP="0073192E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Mầm non</w:t>
            </w:r>
          </w:p>
        </w:tc>
      </w:tr>
      <w:tr w:rsidR="0074710A" w:rsidRPr="005C4858" w14:paraId="56BF7009" w14:textId="77777777" w:rsidTr="008A54CD">
        <w:trPr>
          <w:trHeight w:val="466"/>
          <w:jc w:val="center"/>
        </w:trPr>
        <w:tc>
          <w:tcPr>
            <w:tcW w:w="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25E4F" w14:textId="77777777" w:rsidR="0074710A" w:rsidRPr="005C4858" w:rsidRDefault="00C11942" w:rsidP="0073192E">
            <w:pPr>
              <w:ind w:left="-60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8CA7A" w14:textId="77777777" w:rsidR="0074710A" w:rsidRPr="005C4858" w:rsidRDefault="00C11942" w:rsidP="0073192E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Phòng thực hành múa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C72A1" w14:textId="77777777" w:rsidR="0074710A" w:rsidRPr="005C4858" w:rsidRDefault="00C11942" w:rsidP="0073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73192E"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Tên thiết bị 1: Gương tráng bạc phòng múa</w:t>
            </w:r>
          </w:p>
          <w:p w14:paraId="3DC648D4" w14:textId="77777777" w:rsidR="0074710A" w:rsidRPr="005C4858" w:rsidRDefault="00C11942" w:rsidP="0073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73192E"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Tay vịn phòng múa</w:t>
            </w:r>
          </w:p>
          <w:p w14:paraId="7AE4CBA6" w14:textId="77777777" w:rsidR="0074710A" w:rsidRPr="005C4858" w:rsidRDefault="00C11942" w:rsidP="0073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 Tên thiết bị 3: Tủ đựng trang phục</w:t>
            </w:r>
          </w:p>
          <w:p w14:paraId="366588F4" w14:textId="77777777" w:rsidR="0074710A" w:rsidRPr="005C4858" w:rsidRDefault="00C11942" w:rsidP="0073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 Tên thiết bị 4: Giá đỡ tay vịn phòng múa</w:t>
            </w:r>
          </w:p>
          <w:p w14:paraId="7043D6F9" w14:textId="77777777" w:rsidR="0074710A" w:rsidRPr="005C4858" w:rsidRDefault="00C11942" w:rsidP="0073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 Tên thiết bị 5: Đèn cầu xoay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B0298" w14:textId="77777777" w:rsidR="0074710A" w:rsidRPr="005C4858" w:rsidRDefault="00C11942" w:rsidP="0073192E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Giáo dục Mầm non</w:t>
            </w:r>
          </w:p>
        </w:tc>
      </w:tr>
      <w:tr w:rsidR="0074710A" w:rsidRPr="005C4858" w14:paraId="5B19B52C" w14:textId="77777777" w:rsidTr="008A54CD">
        <w:trPr>
          <w:trHeight w:val="466"/>
          <w:jc w:val="center"/>
        </w:trPr>
        <w:tc>
          <w:tcPr>
            <w:tcW w:w="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39FBFD" w14:textId="77777777" w:rsidR="0074710A" w:rsidRPr="005C4858" w:rsidRDefault="00C11942" w:rsidP="0073192E">
            <w:pPr>
              <w:ind w:left="-60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84CFE9" w14:textId="77777777" w:rsidR="0074710A" w:rsidRPr="005C4858" w:rsidRDefault="00C11942" w:rsidP="0073192E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Phòng thực hành họa (02 phòng)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28DD8F" w14:textId="77777777" w:rsidR="0074710A" w:rsidRPr="005C4858" w:rsidRDefault="00C11942" w:rsidP="0073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 Tên thiết bị 1: Bảng từ có bánh xe</w:t>
            </w:r>
          </w:p>
          <w:p w14:paraId="04C88E78" w14:textId="77777777" w:rsidR="0074710A" w:rsidRPr="005C4858" w:rsidRDefault="00C11942" w:rsidP="0073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 Tên thiết bị 2: 50 bàn vẽ gỗ thông</w:t>
            </w:r>
          </w:p>
          <w:p w14:paraId="1D0E4B11" w14:textId="77777777" w:rsidR="0074710A" w:rsidRPr="005C4858" w:rsidRDefault="00C11942" w:rsidP="0073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 Tên thiết bị 3: 100 ghế vẽ cao su</w:t>
            </w:r>
          </w:p>
          <w:p w14:paraId="48628ADD" w14:textId="77777777" w:rsidR="0074710A" w:rsidRPr="005C4858" w:rsidRDefault="00C11942" w:rsidP="0073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 Tên thiết bị 3: Máy chiếu, bảng tương tác thông minh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762943" w14:textId="77777777" w:rsidR="0074710A" w:rsidRPr="005C4858" w:rsidRDefault="00C11942" w:rsidP="0073192E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Mầm non</w:t>
            </w:r>
          </w:p>
        </w:tc>
      </w:tr>
      <w:tr w:rsidR="0074710A" w:rsidRPr="005C4858" w14:paraId="0C953493" w14:textId="77777777" w:rsidTr="008A54CD">
        <w:trPr>
          <w:trHeight w:val="466"/>
          <w:jc w:val="center"/>
        </w:trPr>
        <w:tc>
          <w:tcPr>
            <w:tcW w:w="738" w:type="dxa"/>
          </w:tcPr>
          <w:p w14:paraId="04483DEB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63" w:type="dxa"/>
          </w:tcPr>
          <w:p w14:paraId="627C072F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Phòng thí nghiệm</w:t>
            </w:r>
          </w:p>
        </w:tc>
        <w:tc>
          <w:tcPr>
            <w:tcW w:w="4899" w:type="dxa"/>
          </w:tcPr>
          <w:p w14:paraId="4B2C735C" w14:textId="77777777" w:rsidR="0074710A" w:rsidRPr="005C4858" w:rsidRDefault="0074710A">
            <w:pPr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3" w:type="dxa"/>
            <w:vAlign w:val="center"/>
          </w:tcPr>
          <w:p w14:paraId="03526FBC" w14:textId="77777777" w:rsidR="0074710A" w:rsidRPr="005C4858" w:rsidRDefault="0074710A">
            <w:pPr>
              <w:ind w:left="3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4710A" w:rsidRPr="005C4858" w14:paraId="6B134B24" w14:textId="77777777" w:rsidTr="008A54CD">
        <w:trPr>
          <w:trHeight w:val="466"/>
          <w:jc w:val="center"/>
        </w:trPr>
        <w:tc>
          <w:tcPr>
            <w:tcW w:w="738" w:type="dxa"/>
            <w:vAlign w:val="center"/>
          </w:tcPr>
          <w:p w14:paraId="530EA480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763" w:type="dxa"/>
            <w:vAlign w:val="center"/>
          </w:tcPr>
          <w:p w14:paraId="73C99CB4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Phòng thí nghiệm (PTN) Vật lý chất rắn</w:t>
            </w:r>
          </w:p>
        </w:tc>
        <w:tc>
          <w:tcPr>
            <w:tcW w:w="4899" w:type="dxa"/>
          </w:tcPr>
          <w:p w14:paraId="188D8A9F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Lò xử lý nhiệt cho mẫu nghiên cứuLindberg/Blue M* 1200°C Split-Hinge Tube Furnace HTF55322C</w:t>
            </w:r>
          </w:p>
          <w:p w14:paraId="090BB887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Lò xử lý nhiệt cho mẫu nghiên cứu, 1750°C LHT 02/17</w:t>
            </w:r>
          </w:p>
          <w:p w14:paraId="21B2C074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Cân phân tích 210x0.0001g PA214</w:t>
            </w:r>
          </w:p>
          <w:p w14:paraId="618DD876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Máy đo kích thước hạt cỡ nano</w:t>
            </w:r>
          </w:p>
          <w:p w14:paraId="19B61B29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22" w:hanging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Hệ điện hóa AUTOLAB (máy đo T302N,</w:t>
            </w:r>
            <w:r w:rsidR="000D6C0B"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FRA32M) </w:t>
            </w:r>
          </w:p>
          <w:p w14:paraId="7A3CA3C5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22" w:hanging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6: Thiết bị Spin-Coating MIDAS SPIN-1200D</w:t>
            </w:r>
          </w:p>
          <w:p w14:paraId="0363BF65" w14:textId="77777777" w:rsidR="0074710A" w:rsidRPr="005C4858" w:rsidRDefault="00C11942">
            <w:pPr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0" w:firstLine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7: Bình chân không thủy tinh có vòi</w:t>
            </w:r>
          </w:p>
          <w:p w14:paraId="24B23EDD" w14:textId="77777777" w:rsidR="0074710A" w:rsidRPr="005C4858" w:rsidRDefault="00C11942">
            <w:pPr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0" w:firstLine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8: Bút đo PH Hana cầm tay</w:t>
            </w:r>
          </w:p>
          <w:p w14:paraId="65226E76" w14:textId="77777777" w:rsidR="0074710A" w:rsidRPr="005C4858" w:rsidRDefault="00C11942">
            <w:pPr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0" w:firstLine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9: Vỏ bình khí H2 loại 40L</w:t>
            </w:r>
          </w:p>
          <w:p w14:paraId="74F49E53" w14:textId="77777777" w:rsidR="0074710A" w:rsidRPr="005C4858" w:rsidRDefault="00C11942">
            <w:pPr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0" w:firstLine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10: Van điều áp khí H2 Mixser</w:t>
            </w:r>
          </w:p>
          <w:p w14:paraId="676AC0D9" w14:textId="77777777" w:rsidR="0074710A" w:rsidRPr="005C4858" w:rsidRDefault="00C11942">
            <w:pPr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0" w:firstLine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11: Van điều áp Ar Inox 304</w:t>
            </w:r>
          </w:p>
          <w:p w14:paraId="057537DA" w14:textId="77777777" w:rsidR="0074710A" w:rsidRPr="005C4858" w:rsidRDefault="00C11942">
            <w:pPr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0" w:firstLine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12: Bộ hàn nguyên kim loại Inox Ø42</w:t>
            </w:r>
          </w:p>
          <w:p w14:paraId="7CEC52B3" w14:textId="77777777" w:rsidR="0074710A" w:rsidRPr="005C4858" w:rsidRDefault="00C11942">
            <w:pPr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0" w:firstLine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13: Box khí mini thép dày 5mm</w:t>
            </w:r>
          </w:p>
          <w:p w14:paraId="112D9930" w14:textId="77777777" w:rsidR="0074710A" w:rsidRPr="005C4858" w:rsidRDefault="00C11942">
            <w:pPr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0" w:firstLine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14: Vỏ bình khí Ar loại 40L</w:t>
            </w:r>
          </w:p>
        </w:tc>
        <w:tc>
          <w:tcPr>
            <w:tcW w:w="2093" w:type="dxa"/>
            <w:vAlign w:val="center"/>
          </w:tcPr>
          <w:p w14:paraId="1D5A792B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Vật lý</w:t>
            </w:r>
          </w:p>
          <w:p w14:paraId="32E718F9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  <w:p w14:paraId="66B5E4B1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Khoa học tự nhiên</w:t>
            </w:r>
          </w:p>
        </w:tc>
      </w:tr>
      <w:tr w:rsidR="0074710A" w:rsidRPr="005C4858" w14:paraId="309CB78A" w14:textId="77777777" w:rsidTr="008A54CD">
        <w:trPr>
          <w:trHeight w:val="466"/>
          <w:jc w:val="center"/>
        </w:trPr>
        <w:tc>
          <w:tcPr>
            <w:tcW w:w="738" w:type="dxa"/>
            <w:vAlign w:val="center"/>
          </w:tcPr>
          <w:p w14:paraId="5E36930C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763" w:type="dxa"/>
            <w:vAlign w:val="center"/>
          </w:tcPr>
          <w:p w14:paraId="6EB40DA5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PTN Vật lý đại cương 1</w:t>
            </w:r>
          </w:p>
        </w:tc>
        <w:tc>
          <w:tcPr>
            <w:tcW w:w="4899" w:type="dxa"/>
          </w:tcPr>
          <w:p w14:paraId="0C7C6E6D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Các phép đo cơ bản (Panme, thước kẹp)</w:t>
            </w:r>
          </w:p>
          <w:p w14:paraId="1CA50C43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Điện phân</w:t>
            </w:r>
          </w:p>
          <w:p w14:paraId="02D436D1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Dao động tích phóng của đèn 1NEON</w:t>
            </w:r>
          </w:p>
          <w:p w14:paraId="2247A68D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Đo điện trở băng phương pháp cầu đơn cầu kép</w:t>
            </w:r>
          </w:p>
          <w:p w14:paraId="31CD32A9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Cân phân tích</w:t>
            </w:r>
          </w:p>
          <w:p w14:paraId="281D5A28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6: Xác định hệ số nhớt chất lỏng</w:t>
            </w:r>
          </w:p>
          <w:p w14:paraId="0918856E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Tên thiết bị 7: Đo mô men quán tính</w:t>
            </w:r>
          </w:p>
          <w:p w14:paraId="0CC378B9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8: Bộ đo sức căng mặt ngoài</w:t>
            </w:r>
          </w:p>
          <w:p w14:paraId="41FB07AE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9: Bộ đệm không khí ghép nối máy tính</w:t>
            </w:r>
          </w:p>
          <w:p w14:paraId="56627A12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10: Khảo sát sự phụ thuộc vào nhiệt độ của điện trở</w:t>
            </w:r>
          </w:p>
          <w:p w14:paraId="1AF1F8E8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11: Bộ Thí nghiệm trên đệm KK</w:t>
            </w:r>
          </w:p>
          <w:p w14:paraId="4FE69321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22" w:hanging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12: Máy A tút</w:t>
            </w:r>
          </w:p>
          <w:p w14:paraId="5BA73154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22" w:hanging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13: Xác định hệ số CP/CV</w:t>
            </w:r>
          </w:p>
          <w:p w14:paraId="381C4346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22" w:hanging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14: Bộ thí nghiệm đệm trên không khí</w:t>
            </w:r>
          </w:p>
          <w:p w14:paraId="2F4DB384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22" w:hanging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15: Xuất xứ: Pasco/Mỹ + Máy tínhCân điện tử chính xác</w:t>
            </w:r>
          </w:p>
          <w:p w14:paraId="52EC95AF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22" w:hanging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16: Khảo sát hiện tượng nội ma sát</w:t>
            </w:r>
          </w:p>
          <w:p w14:paraId="59374665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22" w:hanging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17: Cầu Uytxtơn</w:t>
            </w:r>
          </w:p>
          <w:p w14:paraId="38947924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22" w:hanging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18: Cân kỹ thuật</w:t>
            </w:r>
          </w:p>
          <w:p w14:paraId="32F83BDC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22" w:hanging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19: Máy tính để bàn Đông Nam Á</w:t>
            </w:r>
          </w:p>
          <w:p w14:paraId="781D4255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22" w:hanging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20: Đồng hồ đo nhiệt hiển thị số</w:t>
            </w:r>
          </w:p>
        </w:tc>
        <w:tc>
          <w:tcPr>
            <w:tcW w:w="2093" w:type="dxa"/>
            <w:vAlign w:val="center"/>
          </w:tcPr>
          <w:p w14:paraId="1586A7CC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Sư phạm Vật lý</w:t>
            </w:r>
          </w:p>
          <w:p w14:paraId="69E00CC2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  <w:p w14:paraId="53564B89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Khoa học tự nhiên</w:t>
            </w:r>
          </w:p>
        </w:tc>
      </w:tr>
      <w:tr w:rsidR="0074710A" w:rsidRPr="005C4858" w14:paraId="66D523AF" w14:textId="77777777" w:rsidTr="008A54CD">
        <w:trPr>
          <w:trHeight w:val="466"/>
          <w:jc w:val="center"/>
        </w:trPr>
        <w:tc>
          <w:tcPr>
            <w:tcW w:w="738" w:type="dxa"/>
            <w:vAlign w:val="center"/>
          </w:tcPr>
          <w:p w14:paraId="0739EAC6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1763" w:type="dxa"/>
            <w:vAlign w:val="center"/>
          </w:tcPr>
          <w:p w14:paraId="53F065E6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PTN Vật lý đại cương 2</w:t>
            </w:r>
          </w:p>
        </w:tc>
        <w:tc>
          <w:tcPr>
            <w:tcW w:w="4899" w:type="dxa"/>
          </w:tcPr>
          <w:p w14:paraId="48821CB1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 Xác đinh điện tích riêng e/m của electron theo phương pháp MANHÊTRON</w:t>
            </w:r>
          </w:p>
          <w:p w14:paraId="4293A0F8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Khảo sát nhiễu xạ sử dụng tia lase</w:t>
            </w:r>
          </w:p>
          <w:p w14:paraId="34932ECC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Đo chiết suất bằng kính hiển vi</w:t>
            </w:r>
          </w:p>
          <w:p w14:paraId="0D7726BF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Khảo sát giao thoa ánh sáng cho vân tròn Niutơn, xác định bước sóng ánh sáng</w:t>
            </w:r>
          </w:p>
          <w:p w14:paraId="2F1630AC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Con lắc Vật lí</w:t>
            </w:r>
          </w:p>
          <w:p w14:paraId="015614AC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6: Điốt và Tranzito</w:t>
            </w:r>
          </w:p>
          <w:p w14:paraId="5E63CA52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7: Bộ phát nhiệt bán dẫn - hiệu ứng Seebeck</w:t>
            </w:r>
          </w:p>
          <w:p w14:paraId="3555A2B4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8: Đường cong nạp của tụ điện / sự nạp điện và sự phóng điện của tụ điện</w:t>
            </w:r>
          </w:p>
          <w:p w14:paraId="314F9C72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9: Phương pháp 4 điểm / đo điện trở thấp / định luật Ôm</w:t>
            </w:r>
          </w:p>
          <w:p w14:paraId="56319F13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10: Định luật Kirchhoff</w:t>
            </w:r>
          </w:p>
          <w:p w14:paraId="48B077B0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11: Đường cong đặc trưng (I-V) của pin mặt trời</w:t>
            </w:r>
          </w:p>
          <w:p w14:paraId="34EC8855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12: Đường cong đặc trưng của bán dẫn</w:t>
            </w:r>
          </w:p>
          <w:p w14:paraId="71370635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Tên thiết bị 13: Sự phụ thuộc vào nhiệt độ của các điện trở khác nhau và các diot khác nhau</w:t>
            </w:r>
          </w:p>
          <w:p w14:paraId="66F61D95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14: Dòng điện cân bằng / lực tác động lên một dòng điện chạy trong vật dẫn với một ampe kế</w:t>
            </w:r>
          </w:p>
          <w:p w14:paraId="0AD9C090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15: từ trường của một cuộn dây đơn / định luật biot - savart thông qua một tesla kế</w:t>
            </w:r>
          </w:p>
          <w:p w14:paraId="5EBD0936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16: Từ trường của cặp cuộn dây trong bố trí Helmholtz sử dụng tesla kế</w:t>
            </w:r>
          </w:p>
          <w:p w14:paraId="15173F9A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17: Mômen từ trong từ trường</w:t>
            </w:r>
          </w:p>
          <w:p w14:paraId="37EFA866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18: Từ trường bên trong vật dẫn có ghép nối với bộ phát tần</w:t>
            </w:r>
          </w:p>
          <w:p w14:paraId="001C2667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19: Từ trường bên ngoài vật dẫn thẳng</w:t>
            </w:r>
          </w:p>
          <w:p w14:paraId="52F9EC9F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20: Sự từ trễ</w:t>
            </w:r>
          </w:p>
          <w:p w14:paraId="58F77A3C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21: Hiệu ứng Hall trong p-germanium (với tesla kế)</w:t>
            </w:r>
          </w:p>
          <w:p w14:paraId="29193C4B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22: Hiện tượng điện cảm</w:t>
            </w:r>
          </w:p>
          <w:p w14:paraId="482AE3AF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23: Mạch lọc RC</w:t>
            </w:r>
          </w:p>
          <w:p w14:paraId="306D93A1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24: Phép đo vận tốc ánh sáng</w:t>
            </w:r>
          </w:p>
          <w:p w14:paraId="76C56645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22" w:hanging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25: Khảo sát hiện tượng bức xạ nhiệt. Nghiệm định luật STEFAN-BOLTZMANN</w:t>
            </w:r>
          </w:p>
          <w:p w14:paraId="0DF15CA8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22" w:hanging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26: Xác định bước sóng và vận tốc âm theo phương pháp cộng hưởng sóng dừng</w:t>
            </w:r>
          </w:p>
          <w:p w14:paraId="7F7C489B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22" w:hanging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27: Khảo sát hiện tượng sóng dừng trên dây. Xác định vận tốc truyền sóng trên dây</w:t>
            </w:r>
          </w:p>
          <w:p w14:paraId="5DFA6F9F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22" w:hanging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28: Máy hiện sóng 40 MHz</w:t>
            </w:r>
          </w:p>
          <w:p w14:paraId="6B9916C7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22" w:hanging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29: Bộ thí nghiệm hiệu ứng quang điện.</w:t>
            </w:r>
          </w:p>
          <w:p w14:paraId="6B0BBF56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22" w:hanging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30: Quang học Laze</w:t>
            </w:r>
          </w:p>
          <w:p w14:paraId="3CB82793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22" w:hanging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31: Xác định hằng số Plăng</w:t>
            </w:r>
          </w:p>
        </w:tc>
        <w:tc>
          <w:tcPr>
            <w:tcW w:w="2093" w:type="dxa"/>
            <w:vAlign w:val="center"/>
          </w:tcPr>
          <w:p w14:paraId="7FD30A71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Sư phạm Vật lý</w:t>
            </w:r>
          </w:p>
          <w:p w14:paraId="5E447B4C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  <w:p w14:paraId="043B0255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Khoa học tự nhiên</w:t>
            </w:r>
          </w:p>
        </w:tc>
      </w:tr>
      <w:tr w:rsidR="0074710A" w:rsidRPr="005C4858" w14:paraId="3CAD9B70" w14:textId="77777777" w:rsidTr="008A54CD">
        <w:trPr>
          <w:trHeight w:val="466"/>
          <w:jc w:val="center"/>
        </w:trPr>
        <w:tc>
          <w:tcPr>
            <w:tcW w:w="738" w:type="dxa"/>
            <w:vAlign w:val="center"/>
          </w:tcPr>
          <w:p w14:paraId="19C6E23E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1763" w:type="dxa"/>
            <w:vAlign w:val="center"/>
          </w:tcPr>
          <w:p w14:paraId="7DE22D0D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PTN Phương pháp dạy học Vật lý</w:t>
            </w:r>
          </w:p>
        </w:tc>
        <w:tc>
          <w:tcPr>
            <w:tcW w:w="4899" w:type="dxa"/>
          </w:tcPr>
          <w:p w14:paraId="68E74554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Vẽ đường đặc trưng V-A của bóng đèn sợi đốt</w:t>
            </w:r>
          </w:p>
          <w:p w14:paraId="0B5BA03B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Đo điện trở bằng phương pháp cầu đơn</w:t>
            </w:r>
          </w:p>
          <w:p w14:paraId="551E9C72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Bộ đệm không khí (Đức)</w:t>
            </w:r>
          </w:p>
          <w:p w14:paraId="1264B748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Bộ đệm không khí (TQ)</w:t>
            </w:r>
          </w:p>
          <w:p w14:paraId="3CD7EDEB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Khảo sát lực lorenser</w:t>
            </w:r>
          </w:p>
          <w:p w14:paraId="42CF2304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6: Khảo sát thành phần nằm ngang của từ trường trái đất</w:t>
            </w:r>
          </w:p>
          <w:p w14:paraId="1F7F37B5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Tên thiết bị 7: Khảo sát các định luật quang hình bằng bộ quang học đồng trục</w:t>
            </w:r>
          </w:p>
          <w:p w14:paraId="6E88D9C4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8: Khảo sát các định luật quang hình bằng bộ quang học đồng trục</w:t>
            </w:r>
          </w:p>
          <w:p w14:paraId="13172B31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9: Nghiệm lại đinh luật 2 Niutơn bằng đồng hồ rung</w:t>
            </w:r>
          </w:p>
          <w:p w14:paraId="7AE0BB5B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10: Khảo sát sự rơi tự do</w:t>
            </w:r>
          </w:p>
          <w:p w14:paraId="1A8099FB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11: Khảo sát sự rơi tự do bằng đồng hồ rung</w:t>
            </w:r>
          </w:p>
          <w:p w14:paraId="529FF8D7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12: Mô hình truyền sóng cơ</w:t>
            </w:r>
          </w:p>
          <w:p w14:paraId="5E1A34F5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13: Hệ đo vận tốc âm thanh</w:t>
            </w:r>
          </w:p>
          <w:p w14:paraId="2E6E8794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14: Hệ khảo sát động cơ xoay chiều</w:t>
            </w:r>
          </w:p>
          <w:p w14:paraId="6153F3CF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15: Hệ khảo sát momen lực</w:t>
            </w:r>
          </w:p>
          <w:p w14:paraId="6CBD2B22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16: Hệ đo bước sóng ánh sáng</w:t>
            </w:r>
          </w:p>
          <w:p w14:paraId="302C9683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17: Hệ khảo sát hiện tượng tự cảm</w:t>
            </w:r>
          </w:p>
          <w:p w14:paraId="3996ED71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18: Hệ khảo sát hiện tượng quang điện ngoài</w:t>
            </w:r>
          </w:p>
          <w:p w14:paraId="6E1FD753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19: Kỹ thuật đo cơ bản</w:t>
            </w:r>
          </w:p>
          <w:p w14:paraId="56946BBC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20: Sự chuyển hóa cơ năng thành năng lượng / bánh xe Maxwell</w:t>
            </w:r>
          </w:p>
          <w:p w14:paraId="16F5EA62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21: Đo sức căng bề mặt bằng phương pháp vòng (pp Do Nouy)</w:t>
            </w:r>
          </w:p>
          <w:p w14:paraId="732D7855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22: Sự giao thoa và nhiễu xạ của sóng nước trong một bể gợn sóng</w:t>
            </w:r>
          </w:p>
          <w:p w14:paraId="326E40B4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23: Phương trình khí lý tưởng (các định luật khí: Gay-Lussac, Amontons, Boyle)</w:t>
            </w:r>
          </w:p>
          <w:p w14:paraId="4AB4FB8D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24: Điện trường và điện thế trong tụ điện bản phẳng</w:t>
            </w:r>
          </w:p>
          <w:p w14:paraId="1C2338FA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25: Định luật Cu lông / ảnh điện tích</w:t>
            </w:r>
          </w:p>
          <w:p w14:paraId="0E4D7FC0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26: Cầu wheatstone</w:t>
            </w:r>
          </w:p>
          <w:p w14:paraId="4E2AB3AE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27: Cảm ứng từ</w:t>
            </w:r>
          </w:p>
          <w:p w14:paraId="573BE643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28: Mạch điện RLC</w:t>
            </w:r>
          </w:p>
          <w:p w14:paraId="2FFD8031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29: Mạch chỉnh lưu</w:t>
            </w:r>
          </w:p>
          <w:p w14:paraId="2B2BA833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30: Điện trở, độ lệch pha và công suất trong mạch xoay chiều có ghép nối với bộ phát tần</w:t>
            </w:r>
          </w:p>
          <w:p w14:paraId="44E0828C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31: Cân điện tử</w:t>
            </w:r>
          </w:p>
          <w:p w14:paraId="73FCFC6A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32: Nhiệt kế</w:t>
            </w:r>
          </w:p>
          <w:p w14:paraId="4B6C5A41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33: Đồng hồ đo thời gian hiện số</w:t>
            </w:r>
          </w:p>
          <w:p w14:paraId="16CF513F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34: Bộ hiển thị và thu thập dữ liệu</w:t>
            </w:r>
          </w:p>
          <w:p w14:paraId="2A6CAB5D" w14:textId="77777777" w:rsidR="0074710A" w:rsidRPr="005C4858" w:rsidRDefault="00C11942" w:rsidP="005C4858">
            <w:pPr>
              <w:spacing w:after="0" w:line="240" w:lineRule="auto"/>
              <w:ind w:left="312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+ Phần mềm</w:t>
            </w:r>
          </w:p>
          <w:p w14:paraId="25F6E195" w14:textId="77777777" w:rsidR="0074710A" w:rsidRPr="005C4858" w:rsidRDefault="00C11942" w:rsidP="005C4858">
            <w:pPr>
              <w:spacing w:after="0" w:line="240" w:lineRule="auto"/>
              <w:ind w:left="312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+ Bộ cảm biến cổng quang</w:t>
            </w:r>
          </w:p>
          <w:p w14:paraId="0B38DFF5" w14:textId="77777777" w:rsidR="0074710A" w:rsidRPr="005C4858" w:rsidRDefault="00C11942" w:rsidP="005C4858">
            <w:pPr>
              <w:spacing w:after="0" w:line="240" w:lineRule="auto"/>
              <w:ind w:left="312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+ Cảm biến chuyển động</w:t>
            </w:r>
          </w:p>
          <w:p w14:paraId="1FF470C7" w14:textId="77777777" w:rsidR="0074710A" w:rsidRPr="005C4858" w:rsidRDefault="00C11942" w:rsidP="005C4858">
            <w:pPr>
              <w:spacing w:after="0" w:line="240" w:lineRule="auto"/>
              <w:ind w:left="312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+ Cảm biến gia tốc 3D</w:t>
            </w:r>
          </w:p>
          <w:p w14:paraId="7F9753A9" w14:textId="77777777" w:rsidR="0074710A" w:rsidRPr="005C4858" w:rsidRDefault="00C11942" w:rsidP="005C4858">
            <w:pPr>
              <w:spacing w:after="0" w:line="240" w:lineRule="auto"/>
              <w:ind w:left="312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+ Cảm biến dòng điện, điện áp</w:t>
            </w:r>
          </w:p>
          <w:p w14:paraId="6B7184A3" w14:textId="77777777" w:rsidR="0074710A" w:rsidRPr="005C4858" w:rsidRDefault="00C11942" w:rsidP="005C4858">
            <w:pPr>
              <w:spacing w:after="0" w:line="240" w:lineRule="auto"/>
              <w:ind w:left="312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+ Cảm biến đo năng lượng</w:t>
            </w:r>
          </w:p>
          <w:p w14:paraId="7CFA3FFF" w14:textId="77777777" w:rsidR="0074710A" w:rsidRPr="005C4858" w:rsidRDefault="00C11942" w:rsidP="005C4858">
            <w:pPr>
              <w:spacing w:after="0" w:line="240" w:lineRule="auto"/>
              <w:ind w:left="312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+ Cảm biến mức âm thanh</w:t>
            </w:r>
          </w:p>
          <w:p w14:paraId="2776114D" w14:textId="77777777" w:rsidR="0074710A" w:rsidRPr="005C4858" w:rsidRDefault="00C11942" w:rsidP="005C4858">
            <w:pPr>
              <w:spacing w:after="0" w:line="240" w:lineRule="auto"/>
              <w:ind w:left="312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+ Bộ cảm biến từ</w:t>
            </w:r>
          </w:p>
          <w:p w14:paraId="77826D98" w14:textId="77777777" w:rsidR="0074710A" w:rsidRPr="005C4858" w:rsidRDefault="00C11942" w:rsidP="005C4858">
            <w:pPr>
              <w:spacing w:after="0" w:line="240" w:lineRule="auto"/>
              <w:ind w:left="312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+ Cảm biến lực ±10 N</w:t>
            </w:r>
          </w:p>
          <w:p w14:paraId="61B34A04" w14:textId="77777777" w:rsidR="0074710A" w:rsidRPr="005C4858" w:rsidRDefault="00C11942" w:rsidP="005C4858">
            <w:pPr>
              <w:spacing w:after="0" w:line="240" w:lineRule="auto"/>
              <w:ind w:left="312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+ Cảm biến lực 5 kN</w:t>
            </w:r>
          </w:p>
          <w:p w14:paraId="362B6793" w14:textId="77777777" w:rsidR="0074710A" w:rsidRPr="005C4858" w:rsidRDefault="00C11942" w:rsidP="005C4858">
            <w:pPr>
              <w:spacing w:after="0" w:line="240" w:lineRule="auto"/>
              <w:ind w:left="312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+ Cảm biến nhiệt độ</w:t>
            </w:r>
          </w:p>
          <w:p w14:paraId="3A31505D" w14:textId="77777777" w:rsidR="0074710A" w:rsidRPr="005C4858" w:rsidRDefault="00C11942" w:rsidP="005C4858">
            <w:pPr>
              <w:spacing w:after="0" w:line="240" w:lineRule="auto"/>
              <w:ind w:left="312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+ Bộ cảm biến áp suất và nhiệt độ</w:t>
            </w:r>
          </w:p>
          <w:p w14:paraId="10E4D116" w14:textId="77777777" w:rsidR="0074710A" w:rsidRPr="005C4858" w:rsidRDefault="00C11942" w:rsidP="005C4858">
            <w:pPr>
              <w:spacing w:after="0" w:line="240" w:lineRule="auto"/>
              <w:ind w:left="312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+ Bộ cảm biến đo các thông số môi trường</w:t>
            </w:r>
          </w:p>
          <w:p w14:paraId="3535EF8A" w14:textId="77777777" w:rsidR="0074710A" w:rsidRPr="005C4858" w:rsidRDefault="00C11942" w:rsidP="005C4858">
            <w:pPr>
              <w:spacing w:after="0" w:line="240" w:lineRule="auto"/>
              <w:ind w:left="312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+ Bộ cảm biến đo khí</w:t>
            </w:r>
          </w:p>
          <w:p w14:paraId="713363F6" w14:textId="77777777" w:rsidR="0074710A" w:rsidRPr="005C4858" w:rsidRDefault="00C11942" w:rsidP="005C4858">
            <w:pPr>
              <w:spacing w:after="0" w:line="240" w:lineRule="auto"/>
              <w:ind w:left="312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+ Cảm biến đo độ dẫn</w:t>
            </w:r>
          </w:p>
          <w:p w14:paraId="5B8EC49C" w14:textId="77777777" w:rsidR="0074710A" w:rsidRPr="005C4858" w:rsidRDefault="00C11942" w:rsidP="005C4858">
            <w:pPr>
              <w:spacing w:after="0" w:line="240" w:lineRule="auto"/>
              <w:ind w:left="312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+ Cảm biến so màu</w:t>
            </w:r>
          </w:p>
          <w:p w14:paraId="0F197269" w14:textId="77777777" w:rsidR="0074710A" w:rsidRPr="005C4858" w:rsidRDefault="00C11942" w:rsidP="005C4858">
            <w:pPr>
              <w:spacing w:after="0" w:line="240" w:lineRule="auto"/>
              <w:ind w:left="312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+ Bộ lực kế dạng ống loại 0.1N và 20N</w:t>
            </w:r>
          </w:p>
          <w:p w14:paraId="5E46E289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35: Máy chiếu vật thể</w:t>
            </w:r>
          </w:p>
          <w:p w14:paraId="606D8B0B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36: Camera</w:t>
            </w:r>
          </w:p>
          <w:p w14:paraId="657C06B3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37: Máy chiếu</w:t>
            </w:r>
          </w:p>
          <w:p w14:paraId="6219FBD5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38: Máy tính xách tay</w:t>
            </w:r>
          </w:p>
          <w:p w14:paraId="19DF0F6B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39: Đồng hồ vạn năng</w:t>
            </w:r>
          </w:p>
        </w:tc>
        <w:tc>
          <w:tcPr>
            <w:tcW w:w="2093" w:type="dxa"/>
            <w:vAlign w:val="center"/>
          </w:tcPr>
          <w:p w14:paraId="1D5F4B13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Sư phạm Vật lý</w:t>
            </w:r>
          </w:p>
          <w:p w14:paraId="6BCFCB27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  <w:p w14:paraId="1DB17A4D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Khoa học tự nhiên</w:t>
            </w:r>
          </w:p>
        </w:tc>
      </w:tr>
      <w:tr w:rsidR="0074710A" w:rsidRPr="005C4858" w14:paraId="3B74AF59" w14:textId="77777777" w:rsidTr="008A54CD">
        <w:trPr>
          <w:trHeight w:val="466"/>
          <w:jc w:val="center"/>
        </w:trPr>
        <w:tc>
          <w:tcPr>
            <w:tcW w:w="738" w:type="dxa"/>
            <w:vAlign w:val="center"/>
          </w:tcPr>
          <w:p w14:paraId="6B30EBC1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2.5</w:t>
            </w:r>
          </w:p>
        </w:tc>
        <w:tc>
          <w:tcPr>
            <w:tcW w:w="1763" w:type="dxa"/>
            <w:vAlign w:val="center"/>
          </w:tcPr>
          <w:p w14:paraId="4ED143AC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PTN Nhiệt kỹ thuật</w:t>
            </w:r>
          </w:p>
          <w:p w14:paraId="4D1E015D" w14:textId="77777777" w:rsidR="0074710A" w:rsidRPr="005C4858" w:rsidRDefault="0074710A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9" w:type="dxa"/>
          </w:tcPr>
          <w:p w14:paraId="13272B7F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Hệ thống khởi động</w:t>
            </w:r>
          </w:p>
          <w:p w14:paraId="60BC7164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Hệ thống bôi trơn</w:t>
            </w:r>
          </w:p>
          <w:p w14:paraId="3856E365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Hệ thống làm mát</w:t>
            </w:r>
          </w:p>
          <w:p w14:paraId="785E59E7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Tên thiết bị 4: Hệ thống đánh lửa </w:t>
            </w:r>
          </w:p>
          <w:p w14:paraId="56ABE64E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Hệ thống nhiên liệu trong động cơ xăng</w:t>
            </w:r>
          </w:p>
          <w:p w14:paraId="1BAF340D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6: Hệ thống chiếu sáng</w:t>
            </w:r>
          </w:p>
          <w:p w14:paraId="2B6C97E9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7: Cơ cấu trục khủy thanh truyền</w:t>
            </w:r>
          </w:p>
          <w:p w14:paraId="000CA089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8: Cơ cấu phối khí</w:t>
            </w:r>
          </w:p>
          <w:p w14:paraId="7F7767E8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9: Hệ thống nhiên liệu trong động cơ diezen</w:t>
            </w:r>
          </w:p>
          <w:p w14:paraId="22DA1BB5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10: Hộp số</w:t>
            </w:r>
          </w:p>
          <w:p w14:paraId="2465A993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11: Ly hợp</w:t>
            </w:r>
          </w:p>
          <w:p w14:paraId="6B27366E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22" w:hanging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12: Mô hình động cơ đốt trong</w:t>
            </w:r>
          </w:p>
          <w:p w14:paraId="5A60057B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22" w:hanging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13: Ac quy 12v-50Ah</w:t>
            </w:r>
          </w:p>
        </w:tc>
        <w:tc>
          <w:tcPr>
            <w:tcW w:w="2093" w:type="dxa"/>
            <w:vAlign w:val="center"/>
          </w:tcPr>
          <w:p w14:paraId="30BF32B3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Vật lý</w:t>
            </w:r>
          </w:p>
          <w:p w14:paraId="3208CFE6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  <w:p w14:paraId="171C805A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Khoa học tự nhiên</w:t>
            </w:r>
          </w:p>
        </w:tc>
      </w:tr>
      <w:tr w:rsidR="0074710A" w:rsidRPr="005C4858" w14:paraId="4F75928E" w14:textId="77777777" w:rsidTr="008A54CD">
        <w:trPr>
          <w:trHeight w:val="466"/>
          <w:jc w:val="center"/>
        </w:trPr>
        <w:tc>
          <w:tcPr>
            <w:tcW w:w="738" w:type="dxa"/>
            <w:vAlign w:val="center"/>
          </w:tcPr>
          <w:p w14:paraId="0677BB15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1763" w:type="dxa"/>
            <w:vAlign w:val="center"/>
          </w:tcPr>
          <w:p w14:paraId="3A50CEA0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PTN Kỹ thuật điện tử</w:t>
            </w:r>
          </w:p>
        </w:tc>
        <w:tc>
          <w:tcPr>
            <w:tcW w:w="4899" w:type="dxa"/>
          </w:tcPr>
          <w:p w14:paraId="49139A3B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Máy phát cao tần 17A</w:t>
            </w:r>
          </w:p>
          <w:p w14:paraId="10109590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Máy đếm tần LDC-822A</w:t>
            </w:r>
          </w:p>
          <w:p w14:paraId="67467DC4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Dao động ký 20MC-LS1020</w:t>
            </w:r>
          </w:p>
          <w:p w14:paraId="1653BAD9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Dao động ký 40MC-LS1040</w:t>
            </w:r>
          </w:p>
          <w:p w14:paraId="2533C6DD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Máy phát âm tần 27A</w:t>
            </w:r>
          </w:p>
          <w:p w14:paraId="4E60D052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6: Máy đếm tần số MC250</w:t>
            </w:r>
          </w:p>
          <w:p w14:paraId="7324B0EE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7: Dao động ký 2 chùm tia 20M)</w:t>
            </w:r>
            <w:r w:rsidR="005C4858"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S 5020</w:t>
            </w:r>
          </w:p>
          <w:p w14:paraId="61A47DD0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Tên thiết bị 8: Máy phát âm tần hiện số AG7001</w:t>
            </w:r>
          </w:p>
          <w:p w14:paraId="7E7B8F5E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9: Máy phát âm tần FM hiện số FG7002</w:t>
            </w:r>
          </w:p>
          <w:p w14:paraId="6537FE2F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22" w:hanging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10: Mỏ hàn nhật 396</w:t>
            </w:r>
          </w:p>
          <w:p w14:paraId="301F46CA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22" w:hanging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11: Đồng hồ vạn năng số</w:t>
            </w:r>
          </w:p>
          <w:p w14:paraId="3AEB7492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22" w:hanging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12: Bộ nguồn 450v</w:t>
            </w:r>
          </w:p>
          <w:p w14:paraId="75E3DFED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22" w:hanging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13: LiOa 2000W</w:t>
            </w:r>
          </w:p>
        </w:tc>
        <w:tc>
          <w:tcPr>
            <w:tcW w:w="2093" w:type="dxa"/>
            <w:vAlign w:val="center"/>
          </w:tcPr>
          <w:p w14:paraId="42126D9A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Sư phạm Vật lý</w:t>
            </w:r>
          </w:p>
          <w:p w14:paraId="58037301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  <w:p w14:paraId="175FC0D6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Khoa học tự nhiên</w:t>
            </w:r>
          </w:p>
        </w:tc>
      </w:tr>
      <w:tr w:rsidR="0074710A" w:rsidRPr="005C4858" w14:paraId="18B5B18F" w14:textId="77777777" w:rsidTr="008A54CD">
        <w:trPr>
          <w:trHeight w:val="466"/>
          <w:jc w:val="center"/>
        </w:trPr>
        <w:tc>
          <w:tcPr>
            <w:tcW w:w="738" w:type="dxa"/>
            <w:vAlign w:val="center"/>
          </w:tcPr>
          <w:p w14:paraId="6C842FFE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1763" w:type="dxa"/>
            <w:vAlign w:val="center"/>
          </w:tcPr>
          <w:p w14:paraId="26321E62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PTN Điện kỹ thuật</w:t>
            </w:r>
          </w:p>
        </w:tc>
        <w:tc>
          <w:tcPr>
            <w:tcW w:w="4899" w:type="dxa"/>
          </w:tcPr>
          <w:p w14:paraId="6BC459DC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Điện dân dụng</w:t>
            </w:r>
          </w:p>
          <w:p w14:paraId="66B838F7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Chỉnh lưu</w:t>
            </w:r>
          </w:p>
          <w:p w14:paraId="446E593C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Động cơ không đồng bộ 1 pha</w:t>
            </w:r>
          </w:p>
          <w:p w14:paraId="58623627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Máy biến áp 1 pha</w:t>
            </w:r>
          </w:p>
          <w:p w14:paraId="4AC44A76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Động cơ không đồng bộ 3 pha</w:t>
            </w:r>
          </w:p>
          <w:p w14:paraId="676977F7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6: Đổi chiều quay động cơ</w:t>
            </w:r>
          </w:p>
          <w:p w14:paraId="542C3C89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7: Mạch điện 3 pha</w:t>
            </w:r>
          </w:p>
          <w:p w14:paraId="401B2CA3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8: Sửa chữa dụng cụ đo điện</w:t>
            </w:r>
          </w:p>
          <w:p w14:paraId="6D8C2D06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9: Nâng cao hệ số cosφ</w:t>
            </w:r>
          </w:p>
          <w:p w14:paraId="35A827C8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10: Máy điện một chiều</w:t>
            </w:r>
          </w:p>
          <w:p w14:paraId="0F0AED04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11: Bàn Thí nghiệm về máy biến áp 1 pha và 3 pha</w:t>
            </w:r>
          </w:p>
          <w:p w14:paraId="31335F43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12: Bộ Thí nghiệm về chỉnh lưu</w:t>
            </w:r>
          </w:p>
          <w:p w14:paraId="1ADA58A5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13: Bộ TN về động cơ không đồng bộ 1 pha-ba pha</w:t>
            </w:r>
          </w:p>
          <w:p w14:paraId="45877A79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14: Bộ thực hành về các mạch điện xoay chiều 1 pha - ba pha</w:t>
            </w:r>
          </w:p>
          <w:p w14:paraId="79724733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15: Bộ thực hành về động cơ xoay chiều 1 pha - ba pha</w:t>
            </w:r>
          </w:p>
        </w:tc>
        <w:tc>
          <w:tcPr>
            <w:tcW w:w="2093" w:type="dxa"/>
            <w:vAlign w:val="center"/>
          </w:tcPr>
          <w:p w14:paraId="3022682A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Vật lý</w:t>
            </w:r>
          </w:p>
          <w:p w14:paraId="3302D7D1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  <w:p w14:paraId="0F1E4E7C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Khoa học tự nhiên</w:t>
            </w:r>
          </w:p>
        </w:tc>
      </w:tr>
      <w:tr w:rsidR="0074710A" w:rsidRPr="005C4858" w14:paraId="4E43ACE0" w14:textId="77777777" w:rsidTr="008A54CD">
        <w:trPr>
          <w:trHeight w:val="466"/>
          <w:jc w:val="center"/>
        </w:trPr>
        <w:tc>
          <w:tcPr>
            <w:tcW w:w="738" w:type="dxa"/>
            <w:vAlign w:val="center"/>
          </w:tcPr>
          <w:p w14:paraId="0D696B82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1763" w:type="dxa"/>
            <w:vAlign w:val="center"/>
          </w:tcPr>
          <w:p w14:paraId="204E0251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PTN Hoá lí</w:t>
            </w:r>
          </w:p>
        </w:tc>
        <w:tc>
          <w:tcPr>
            <w:tcW w:w="4899" w:type="dxa"/>
          </w:tcPr>
          <w:p w14:paraId="6BBB97B8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Máy CAMAG</w:t>
            </w:r>
          </w:p>
          <w:p w14:paraId="16B853D3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Máy hút chân không</w:t>
            </w:r>
          </w:p>
          <w:p w14:paraId="3874815F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Máy cất nước 2 lần</w:t>
            </w:r>
          </w:p>
          <w:p w14:paraId="6893EA6F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Cân phân tích điện tử</w:t>
            </w:r>
          </w:p>
          <w:p w14:paraId="0D9584C3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Bơm chân không</w:t>
            </w:r>
          </w:p>
          <w:p w14:paraId="3C12D78D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6: Máy phân cực kế</w:t>
            </w:r>
          </w:p>
          <w:p w14:paraId="39E4043B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7: Bể điều nhiệt</w:t>
            </w:r>
          </w:p>
          <w:p w14:paraId="7B831443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8: Máy khuấy từ gia nhiệt</w:t>
            </w:r>
          </w:p>
          <w:p w14:paraId="6EAD3D75" w14:textId="77777777" w:rsidR="005C4858" w:rsidRPr="005C4858" w:rsidRDefault="00C11942" w:rsidP="005C4858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9: Bếp điện</w:t>
            </w:r>
          </w:p>
          <w:p w14:paraId="071B99BC" w14:textId="77777777" w:rsidR="005C4858" w:rsidRPr="005C4858" w:rsidRDefault="00C11942" w:rsidP="005C4858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10: Thiết bị đo phổ tổng trở</w:t>
            </w:r>
          </w:p>
          <w:p w14:paraId="48E567E2" w14:textId="77777777" w:rsidR="005C4858" w:rsidRPr="005C4858" w:rsidRDefault="00C11942" w:rsidP="005C4858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11: Máy đo đa thông số cầm tay 2 đầu vào</w:t>
            </w:r>
          </w:p>
          <w:p w14:paraId="23CF37D9" w14:textId="77777777" w:rsidR="0074710A" w:rsidRPr="005C4858" w:rsidRDefault="00C11942" w:rsidP="005C4858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12: Tủ hút khí độc Esco</w:t>
            </w:r>
          </w:p>
        </w:tc>
        <w:tc>
          <w:tcPr>
            <w:tcW w:w="2093" w:type="dxa"/>
            <w:vAlign w:val="center"/>
          </w:tcPr>
          <w:p w14:paraId="5F9E4524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Vật lý</w:t>
            </w:r>
          </w:p>
          <w:p w14:paraId="55CF5097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  <w:p w14:paraId="0D539AE2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Khoa học tự nhiên</w:t>
            </w:r>
          </w:p>
          <w:p w14:paraId="5B698466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Hóa học</w:t>
            </w:r>
          </w:p>
          <w:p w14:paraId="7A093503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Cử nhân Công nghệ Sinh học</w:t>
            </w:r>
          </w:p>
        </w:tc>
      </w:tr>
      <w:tr w:rsidR="0074710A" w:rsidRPr="005C4858" w14:paraId="1E6EC5A1" w14:textId="77777777" w:rsidTr="008A54CD">
        <w:trPr>
          <w:trHeight w:val="466"/>
          <w:jc w:val="center"/>
        </w:trPr>
        <w:tc>
          <w:tcPr>
            <w:tcW w:w="738" w:type="dxa"/>
            <w:vAlign w:val="center"/>
          </w:tcPr>
          <w:p w14:paraId="154BDFB9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1763" w:type="dxa"/>
            <w:vAlign w:val="center"/>
          </w:tcPr>
          <w:p w14:paraId="1AD28796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PTN Hoá CN-Môi trường</w:t>
            </w:r>
          </w:p>
        </w:tc>
        <w:tc>
          <w:tcPr>
            <w:tcW w:w="4899" w:type="dxa"/>
          </w:tcPr>
          <w:p w14:paraId="19A854FE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Máy đo PH để bàn</w:t>
            </w:r>
          </w:p>
          <w:p w14:paraId="69D16365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Hệ thống xác định BOD Lovibond</w:t>
            </w:r>
          </w:p>
          <w:p w14:paraId="20DF12B4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Cân kĩ thuật điện tử</w:t>
            </w:r>
          </w:p>
          <w:p w14:paraId="28DD4448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Tủ sấy</w:t>
            </w:r>
          </w:p>
          <w:p w14:paraId="4B913D2C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Tên thiết bị 5: Máy khuấy cơ</w:t>
            </w:r>
          </w:p>
          <w:p w14:paraId="1DE4919C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6: Bếp từ</w:t>
            </w:r>
          </w:p>
          <w:p w14:paraId="64B2D23B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7: Máy lắc (Gerhardt)</w:t>
            </w:r>
          </w:p>
          <w:p w14:paraId="3B3802FE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8: Máy khuấy từ</w:t>
            </w:r>
          </w:p>
          <w:p w14:paraId="6ED790C7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9: Cân phân tích điện tử</w:t>
            </w:r>
          </w:p>
          <w:p w14:paraId="5EDA1F92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10: Máy đo đa chỉ tiêu cầm tay</w:t>
            </w:r>
          </w:p>
          <w:p w14:paraId="70FA18D9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11: Máy khuấy đa năng</w:t>
            </w:r>
          </w:p>
          <w:p w14:paraId="459843DA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12: Bộ chiết béo SOXHLET</w:t>
            </w:r>
          </w:p>
          <w:p w14:paraId="7D6FE852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13: Máy khuấy từ gia nhiệt 4 vị trí</w:t>
            </w:r>
          </w:p>
          <w:p w14:paraId="493081BB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14: Tủ ấm</w:t>
            </w:r>
          </w:p>
          <w:p w14:paraId="64EDCB28" w14:textId="77777777" w:rsidR="005C4858" w:rsidRPr="005C4858" w:rsidRDefault="00C11942" w:rsidP="005C4858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15: Lò nung</w:t>
            </w:r>
          </w:p>
          <w:p w14:paraId="1197B0C6" w14:textId="77777777" w:rsidR="005C4858" w:rsidRPr="005C4858" w:rsidRDefault="00C11942" w:rsidP="005C4858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16: Máy cất nước 2 lần</w:t>
            </w:r>
          </w:p>
          <w:p w14:paraId="03655D59" w14:textId="77777777" w:rsidR="005C4858" w:rsidRPr="005C4858" w:rsidRDefault="00C11942" w:rsidP="005C4858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17: Bộ phân tích COD</w:t>
            </w:r>
          </w:p>
          <w:p w14:paraId="62BAC266" w14:textId="77777777" w:rsidR="005C4858" w:rsidRPr="005C4858" w:rsidRDefault="00C11942" w:rsidP="005C4858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18: Bình hút ẩm</w:t>
            </w:r>
          </w:p>
          <w:p w14:paraId="31C09D32" w14:textId="77777777" w:rsidR="005C4858" w:rsidRPr="005C4858" w:rsidRDefault="00C11942" w:rsidP="005C4858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19: Bộ phân tích TSS</w:t>
            </w:r>
          </w:p>
          <w:p w14:paraId="455B4E59" w14:textId="77777777" w:rsidR="005C4858" w:rsidRPr="005C4858" w:rsidRDefault="00C11942" w:rsidP="005C4858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Tên thiết bị 20: Bộ máy tính xử lý số liệu</w:t>
            </w:r>
          </w:p>
          <w:p w14:paraId="5AD9753C" w14:textId="77777777" w:rsidR="005C4858" w:rsidRPr="005C4858" w:rsidRDefault="00C11942" w:rsidP="005C4858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21: Bể rửa siêu âm</w:t>
            </w:r>
          </w:p>
          <w:p w14:paraId="637374E2" w14:textId="77777777" w:rsidR="005C4858" w:rsidRPr="005C4858" w:rsidRDefault="00C11942" w:rsidP="005C4858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22: Tủ mát bảo quản hóa chất</w:t>
            </w:r>
          </w:p>
          <w:p w14:paraId="5F57E621" w14:textId="77777777" w:rsidR="005C4858" w:rsidRPr="005C4858" w:rsidRDefault="00C11942" w:rsidP="005C4858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23: Bộ lấy mẫu nước Alpha loại ngang</w:t>
            </w:r>
          </w:p>
          <w:p w14:paraId="4A246CA2" w14:textId="77777777" w:rsidR="005C4858" w:rsidRPr="005C4858" w:rsidRDefault="00C11942" w:rsidP="005C4858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24: Nồi hấp tiệt trùng</w:t>
            </w:r>
          </w:p>
          <w:p w14:paraId="72686B39" w14:textId="77777777" w:rsidR="005C4858" w:rsidRPr="005C4858" w:rsidRDefault="00C11942" w:rsidP="005C4858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25: Bộ bơm lấy mẫu khí</w:t>
            </w:r>
          </w:p>
          <w:p w14:paraId="2AE66AE3" w14:textId="77777777" w:rsidR="005C4858" w:rsidRPr="005C4858" w:rsidRDefault="00C11942" w:rsidP="005C4858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26: Máy đếm khuẩn lạc</w:t>
            </w:r>
          </w:p>
          <w:p w14:paraId="649F3FA2" w14:textId="77777777" w:rsidR="005C4858" w:rsidRPr="005C4858" w:rsidRDefault="00C11942" w:rsidP="005C4858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27: Máy UV-Vis hai chùm tia</w:t>
            </w:r>
          </w:p>
          <w:p w14:paraId="4C591A65" w14:textId="77777777" w:rsidR="0074710A" w:rsidRPr="005C4858" w:rsidRDefault="00C11942" w:rsidP="005C4858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28: Đồng hồ đo độ ẩm và nhiệt độ treo tường</w:t>
            </w:r>
          </w:p>
          <w:p w14:paraId="115667CA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29: Tủ hút khí độc Esco</w:t>
            </w:r>
          </w:p>
        </w:tc>
        <w:tc>
          <w:tcPr>
            <w:tcW w:w="2093" w:type="dxa"/>
            <w:vAlign w:val="center"/>
          </w:tcPr>
          <w:p w14:paraId="3AD874B8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Sư phạm Vật lý</w:t>
            </w:r>
          </w:p>
          <w:p w14:paraId="1D02837F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  <w:p w14:paraId="047B7203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Khoa học tự nhiên</w:t>
            </w:r>
          </w:p>
          <w:p w14:paraId="0ED18C86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Sư phạm Hóa học</w:t>
            </w:r>
          </w:p>
          <w:p w14:paraId="1808A355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Cử nhân Công nghệ Sinh học</w:t>
            </w:r>
          </w:p>
        </w:tc>
      </w:tr>
      <w:tr w:rsidR="0074710A" w:rsidRPr="005C4858" w14:paraId="25CAA3D8" w14:textId="77777777" w:rsidTr="008A54CD">
        <w:trPr>
          <w:trHeight w:val="466"/>
          <w:jc w:val="center"/>
        </w:trPr>
        <w:tc>
          <w:tcPr>
            <w:tcW w:w="738" w:type="dxa"/>
            <w:vAlign w:val="center"/>
          </w:tcPr>
          <w:p w14:paraId="1AA06B7C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2.10</w:t>
            </w:r>
          </w:p>
        </w:tc>
        <w:tc>
          <w:tcPr>
            <w:tcW w:w="1763" w:type="dxa"/>
            <w:vAlign w:val="center"/>
          </w:tcPr>
          <w:p w14:paraId="17483E27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PTN Hóa Phân tích</w:t>
            </w:r>
          </w:p>
        </w:tc>
        <w:tc>
          <w:tcPr>
            <w:tcW w:w="4899" w:type="dxa"/>
          </w:tcPr>
          <w:p w14:paraId="49852A4B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Máy đo quang</w:t>
            </w:r>
          </w:p>
          <w:p w14:paraId="14B46E11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Máy li tâm</w:t>
            </w:r>
          </w:p>
          <w:p w14:paraId="68EF4E73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Cân kĩ thuật thường</w:t>
            </w:r>
          </w:p>
          <w:p w14:paraId="3FA18E89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Cân đĩa</w:t>
            </w:r>
          </w:p>
          <w:p w14:paraId="33E5E1CE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Máy cất nước 2 lần</w:t>
            </w:r>
          </w:p>
          <w:p w14:paraId="151472FB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6: Cân phân tích điện tử</w:t>
            </w:r>
          </w:p>
          <w:p w14:paraId="4C8BC42D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7: Máy đo pH cầm tay</w:t>
            </w:r>
          </w:p>
          <w:p w14:paraId="28F1C6A5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8: Tủ sấy</w:t>
            </w:r>
          </w:p>
          <w:p w14:paraId="5E5E68AE" w14:textId="77777777" w:rsidR="0073192E" w:rsidRPr="005C4858" w:rsidRDefault="00C11942" w:rsidP="0073192E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9: Máy li tâ</w:t>
            </w:r>
            <w:r w:rsidR="0073192E"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</w:p>
          <w:p w14:paraId="66E2B2A6" w14:textId="77777777" w:rsidR="0073192E" w:rsidRPr="005C4858" w:rsidRDefault="00C11942" w:rsidP="0073192E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Tên thiết bị 10: Hệ thống lọc nước siêu sạch</w:t>
            </w:r>
          </w:p>
          <w:p w14:paraId="21EC8989" w14:textId="77777777" w:rsidR="0073192E" w:rsidRPr="005C4858" w:rsidRDefault="00C11942" w:rsidP="0073192E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11: Máy khuấy từ gia nhiệt 10 vị trí</w:t>
            </w:r>
          </w:p>
          <w:p w14:paraId="0A651095" w14:textId="77777777" w:rsidR="0073192E" w:rsidRPr="005C4858" w:rsidRDefault="00C11942" w:rsidP="0073192E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12: Lò nung dạng ống</w:t>
            </w:r>
          </w:p>
          <w:p w14:paraId="6239E65D" w14:textId="77777777" w:rsidR="005C4858" w:rsidRPr="005C4858" w:rsidRDefault="00C11942" w:rsidP="005C4858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13: Đèn UV</w:t>
            </w:r>
          </w:p>
          <w:p w14:paraId="62476D80" w14:textId="77777777" w:rsidR="005C4858" w:rsidRPr="005C4858" w:rsidRDefault="00C11942" w:rsidP="005C4858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Tên thiết bị 14: Bộ Micropipette</w:t>
            </w:r>
          </w:p>
          <w:p w14:paraId="6940C108" w14:textId="77777777" w:rsidR="005C4858" w:rsidRPr="005C4858" w:rsidRDefault="00C11942" w:rsidP="005C4858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15: Bể ổn nhiệt bơm tuần hoàn (nóng, lạnh</w:t>
            </w:r>
          </w:p>
          <w:p w14:paraId="743A4192" w14:textId="77777777" w:rsidR="0074710A" w:rsidRPr="005C4858" w:rsidRDefault="00C11942" w:rsidP="005C4858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16: Tủ hút khí độc Esco</w:t>
            </w:r>
          </w:p>
        </w:tc>
        <w:tc>
          <w:tcPr>
            <w:tcW w:w="2093" w:type="dxa"/>
            <w:vAlign w:val="center"/>
          </w:tcPr>
          <w:p w14:paraId="79F26CEE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Khoa học tự nhiên</w:t>
            </w:r>
          </w:p>
          <w:p w14:paraId="6449E011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Hóa học</w:t>
            </w:r>
          </w:p>
          <w:p w14:paraId="0125E4E4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Cử nhân Công nghệ Sinh học</w:t>
            </w:r>
          </w:p>
        </w:tc>
      </w:tr>
      <w:tr w:rsidR="0074710A" w:rsidRPr="005C4858" w14:paraId="0EB785CF" w14:textId="77777777" w:rsidTr="008A54CD">
        <w:trPr>
          <w:trHeight w:val="466"/>
          <w:jc w:val="center"/>
        </w:trPr>
        <w:tc>
          <w:tcPr>
            <w:tcW w:w="738" w:type="dxa"/>
            <w:vAlign w:val="center"/>
          </w:tcPr>
          <w:p w14:paraId="69FC64F7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2.11</w:t>
            </w:r>
          </w:p>
        </w:tc>
        <w:tc>
          <w:tcPr>
            <w:tcW w:w="1763" w:type="dxa"/>
            <w:vAlign w:val="center"/>
          </w:tcPr>
          <w:p w14:paraId="12BA58B9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PTN Phương pháp dạy học hoá học</w:t>
            </w:r>
          </w:p>
        </w:tc>
        <w:tc>
          <w:tcPr>
            <w:tcW w:w="4899" w:type="dxa"/>
          </w:tcPr>
          <w:p w14:paraId="11EA6C1B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Tủ cấy ion</w:t>
            </w:r>
          </w:p>
          <w:p w14:paraId="6941F271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Bộ máy tính acer</w:t>
            </w:r>
          </w:p>
          <w:p w14:paraId="21FEC074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Màn chiếu</w:t>
            </w:r>
          </w:p>
          <w:p w14:paraId="4529EF18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Loa, đầu LG</w:t>
            </w:r>
          </w:p>
          <w:p w14:paraId="74C63419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Cân Sartorius</w:t>
            </w:r>
          </w:p>
          <w:p w14:paraId="72C98EC0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6: Máy Scan</w:t>
            </w:r>
          </w:p>
          <w:p w14:paraId="39765CB4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7: Máy chiếu</w:t>
            </w:r>
          </w:p>
          <w:p w14:paraId="0CCF3019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8: Máy Quay</w:t>
            </w:r>
          </w:p>
          <w:p w14:paraId="0374E63C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9: Máy ảnh</w:t>
            </w:r>
          </w:p>
          <w:p w14:paraId="36B13349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10: Máy tính laptop</w:t>
            </w:r>
          </w:p>
          <w:p w14:paraId="470946CB" w14:textId="77777777" w:rsidR="0074710A" w:rsidRPr="005C4858" w:rsidRDefault="00C11942" w:rsidP="005C1100">
            <w:pPr>
              <w:tabs>
                <w:tab w:val="right" w:pos="4669"/>
              </w:tabs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11: Bảng thông minh</w:t>
            </w:r>
            <w:r w:rsidR="005C1100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093" w:type="dxa"/>
            <w:vAlign w:val="center"/>
          </w:tcPr>
          <w:p w14:paraId="49EDBA54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Khoa học tự nhiên</w:t>
            </w:r>
          </w:p>
          <w:p w14:paraId="40120786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Hóa học</w:t>
            </w:r>
          </w:p>
        </w:tc>
      </w:tr>
      <w:tr w:rsidR="0074710A" w:rsidRPr="005C4858" w14:paraId="30EF6EE7" w14:textId="77777777" w:rsidTr="008A54CD">
        <w:trPr>
          <w:trHeight w:val="887"/>
          <w:jc w:val="center"/>
        </w:trPr>
        <w:tc>
          <w:tcPr>
            <w:tcW w:w="738" w:type="dxa"/>
            <w:vAlign w:val="center"/>
          </w:tcPr>
          <w:p w14:paraId="31951FC8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2.12</w:t>
            </w:r>
          </w:p>
        </w:tc>
        <w:tc>
          <w:tcPr>
            <w:tcW w:w="1763" w:type="dxa"/>
            <w:vAlign w:val="center"/>
          </w:tcPr>
          <w:p w14:paraId="40F0FD5E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PTN Hoá hữu cơ</w:t>
            </w:r>
          </w:p>
        </w:tc>
        <w:tc>
          <w:tcPr>
            <w:tcW w:w="4899" w:type="dxa"/>
          </w:tcPr>
          <w:p w14:paraId="7834E473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Máy li tâm lạnh: Mikro200R</w:t>
            </w:r>
          </w:p>
          <w:p w14:paraId="202CFFCC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Máy cất quay chân không</w:t>
            </w:r>
          </w:p>
          <w:p w14:paraId="795DFDDD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Hệ thống chiết Soxhlet</w:t>
            </w:r>
          </w:p>
          <w:p w14:paraId="25E0EF70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Tủ sấy: DX402</w:t>
            </w:r>
          </w:p>
          <w:p w14:paraId="414E61BF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Máy cất nước 2 lần</w:t>
            </w:r>
          </w:p>
          <w:p w14:paraId="7708AFDB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6: Cân phân tích 4 số</w:t>
            </w:r>
          </w:p>
          <w:p w14:paraId="234F4BBD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7: Máy khuấy từ</w:t>
            </w:r>
          </w:p>
          <w:p w14:paraId="341949C8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8: Máy đo điểm nóng chảy</w:t>
            </w:r>
          </w:p>
          <w:p w14:paraId="4930595E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9: Bếp cách thủy 10 lit</w:t>
            </w:r>
          </w:p>
          <w:p w14:paraId="5EE15193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10: Máy lọc nước siêu sạch</w:t>
            </w:r>
          </w:p>
          <w:p w14:paraId="050359DC" w14:textId="77777777" w:rsidR="0073192E" w:rsidRPr="005C4858" w:rsidRDefault="00C11942" w:rsidP="0073192E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11: Tủ lạnh, bếp điện đôi</w:t>
            </w:r>
          </w:p>
          <w:p w14:paraId="6C9AFE26" w14:textId="77777777" w:rsidR="0074710A" w:rsidRPr="005C4858" w:rsidRDefault="0073192E" w:rsidP="0073192E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Tên </w:t>
            </w:r>
            <w:r w:rsidR="00C11942"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thiết bị 12: Thiết bị tổng hợp hữu cơ pha lỏng</w:t>
            </w:r>
          </w:p>
          <w:p w14:paraId="1114DE9C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13: Tủ hút khí độc Esco</w:t>
            </w:r>
          </w:p>
        </w:tc>
        <w:tc>
          <w:tcPr>
            <w:tcW w:w="2093" w:type="dxa"/>
            <w:vAlign w:val="center"/>
          </w:tcPr>
          <w:p w14:paraId="68ACC23D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Khoa học tự nhiên</w:t>
            </w:r>
          </w:p>
          <w:p w14:paraId="46A48782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Hóa học</w:t>
            </w:r>
          </w:p>
        </w:tc>
      </w:tr>
      <w:tr w:rsidR="0074710A" w:rsidRPr="005C4858" w14:paraId="44152B00" w14:textId="77777777" w:rsidTr="008A54CD">
        <w:trPr>
          <w:trHeight w:val="466"/>
          <w:jc w:val="center"/>
        </w:trPr>
        <w:tc>
          <w:tcPr>
            <w:tcW w:w="738" w:type="dxa"/>
            <w:vAlign w:val="center"/>
          </w:tcPr>
          <w:p w14:paraId="6C7E643D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2.13</w:t>
            </w:r>
          </w:p>
        </w:tc>
        <w:tc>
          <w:tcPr>
            <w:tcW w:w="1763" w:type="dxa"/>
            <w:vAlign w:val="center"/>
          </w:tcPr>
          <w:p w14:paraId="47D86D93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PTN Hoá vô cơ</w:t>
            </w:r>
          </w:p>
        </w:tc>
        <w:tc>
          <w:tcPr>
            <w:tcW w:w="4899" w:type="dxa"/>
          </w:tcPr>
          <w:p w14:paraId="54F06C27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Tủ sấy</w:t>
            </w:r>
          </w:p>
          <w:p w14:paraId="26720683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Lò nung</w:t>
            </w:r>
          </w:p>
          <w:p w14:paraId="7F708A1B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Máy cất nước</w:t>
            </w:r>
          </w:p>
          <w:p w14:paraId="1B6F28B2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Máy li tâm</w:t>
            </w:r>
          </w:p>
          <w:p w14:paraId="1278E3F2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Máy khuấy từ gia nhiệt</w:t>
            </w:r>
          </w:p>
          <w:p w14:paraId="42CD85FE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6: Cân phân tích điện tử</w:t>
            </w:r>
          </w:p>
          <w:p w14:paraId="619A3B43" w14:textId="77777777" w:rsidR="0073192E" w:rsidRPr="005C4858" w:rsidRDefault="00C11942" w:rsidP="0073192E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7: Bể điều nhiệt</w:t>
            </w:r>
          </w:p>
          <w:p w14:paraId="74E058F2" w14:textId="77777777" w:rsidR="0073192E" w:rsidRPr="005C4858" w:rsidRDefault="00C11942" w:rsidP="0073192E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8: Lò nung dạng buồng</w:t>
            </w:r>
          </w:p>
          <w:p w14:paraId="5DC1336C" w14:textId="77777777" w:rsidR="0073192E" w:rsidRPr="005C4858" w:rsidRDefault="00C11942" w:rsidP="0073192E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9: Bể rửa siêu âm</w:t>
            </w:r>
          </w:p>
          <w:p w14:paraId="57DEABA5" w14:textId="77777777" w:rsidR="0074710A" w:rsidRPr="005C4858" w:rsidRDefault="00C11942" w:rsidP="0073192E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10: Tủ sấy</w:t>
            </w:r>
          </w:p>
          <w:p w14:paraId="146BCAFC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11: Tủ hút khí độc Esco</w:t>
            </w:r>
          </w:p>
        </w:tc>
        <w:tc>
          <w:tcPr>
            <w:tcW w:w="2093" w:type="dxa"/>
            <w:vAlign w:val="center"/>
          </w:tcPr>
          <w:p w14:paraId="0656EA8F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Khoa học tự nhiên</w:t>
            </w:r>
          </w:p>
          <w:p w14:paraId="4F712E97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Hóa học</w:t>
            </w:r>
          </w:p>
        </w:tc>
      </w:tr>
      <w:tr w:rsidR="0074710A" w:rsidRPr="005C4858" w14:paraId="19AAE8A5" w14:textId="77777777" w:rsidTr="008A54CD">
        <w:trPr>
          <w:trHeight w:val="466"/>
          <w:jc w:val="center"/>
        </w:trPr>
        <w:tc>
          <w:tcPr>
            <w:tcW w:w="738" w:type="dxa"/>
            <w:vAlign w:val="center"/>
          </w:tcPr>
          <w:p w14:paraId="7B1F7829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2.14</w:t>
            </w:r>
          </w:p>
        </w:tc>
        <w:tc>
          <w:tcPr>
            <w:tcW w:w="1763" w:type="dxa"/>
            <w:vAlign w:val="center"/>
          </w:tcPr>
          <w:p w14:paraId="0151C2F2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PTN Hoá đại cương</w:t>
            </w:r>
          </w:p>
        </w:tc>
        <w:tc>
          <w:tcPr>
            <w:tcW w:w="4899" w:type="dxa"/>
          </w:tcPr>
          <w:p w14:paraId="38B06FBE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Cân phân tích</w:t>
            </w:r>
          </w:p>
          <w:p w14:paraId="63BB9DD8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Cân điện tử 2 số</w:t>
            </w:r>
          </w:p>
          <w:p w14:paraId="2FA35A43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Cân phân tích điện tử</w:t>
            </w:r>
          </w:p>
          <w:p w14:paraId="28CA7A4F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Bộ xác định hằng số Faraday</w:t>
            </w:r>
          </w:p>
          <w:p w14:paraId="7AC2E47D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Bộ điện phân + Đo SĐĐ của pin</w:t>
            </w:r>
          </w:p>
          <w:p w14:paraId="21C48DAB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6: Bộ xác định Entanpi</w:t>
            </w:r>
          </w:p>
          <w:p w14:paraId="0C7B8F26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7: Ampe kế</w:t>
            </w:r>
          </w:p>
          <w:p w14:paraId="7B2F56DA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Tên thiết bị 8: Máy đo độ dẫn điện cầm tay</w:t>
            </w:r>
          </w:p>
          <w:p w14:paraId="6223F649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9: Tủ hút khí độc Esco</w:t>
            </w:r>
          </w:p>
        </w:tc>
        <w:tc>
          <w:tcPr>
            <w:tcW w:w="2093" w:type="dxa"/>
            <w:vAlign w:val="center"/>
          </w:tcPr>
          <w:p w14:paraId="18AC298F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Sư phạm Khoa học tự nhiên</w:t>
            </w:r>
          </w:p>
          <w:p w14:paraId="1FC32107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Hóa học</w:t>
            </w:r>
          </w:p>
          <w:p w14:paraId="1BD6C75D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Cử nhân Công nghệ Sinh học</w:t>
            </w:r>
          </w:p>
        </w:tc>
      </w:tr>
      <w:tr w:rsidR="0074710A" w:rsidRPr="005C4858" w14:paraId="6E634BD5" w14:textId="77777777" w:rsidTr="008A54CD">
        <w:trPr>
          <w:trHeight w:val="466"/>
          <w:jc w:val="center"/>
        </w:trPr>
        <w:tc>
          <w:tcPr>
            <w:tcW w:w="738" w:type="dxa"/>
            <w:vAlign w:val="center"/>
          </w:tcPr>
          <w:p w14:paraId="4CABBBB6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2.15</w:t>
            </w:r>
          </w:p>
        </w:tc>
        <w:tc>
          <w:tcPr>
            <w:tcW w:w="1763" w:type="dxa"/>
            <w:vAlign w:val="center"/>
          </w:tcPr>
          <w:p w14:paraId="734D10AD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Phòng thí nghiệm Động vật học</w:t>
            </w:r>
          </w:p>
        </w:tc>
        <w:tc>
          <w:tcPr>
            <w:tcW w:w="4899" w:type="dxa"/>
          </w:tcPr>
          <w:p w14:paraId="6E85BBB3" w14:textId="77777777" w:rsidR="0074710A" w:rsidRPr="005C4858" w:rsidRDefault="00C119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 thiết bị 1: Kính hiển vi soi nổi Stemi 305</w:t>
            </w:r>
          </w:p>
          <w:p w14:paraId="1B7EAFCD" w14:textId="77777777" w:rsidR="0074710A" w:rsidRPr="005C4858" w:rsidRDefault="00C119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 thiết bị 2: Thiết bị đo pH cầm tay</w:t>
            </w:r>
          </w:p>
          <w:p w14:paraId="662B02FE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 w:hanging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Máy định vị cầm tay Garmin GPSMAP 78</w:t>
            </w:r>
          </w:p>
          <w:p w14:paraId="1B1EBAF8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Máy đo đa chỉ tiêu của nước WQC-24</w:t>
            </w:r>
          </w:p>
          <w:p w14:paraId="04F776C4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Kính hiển vi CXL</w:t>
            </w:r>
          </w:p>
          <w:p w14:paraId="2493F94C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6: Kính hiển vi motic</w:t>
            </w:r>
          </w:p>
          <w:p w14:paraId="5BCFA602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7: Kính hiển vi Optika</w:t>
            </w:r>
          </w:p>
          <w:p w14:paraId="48208CEB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8: Kính lúp cầm tay</w:t>
            </w:r>
          </w:p>
        </w:tc>
        <w:tc>
          <w:tcPr>
            <w:tcW w:w="2093" w:type="dxa"/>
            <w:vAlign w:val="center"/>
          </w:tcPr>
          <w:p w14:paraId="23CAE652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Khoa học tự nhiên</w:t>
            </w:r>
          </w:p>
          <w:p w14:paraId="39F28E30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Sinh học</w:t>
            </w:r>
          </w:p>
          <w:p w14:paraId="29459C55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  <w:p w14:paraId="6E8B3AFF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Cử nhân Công nghệ Sinh học</w:t>
            </w:r>
          </w:p>
        </w:tc>
      </w:tr>
      <w:tr w:rsidR="0074710A" w:rsidRPr="005C4858" w14:paraId="113816A5" w14:textId="77777777" w:rsidTr="008A54CD">
        <w:trPr>
          <w:trHeight w:val="466"/>
          <w:jc w:val="center"/>
        </w:trPr>
        <w:tc>
          <w:tcPr>
            <w:tcW w:w="738" w:type="dxa"/>
            <w:vAlign w:val="center"/>
          </w:tcPr>
          <w:p w14:paraId="72612CAD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2.16</w:t>
            </w:r>
          </w:p>
        </w:tc>
        <w:tc>
          <w:tcPr>
            <w:tcW w:w="1763" w:type="dxa"/>
            <w:vAlign w:val="center"/>
          </w:tcPr>
          <w:p w14:paraId="14FBE442" w14:textId="77777777" w:rsidR="0074710A" w:rsidRPr="005C4858" w:rsidRDefault="00C11942" w:rsidP="0073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Phòng thí nghiệm Sinh lý học người và động vật</w:t>
            </w:r>
          </w:p>
          <w:p w14:paraId="1E7071C0" w14:textId="77777777" w:rsidR="0074710A" w:rsidRPr="005C4858" w:rsidRDefault="00C11942" w:rsidP="0073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Ghép chung:  Phòng thí nghiệm Giải phẫu người và Lý sinh học</w:t>
            </w:r>
          </w:p>
        </w:tc>
        <w:tc>
          <w:tcPr>
            <w:tcW w:w="4899" w:type="dxa"/>
          </w:tcPr>
          <w:p w14:paraId="5AC887F3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Máy ly tâm đa năng</w:t>
            </w:r>
          </w:p>
          <w:p w14:paraId="5A144DC4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Máy khuấy từ gia nhiệt</w:t>
            </w:r>
          </w:p>
          <w:p w14:paraId="57F845E6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Bể ổ nhiệt</w:t>
            </w:r>
          </w:p>
          <w:p w14:paraId="6A9E5F65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 w:hanging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Phế dung kế</w:t>
            </w:r>
          </w:p>
          <w:p w14:paraId="58BE9389" w14:textId="77777777" w:rsidR="0074710A" w:rsidRPr="005C4858" w:rsidRDefault="00C119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 thiết bị 5: Máy đo huyết áp bắp tay</w:t>
            </w:r>
          </w:p>
          <w:p w14:paraId="222ED38D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 w:hanging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6: Máy điện tim</w:t>
            </w:r>
          </w:p>
          <w:p w14:paraId="79768775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 w:hanging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7: Máy đo ghi biểu đồ dao động tim ếch</w:t>
            </w:r>
          </w:p>
          <w:p w14:paraId="53379F65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Mô hình cấu trúc hiển vi của thành ruột</w:t>
            </w:r>
          </w:p>
          <w:p w14:paraId="17EAC454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Mô hình đầu bao gồm não</w:t>
            </w:r>
          </w:p>
          <w:p w14:paraId="247A8DCE" w14:textId="77777777" w:rsidR="0074710A" w:rsidRPr="005C4858" w:rsidRDefault="00C119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 thiết bị 3: Mô hình giải phẫu cơ thể người</w:t>
            </w:r>
          </w:p>
          <w:p w14:paraId="0C9ECFA9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 w:hanging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Mô hình xoang mũi</w:t>
            </w:r>
          </w:p>
        </w:tc>
        <w:tc>
          <w:tcPr>
            <w:tcW w:w="2093" w:type="dxa"/>
            <w:vAlign w:val="center"/>
          </w:tcPr>
          <w:p w14:paraId="4391463C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Khoa học tự nhiên</w:t>
            </w:r>
          </w:p>
          <w:p w14:paraId="37403C58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Sinh học</w:t>
            </w:r>
          </w:p>
          <w:p w14:paraId="3657DFED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  <w:p w14:paraId="64364669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Cử nhân Công nghệ Sinh học</w:t>
            </w:r>
          </w:p>
        </w:tc>
      </w:tr>
      <w:tr w:rsidR="0074710A" w:rsidRPr="005C4858" w14:paraId="2850434E" w14:textId="77777777" w:rsidTr="008A54CD">
        <w:trPr>
          <w:trHeight w:val="466"/>
          <w:jc w:val="center"/>
        </w:trPr>
        <w:tc>
          <w:tcPr>
            <w:tcW w:w="738" w:type="dxa"/>
            <w:vAlign w:val="center"/>
          </w:tcPr>
          <w:p w14:paraId="2FC96C05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2.17</w:t>
            </w:r>
          </w:p>
        </w:tc>
        <w:tc>
          <w:tcPr>
            <w:tcW w:w="1763" w:type="dxa"/>
            <w:vAlign w:val="center"/>
          </w:tcPr>
          <w:p w14:paraId="5D41B882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Phòng thí nghiệm Sinh học Trung tâm</w:t>
            </w:r>
          </w:p>
        </w:tc>
        <w:tc>
          <w:tcPr>
            <w:tcW w:w="4899" w:type="dxa"/>
          </w:tcPr>
          <w:p w14:paraId="3D503203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Hệ thống phổ nguyên tử hấp thụ</w:t>
            </w:r>
          </w:p>
          <w:p w14:paraId="489B6E50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Máy đo độ dẫn</w:t>
            </w:r>
          </w:p>
          <w:p w14:paraId="0DE3C902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Kính hiển vi 2 mắt điện</w:t>
            </w:r>
          </w:p>
          <w:p w14:paraId="76A31250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Thiết bị đo BOD, COD</w:t>
            </w:r>
          </w:p>
          <w:p w14:paraId="690276EE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Thiết bị đo hàm lượng kim loại nặng trong nước</w:t>
            </w:r>
          </w:p>
          <w:p w14:paraId="1E9969A5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6: Thiết bị đo tổng lượng cacbon hữu cơ (TOC)</w:t>
            </w:r>
          </w:p>
          <w:p w14:paraId="7E76A8F8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7: Bộ phân tích các thành phần hoá lý của đất</w:t>
            </w:r>
          </w:p>
          <w:p w14:paraId="293D1D9E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8: Máy đo pH loại để bàn</w:t>
            </w:r>
          </w:p>
          <w:p w14:paraId="28A6030D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9: Máy đo pH cầm tay</w:t>
            </w:r>
          </w:p>
          <w:p w14:paraId="03CFDC99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10: Máy đo cường độ ánh sáng</w:t>
            </w:r>
          </w:p>
          <w:p w14:paraId="584E8903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11: Tủ lạnh âm sâu (-86°C)</w:t>
            </w:r>
          </w:p>
          <w:p w14:paraId="57EB111B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12: Kính lúp để bàn có đèn</w:t>
            </w:r>
          </w:p>
          <w:p w14:paraId="6FFC0A8E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13: Máy đo huyết áp</w:t>
            </w:r>
          </w:p>
          <w:p w14:paraId="332DC9F2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14: Đồng hồ đo huyết áp người lớn</w:t>
            </w:r>
          </w:p>
          <w:p w14:paraId="7EA9132A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Tên thiết bị 15: Máy đo huyết áp thuỷ ngân</w:t>
            </w:r>
          </w:p>
          <w:p w14:paraId="375132B0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16: Máy định vị GPRS</w:t>
            </w:r>
          </w:p>
          <w:p w14:paraId="41124A4D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17: Máy khuấy từ gia nhiệt</w:t>
            </w:r>
          </w:p>
          <w:p w14:paraId="75B946EF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18: Máy đo độ ẩm</w:t>
            </w:r>
          </w:p>
          <w:p w14:paraId="5FE32C4B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19: Máy đo độ mặn</w:t>
            </w:r>
          </w:p>
          <w:p w14:paraId="2927219F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20: Bộ sắc ký lớp mỏng</w:t>
            </w:r>
          </w:p>
          <w:p w14:paraId="5D41AB93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21: Bộ Micro Pipet các loại (10, 20, 100, 200, 1000 µl) kèm giá đỡ</w:t>
            </w:r>
          </w:p>
        </w:tc>
        <w:tc>
          <w:tcPr>
            <w:tcW w:w="2093" w:type="dxa"/>
            <w:vAlign w:val="center"/>
          </w:tcPr>
          <w:p w14:paraId="3B6005F0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Sư phạm Khoa học tự nhiên</w:t>
            </w:r>
          </w:p>
          <w:p w14:paraId="6DD0925D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Sinh học</w:t>
            </w:r>
          </w:p>
          <w:p w14:paraId="758BF33E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  <w:p w14:paraId="14FF7C4D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Cử nhân Công nghệ Sinh học</w:t>
            </w:r>
          </w:p>
        </w:tc>
      </w:tr>
      <w:tr w:rsidR="0074710A" w:rsidRPr="005C4858" w14:paraId="538F74AE" w14:textId="77777777" w:rsidTr="008A54CD">
        <w:trPr>
          <w:trHeight w:val="466"/>
          <w:jc w:val="center"/>
        </w:trPr>
        <w:tc>
          <w:tcPr>
            <w:tcW w:w="738" w:type="dxa"/>
            <w:vAlign w:val="center"/>
          </w:tcPr>
          <w:p w14:paraId="2A32DD0E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2.18</w:t>
            </w:r>
          </w:p>
        </w:tc>
        <w:tc>
          <w:tcPr>
            <w:tcW w:w="1763" w:type="dxa"/>
            <w:vAlign w:val="center"/>
          </w:tcPr>
          <w:p w14:paraId="7C573421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Phòng thí nghiệm Thực vật học</w:t>
            </w:r>
          </w:p>
        </w:tc>
        <w:tc>
          <w:tcPr>
            <w:tcW w:w="4899" w:type="dxa"/>
          </w:tcPr>
          <w:p w14:paraId="3877D238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GPS (Rino-530HCX)</w:t>
            </w:r>
          </w:p>
          <w:p w14:paraId="67C88E7A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Kính hiển vi CXL</w:t>
            </w:r>
          </w:p>
          <w:p w14:paraId="140EB9E3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Kính hiển vi Optika</w:t>
            </w:r>
          </w:p>
          <w:p w14:paraId="13FDEB98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Kính hiển vi quang học</w:t>
            </w:r>
          </w:p>
          <w:p w14:paraId="0F43ED8E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Kính hiển vi điện 2 mắt</w:t>
            </w:r>
          </w:p>
          <w:p w14:paraId="3BFD1111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6: Kính lúp cầm tay</w:t>
            </w:r>
          </w:p>
          <w:p w14:paraId="768480A8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7: Kính hiển vi soi nổi</w:t>
            </w:r>
          </w:p>
          <w:p w14:paraId="544891CF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8: Tủ sấy đối lưu cưỡng bức</w:t>
            </w:r>
          </w:p>
          <w:p w14:paraId="7F0E97E0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9: Tính thẩm thấu của ion qua màng tế bào</w:t>
            </w:r>
          </w:p>
          <w:p w14:paraId="6DE558DE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10: Sự thẩm thấu - sự phụ thuộc của áp suất thẩm thấu vào nồng độ</w:t>
            </w:r>
          </w:p>
          <w:p w14:paraId="095628EF" w14:textId="77777777" w:rsidR="00DF0864" w:rsidRDefault="00C11942" w:rsidP="00DF0864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11: Tủ lạnh LG</w:t>
            </w:r>
          </w:p>
          <w:p w14:paraId="45E390A4" w14:textId="77777777" w:rsidR="00DF0864" w:rsidRDefault="00DF0864" w:rsidP="00DF0864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0864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12: Kính hiển vi Primostar</w:t>
            </w:r>
          </w:p>
          <w:p w14:paraId="128F3D74" w14:textId="360DAE46" w:rsidR="00DF0864" w:rsidRPr="00DF0864" w:rsidRDefault="00DF0864" w:rsidP="00DF0864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0864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13: Máy chiếu đa năng smx</w:t>
            </w:r>
          </w:p>
        </w:tc>
        <w:tc>
          <w:tcPr>
            <w:tcW w:w="2093" w:type="dxa"/>
            <w:vAlign w:val="center"/>
          </w:tcPr>
          <w:p w14:paraId="1C3547E9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Khoa học tự nhiên</w:t>
            </w:r>
          </w:p>
          <w:p w14:paraId="43147509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Sinh học</w:t>
            </w:r>
          </w:p>
          <w:p w14:paraId="02DAA760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  <w:p w14:paraId="1953BDD5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Cử nhân Công nghệ Sinh học</w:t>
            </w:r>
          </w:p>
          <w:p w14:paraId="3CA65173" w14:textId="77777777" w:rsidR="0074710A" w:rsidRPr="005C4858" w:rsidRDefault="0074710A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4710A" w:rsidRPr="005C4858" w14:paraId="6EA5E60D" w14:textId="77777777" w:rsidTr="008A54CD">
        <w:trPr>
          <w:trHeight w:val="466"/>
          <w:jc w:val="center"/>
        </w:trPr>
        <w:tc>
          <w:tcPr>
            <w:tcW w:w="738" w:type="dxa"/>
            <w:vAlign w:val="center"/>
          </w:tcPr>
          <w:p w14:paraId="417C1120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2.19</w:t>
            </w:r>
          </w:p>
        </w:tc>
        <w:tc>
          <w:tcPr>
            <w:tcW w:w="1763" w:type="dxa"/>
            <w:vAlign w:val="center"/>
          </w:tcPr>
          <w:p w14:paraId="4FA9D144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Phòng thí nghiệm Sinh lý học thực vật</w:t>
            </w:r>
          </w:p>
        </w:tc>
        <w:tc>
          <w:tcPr>
            <w:tcW w:w="4899" w:type="dxa"/>
          </w:tcPr>
          <w:p w14:paraId="40CDF2F9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Máy cất nước 2 lần</w:t>
            </w:r>
          </w:p>
          <w:p w14:paraId="37EF090F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Máy ly tâm</w:t>
            </w:r>
          </w:p>
          <w:p w14:paraId="683B4CAE" w14:textId="77777777" w:rsidR="0074710A" w:rsidRPr="005C4858" w:rsidRDefault="00C119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 thiết bị 3: Máy định lượng diệp lục cầm tay SPAD502</w:t>
            </w:r>
          </w:p>
          <w:p w14:paraId="45F98CF2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Buồng cấy vô trùng</w:t>
            </w: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14:paraId="11A102AC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Máy quang phổ</w:t>
            </w:r>
          </w:p>
          <w:p w14:paraId="68F04365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6: Kính hiển vi quang học</w:t>
            </w:r>
          </w:p>
          <w:p w14:paraId="64565B65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7: Cân phân tích</w:t>
            </w:r>
          </w:p>
          <w:p w14:paraId="5FFD2C7F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8: Máy đo pH để bàn</w:t>
            </w:r>
          </w:p>
          <w:p w14:paraId="0EA0F92E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9: Nồi hấp tiệt trùng</w:t>
            </w:r>
          </w:p>
          <w:p w14:paraId="5084028C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10: Tủ sấy</w:t>
            </w:r>
          </w:p>
          <w:p w14:paraId="73628E79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11: Máy lắc Jeiotech SKF-2075</w:t>
            </w:r>
          </w:p>
          <w:p w14:paraId="27009B17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12: Máy đo pH cầm tay</w:t>
            </w:r>
          </w:p>
          <w:p w14:paraId="5D4A80D1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13: Sự quang hợp (phương pháp đo áp suất oxy)</w:t>
            </w:r>
          </w:p>
          <w:p w14:paraId="0E3CCC5D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14: Ảnh hưởng của trọng lực và lực ly tâm đến thực vật</w:t>
            </w:r>
          </w:p>
          <w:p w14:paraId="4D78B79E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15: Sự quang hợp (phương pháp đếm bong bóng)</w:t>
            </w:r>
          </w:p>
          <w:p w14:paraId="2B290C34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16: Bộ sắc ký lớp mỏng</w:t>
            </w:r>
          </w:p>
          <w:p w14:paraId="60C5FEA1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17: Tủ an toàn sinh học cấp II</w:t>
            </w:r>
          </w:p>
        </w:tc>
        <w:tc>
          <w:tcPr>
            <w:tcW w:w="2093" w:type="dxa"/>
            <w:vAlign w:val="center"/>
          </w:tcPr>
          <w:p w14:paraId="26C65B3A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Khoa học tự nhiên</w:t>
            </w:r>
          </w:p>
          <w:p w14:paraId="22A699C3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Sinh học</w:t>
            </w:r>
          </w:p>
          <w:p w14:paraId="6C659193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  <w:p w14:paraId="0F8E960A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Cử nhân Công nghệ Sinh học</w:t>
            </w:r>
          </w:p>
          <w:p w14:paraId="6C1EA4D1" w14:textId="77777777" w:rsidR="0074710A" w:rsidRPr="005C4858" w:rsidRDefault="0074710A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4710A" w:rsidRPr="005C4858" w14:paraId="0F9B7B1E" w14:textId="77777777" w:rsidTr="008A54CD">
        <w:trPr>
          <w:trHeight w:val="466"/>
          <w:jc w:val="center"/>
        </w:trPr>
        <w:tc>
          <w:tcPr>
            <w:tcW w:w="738" w:type="dxa"/>
            <w:vAlign w:val="center"/>
          </w:tcPr>
          <w:p w14:paraId="6D7771F0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2.20</w:t>
            </w:r>
          </w:p>
        </w:tc>
        <w:tc>
          <w:tcPr>
            <w:tcW w:w="1763" w:type="dxa"/>
            <w:vAlign w:val="center"/>
          </w:tcPr>
          <w:p w14:paraId="1A5AEFB6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Phòng thí nghiệm Hóa sinh học</w:t>
            </w:r>
          </w:p>
        </w:tc>
        <w:tc>
          <w:tcPr>
            <w:tcW w:w="4899" w:type="dxa"/>
            <w:vAlign w:val="center"/>
          </w:tcPr>
          <w:p w14:paraId="2DAAE5C5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Cân phân tích</w:t>
            </w:r>
          </w:p>
          <w:p w14:paraId="103D8971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Máy lắc vontex</w:t>
            </w:r>
          </w:p>
          <w:p w14:paraId="23CE637C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Máy ly tâm lạnh</w:t>
            </w:r>
          </w:p>
          <w:p w14:paraId="3FCB3EB3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Hệ thống điện di đứng</w:t>
            </w:r>
          </w:p>
          <w:p w14:paraId="2A5742A3" w14:textId="77777777" w:rsidR="0074710A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Bể lắc ổn nhiệt</w:t>
            </w:r>
          </w:p>
          <w:p w14:paraId="73312AC5" w14:textId="70A42CAC" w:rsidR="00DF0864" w:rsidRPr="005C4858" w:rsidRDefault="00DF0864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78D4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6: Bộ Micropipet</w:t>
            </w:r>
          </w:p>
        </w:tc>
        <w:tc>
          <w:tcPr>
            <w:tcW w:w="2093" w:type="dxa"/>
            <w:vAlign w:val="center"/>
          </w:tcPr>
          <w:p w14:paraId="4042CE4A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Khoa học tự nhiên</w:t>
            </w:r>
          </w:p>
          <w:p w14:paraId="5DF0B723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Sinh học</w:t>
            </w:r>
          </w:p>
          <w:p w14:paraId="76AE93C7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  <w:p w14:paraId="22681FDF" w14:textId="77777777" w:rsidR="0074710A" w:rsidRPr="005C4858" w:rsidRDefault="00C11942" w:rsidP="005C1100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Cử nhân Công nghệ Sinh học</w:t>
            </w:r>
          </w:p>
        </w:tc>
      </w:tr>
      <w:tr w:rsidR="0074710A" w:rsidRPr="005C4858" w14:paraId="51F220EE" w14:textId="77777777" w:rsidTr="008A54CD">
        <w:trPr>
          <w:trHeight w:val="466"/>
          <w:jc w:val="center"/>
        </w:trPr>
        <w:tc>
          <w:tcPr>
            <w:tcW w:w="738" w:type="dxa"/>
            <w:vAlign w:val="center"/>
          </w:tcPr>
          <w:p w14:paraId="5ACEDDDA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2.21</w:t>
            </w:r>
          </w:p>
        </w:tc>
        <w:tc>
          <w:tcPr>
            <w:tcW w:w="1763" w:type="dxa"/>
            <w:vAlign w:val="center"/>
          </w:tcPr>
          <w:p w14:paraId="4D21D7A0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Phòng thí nghiệm Phương pháp dạy học</w:t>
            </w:r>
          </w:p>
        </w:tc>
        <w:tc>
          <w:tcPr>
            <w:tcW w:w="4899" w:type="dxa"/>
          </w:tcPr>
          <w:p w14:paraId="2659F064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Kính hiển vi 1 mắt HS</w:t>
            </w: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14:paraId="6367E8F1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Kính hiển vi điện 2 mắt</w:t>
            </w:r>
          </w:p>
          <w:p w14:paraId="246063BB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Kính hiển vi SH 2 mắt Carl Zeiss - Đức</w:t>
            </w:r>
          </w:p>
          <w:p w14:paraId="20DED247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Máy chiếu đa năng</w:t>
            </w:r>
          </w:p>
          <w:p w14:paraId="1F35C35D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Màn chiếu 3 chân</w:t>
            </w:r>
          </w:p>
          <w:p w14:paraId="6C948AE5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6: Bảng điện tử công nghệ cảm ứng điện từ H - PEC H-88</w:t>
            </w:r>
          </w:p>
          <w:p w14:paraId="19A1514E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7: Máy chiếu đa năng tích hợp bảng tương tác thông minh H-PECH3080IB</w:t>
            </w:r>
          </w:p>
          <w:p w14:paraId="5CB8D635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8: Máy tính xách tay LENOVO Z370</w:t>
            </w:r>
          </w:p>
          <w:p w14:paraId="39FE83EC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9: Tủ lạnh LG</w:t>
            </w:r>
          </w:p>
        </w:tc>
        <w:tc>
          <w:tcPr>
            <w:tcW w:w="2093" w:type="dxa"/>
            <w:vAlign w:val="center"/>
          </w:tcPr>
          <w:p w14:paraId="7417D850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Khoa học tự nhiên</w:t>
            </w:r>
          </w:p>
          <w:p w14:paraId="51D25E43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Sinh học</w:t>
            </w:r>
          </w:p>
          <w:p w14:paraId="0E770B15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Vật lý</w:t>
            </w:r>
          </w:p>
          <w:p w14:paraId="07F0D6D6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Hóa học</w:t>
            </w:r>
          </w:p>
          <w:p w14:paraId="3D6E77AE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</w:tc>
      </w:tr>
      <w:tr w:rsidR="0074710A" w:rsidRPr="005C4858" w14:paraId="69106A8B" w14:textId="77777777" w:rsidTr="008A54CD">
        <w:trPr>
          <w:trHeight w:val="466"/>
          <w:jc w:val="center"/>
        </w:trPr>
        <w:tc>
          <w:tcPr>
            <w:tcW w:w="738" w:type="dxa"/>
            <w:vAlign w:val="center"/>
          </w:tcPr>
          <w:p w14:paraId="50E638AE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2.22</w:t>
            </w:r>
          </w:p>
        </w:tc>
        <w:tc>
          <w:tcPr>
            <w:tcW w:w="1763" w:type="dxa"/>
            <w:vAlign w:val="center"/>
          </w:tcPr>
          <w:p w14:paraId="2B194C78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Phòng thí nghiệm Di truyền học</w:t>
            </w:r>
          </w:p>
        </w:tc>
        <w:tc>
          <w:tcPr>
            <w:tcW w:w="4899" w:type="dxa"/>
          </w:tcPr>
          <w:p w14:paraId="04976898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Kính hiển vi CXL</w:t>
            </w:r>
          </w:p>
          <w:p w14:paraId="3F945042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Kính hiển vi điện 2 mắt</w:t>
            </w:r>
          </w:p>
          <w:p w14:paraId="37D7C0EE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Kính hiển vi Optika</w:t>
            </w:r>
          </w:p>
          <w:p w14:paraId="6B1132D7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Máy cắt tiêu bản</w:t>
            </w:r>
          </w:p>
          <w:p w14:paraId="0DD84DC8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Tủ lạnh Electrolux</w:t>
            </w:r>
          </w:p>
          <w:p w14:paraId="3E2CA5E2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6: Nồi hấp Hirayama</w:t>
            </w:r>
          </w:p>
          <w:p w14:paraId="51E499BB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7: Cân điện tử</w:t>
            </w:r>
          </w:p>
        </w:tc>
        <w:tc>
          <w:tcPr>
            <w:tcW w:w="2093" w:type="dxa"/>
            <w:vAlign w:val="center"/>
          </w:tcPr>
          <w:p w14:paraId="49EA717A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Sinh học</w:t>
            </w:r>
          </w:p>
          <w:p w14:paraId="4210274B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  <w:p w14:paraId="00C03726" w14:textId="77777777" w:rsidR="0074710A" w:rsidRPr="005C4858" w:rsidRDefault="00C11942" w:rsidP="005C1100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Cử nhân Công nghệ Sinh học</w:t>
            </w:r>
          </w:p>
        </w:tc>
      </w:tr>
      <w:tr w:rsidR="0074710A" w:rsidRPr="005C4858" w14:paraId="28FDD2DA" w14:textId="77777777" w:rsidTr="008A54CD">
        <w:trPr>
          <w:trHeight w:val="466"/>
          <w:jc w:val="center"/>
        </w:trPr>
        <w:tc>
          <w:tcPr>
            <w:tcW w:w="738" w:type="dxa"/>
            <w:vAlign w:val="center"/>
          </w:tcPr>
          <w:p w14:paraId="35D44A1D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2.23</w:t>
            </w:r>
          </w:p>
        </w:tc>
        <w:tc>
          <w:tcPr>
            <w:tcW w:w="1763" w:type="dxa"/>
            <w:vAlign w:val="center"/>
          </w:tcPr>
          <w:p w14:paraId="2C2C03E4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Phòng thí nghiệm Vi sinh vật học</w:t>
            </w:r>
          </w:p>
        </w:tc>
        <w:tc>
          <w:tcPr>
            <w:tcW w:w="4899" w:type="dxa"/>
          </w:tcPr>
          <w:p w14:paraId="2F9E1500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Tên thiết bị 1: Buồng cấy vô trùng </w:t>
            </w:r>
          </w:p>
          <w:p w14:paraId="5E986C4D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Cân kĩ thuật Sartorius</w:t>
            </w:r>
          </w:p>
          <w:p w14:paraId="187FB4DF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Kính hiển vi</w:t>
            </w:r>
          </w:p>
          <w:p w14:paraId="764A7BE4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Máy đo pH</w:t>
            </w:r>
          </w:p>
          <w:p w14:paraId="227FD277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Máy hút ẩm</w:t>
            </w:r>
          </w:p>
          <w:p w14:paraId="1CB9E3CB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Tên thiết bị 6: Máy lắc ổn nhiệt </w:t>
            </w:r>
          </w:p>
          <w:p w14:paraId="22649DF1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7: Máy Vontex</w:t>
            </w:r>
          </w:p>
          <w:p w14:paraId="090BED10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8: Nồi hấp HVE-50</w:t>
            </w:r>
          </w:p>
          <w:p w14:paraId="29922F5E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9: Tủ ấm Binder</w:t>
            </w:r>
          </w:p>
          <w:p w14:paraId="682FF799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10: Tủ ấm điện tử hiện số</w:t>
            </w:r>
          </w:p>
          <w:p w14:paraId="133A893E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11: Máy hút chân không</w:t>
            </w:r>
          </w:p>
        </w:tc>
        <w:tc>
          <w:tcPr>
            <w:tcW w:w="2093" w:type="dxa"/>
            <w:vAlign w:val="center"/>
          </w:tcPr>
          <w:p w14:paraId="47AFCF23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Khoa học tự nhiên</w:t>
            </w:r>
          </w:p>
          <w:p w14:paraId="3EAA53B9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Sinh học</w:t>
            </w:r>
          </w:p>
          <w:p w14:paraId="275AAA2A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  <w:p w14:paraId="5C3ECB72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Cử nhân Công nghệ Sinh học</w:t>
            </w:r>
          </w:p>
          <w:p w14:paraId="700FCB79" w14:textId="77777777" w:rsidR="0074710A" w:rsidRPr="005C4858" w:rsidRDefault="0074710A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4710A" w:rsidRPr="005C4858" w14:paraId="07DDB487" w14:textId="77777777" w:rsidTr="008A54CD">
        <w:trPr>
          <w:trHeight w:val="466"/>
          <w:jc w:val="center"/>
        </w:trPr>
        <w:tc>
          <w:tcPr>
            <w:tcW w:w="738" w:type="dxa"/>
            <w:vAlign w:val="center"/>
          </w:tcPr>
          <w:p w14:paraId="2C8EAC45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2.24</w:t>
            </w:r>
          </w:p>
        </w:tc>
        <w:tc>
          <w:tcPr>
            <w:tcW w:w="1763" w:type="dxa"/>
            <w:vAlign w:val="center"/>
          </w:tcPr>
          <w:p w14:paraId="787399F2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Phòng thí nghiệm Hóa sinh học</w:t>
            </w:r>
          </w:p>
        </w:tc>
        <w:tc>
          <w:tcPr>
            <w:tcW w:w="4899" w:type="dxa"/>
            <w:vAlign w:val="center"/>
          </w:tcPr>
          <w:p w14:paraId="05E5D2AD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Cân phân tích</w:t>
            </w:r>
          </w:p>
          <w:p w14:paraId="5CCFF0C4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Máy lắc vontex</w:t>
            </w:r>
          </w:p>
          <w:p w14:paraId="305478B4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Máy ly tâm lạnh</w:t>
            </w:r>
          </w:p>
          <w:p w14:paraId="33A761A4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Hệ thống điện di đứng</w:t>
            </w:r>
          </w:p>
          <w:p w14:paraId="375998A9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Bể lắc ổn nhiệt</w:t>
            </w:r>
          </w:p>
        </w:tc>
        <w:tc>
          <w:tcPr>
            <w:tcW w:w="2093" w:type="dxa"/>
            <w:vAlign w:val="center"/>
          </w:tcPr>
          <w:p w14:paraId="03425B32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Khoa học tự nhiên</w:t>
            </w:r>
          </w:p>
          <w:p w14:paraId="23B151CD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Sinh học</w:t>
            </w:r>
          </w:p>
          <w:p w14:paraId="649BE7A3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Hóa học</w:t>
            </w:r>
          </w:p>
          <w:p w14:paraId="4C12319B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  <w:p w14:paraId="7105D588" w14:textId="77777777" w:rsidR="0074710A" w:rsidRPr="005C4858" w:rsidRDefault="00C11942" w:rsidP="005C1100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Cử nhân Công nghệ Sinh học</w:t>
            </w:r>
          </w:p>
        </w:tc>
      </w:tr>
      <w:tr w:rsidR="0074710A" w:rsidRPr="005C4858" w14:paraId="186A40D9" w14:textId="77777777" w:rsidTr="008A54CD">
        <w:trPr>
          <w:trHeight w:val="466"/>
          <w:jc w:val="center"/>
        </w:trPr>
        <w:tc>
          <w:tcPr>
            <w:tcW w:w="738" w:type="dxa"/>
            <w:vAlign w:val="center"/>
          </w:tcPr>
          <w:p w14:paraId="5F6344BB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2.25</w:t>
            </w:r>
          </w:p>
        </w:tc>
        <w:tc>
          <w:tcPr>
            <w:tcW w:w="1763" w:type="dxa"/>
            <w:vAlign w:val="center"/>
          </w:tcPr>
          <w:p w14:paraId="7E50A1C8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Phòng thí nghiệm Sinh học ứng dụng</w:t>
            </w:r>
          </w:p>
        </w:tc>
        <w:tc>
          <w:tcPr>
            <w:tcW w:w="4899" w:type="dxa"/>
          </w:tcPr>
          <w:p w14:paraId="765B6C6A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Cân phân tích</w:t>
            </w:r>
          </w:p>
          <w:p w14:paraId="2C5B1AF7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Kính hiển vi điện 2 mắt</w:t>
            </w:r>
          </w:p>
          <w:p w14:paraId="3E264455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Kính lúp cầm tay</w:t>
            </w:r>
          </w:p>
          <w:p w14:paraId="5D18391C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Máy ly tâm máu (CN-1050)</w:t>
            </w:r>
          </w:p>
          <w:p w14:paraId="0553C4E9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Tủ sấy</w:t>
            </w:r>
          </w:p>
          <w:p w14:paraId="79B5DB09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6: Máy xay đa năng</w:t>
            </w:r>
          </w:p>
          <w:p w14:paraId="50A0D18B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7: Máy xay thịt cua</w:t>
            </w:r>
          </w:p>
          <w:p w14:paraId="4493A347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8: Nhiệt kế đo trán</w:t>
            </w:r>
          </w:p>
          <w:p w14:paraId="6EEBB634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9: Nhiệt kế đo tai</w:t>
            </w:r>
          </w:p>
          <w:p w14:paraId="63B9D9CE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10: Máy xông hút mũi</w:t>
            </w:r>
          </w:p>
          <w:p w14:paraId="6BE5A9D8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11: Cân kiểm tra sức khỏe</w:t>
            </w:r>
          </w:p>
          <w:p w14:paraId="64B1C6E4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12: Tủ sấy dụng cụ</w:t>
            </w:r>
          </w:p>
          <w:p w14:paraId="132809C0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13: Tủ lạnh Toshiba</w:t>
            </w:r>
          </w:p>
        </w:tc>
        <w:tc>
          <w:tcPr>
            <w:tcW w:w="2093" w:type="dxa"/>
            <w:vAlign w:val="center"/>
          </w:tcPr>
          <w:p w14:paraId="020AB3F7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Khoa học tự nhiên</w:t>
            </w:r>
          </w:p>
          <w:p w14:paraId="6FA6BA75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Sinh học</w:t>
            </w:r>
          </w:p>
          <w:p w14:paraId="6A4C0F64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  <w:p w14:paraId="02F76E09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Cử nhân Công nghệ Sinh học</w:t>
            </w:r>
          </w:p>
          <w:p w14:paraId="694508AA" w14:textId="77777777" w:rsidR="0074710A" w:rsidRPr="005C4858" w:rsidRDefault="0074710A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4710A" w:rsidRPr="005C4858" w14:paraId="0634C399" w14:textId="77777777" w:rsidTr="008A54CD">
        <w:trPr>
          <w:trHeight w:val="466"/>
          <w:jc w:val="center"/>
        </w:trPr>
        <w:tc>
          <w:tcPr>
            <w:tcW w:w="738" w:type="dxa"/>
            <w:tcBorders>
              <w:bottom w:val="single" w:sz="4" w:space="0" w:color="000000"/>
            </w:tcBorders>
            <w:vAlign w:val="center"/>
          </w:tcPr>
          <w:p w14:paraId="3F467C34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2.26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vAlign w:val="center"/>
          </w:tcPr>
          <w:p w14:paraId="0E17B9A6" w14:textId="77777777" w:rsidR="0074710A" w:rsidRPr="005C4858" w:rsidRDefault="00C11942" w:rsidP="00731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Phòng sạch động vật</w:t>
            </w:r>
          </w:p>
        </w:tc>
        <w:tc>
          <w:tcPr>
            <w:tcW w:w="4899" w:type="dxa"/>
            <w:tcBorders>
              <w:bottom w:val="single" w:sz="4" w:space="0" w:color="000000"/>
            </w:tcBorders>
            <w:vAlign w:val="center"/>
          </w:tcPr>
          <w:p w14:paraId="3F39D837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Đèn UV khử trùng Phòng</w:t>
            </w:r>
          </w:p>
          <w:p w14:paraId="292897B0" w14:textId="77777777" w:rsidR="0074710A" w:rsidRPr="005C4858" w:rsidRDefault="00C1194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Bàn đá</w:t>
            </w:r>
          </w:p>
        </w:tc>
        <w:tc>
          <w:tcPr>
            <w:tcW w:w="2093" w:type="dxa"/>
            <w:tcBorders>
              <w:bottom w:val="single" w:sz="4" w:space="0" w:color="000000"/>
            </w:tcBorders>
            <w:vAlign w:val="center"/>
          </w:tcPr>
          <w:p w14:paraId="15500F62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Khoa học tự nhiên</w:t>
            </w:r>
          </w:p>
          <w:p w14:paraId="3B6AF147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Sinh học</w:t>
            </w:r>
          </w:p>
          <w:p w14:paraId="10B6FFFF" w14:textId="77777777" w:rsidR="0074710A" w:rsidRPr="005C4858" w:rsidRDefault="00C11942" w:rsidP="005C485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  <w:p w14:paraId="57878CE3" w14:textId="77777777" w:rsidR="0074710A" w:rsidRPr="005C4858" w:rsidRDefault="00C11942" w:rsidP="005C1100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858">
              <w:rPr>
                <w:rFonts w:ascii="Times New Roman" w:eastAsia="Times New Roman" w:hAnsi="Times New Roman" w:cs="Times New Roman"/>
                <w:sz w:val="26"/>
                <w:szCs w:val="26"/>
              </w:rPr>
              <w:t>- Cử nhân Công nghệ Sinh học</w:t>
            </w:r>
          </w:p>
        </w:tc>
      </w:tr>
      <w:tr w:rsidR="008A54CD" w:rsidRPr="008A54CD" w14:paraId="4C4F48E3" w14:textId="77777777" w:rsidTr="008A54CD">
        <w:trPr>
          <w:trHeight w:val="466"/>
          <w:jc w:val="center"/>
        </w:trPr>
        <w:tc>
          <w:tcPr>
            <w:tcW w:w="738" w:type="dxa"/>
            <w:shd w:val="clear" w:color="auto" w:fill="FFFFFF" w:themeFill="background1"/>
            <w:vAlign w:val="center"/>
          </w:tcPr>
          <w:p w14:paraId="314083F9" w14:textId="77777777" w:rsidR="008A54CD" w:rsidRPr="008A54CD" w:rsidRDefault="008A54CD" w:rsidP="008A54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2.27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1313B490" w14:textId="788609C2" w:rsidR="008A54CD" w:rsidRPr="008A54CD" w:rsidRDefault="008A54CD" w:rsidP="008A54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Phòng Công nghệ Sinh học thực vật</w:t>
            </w:r>
          </w:p>
        </w:tc>
        <w:tc>
          <w:tcPr>
            <w:tcW w:w="4899" w:type="dxa"/>
            <w:shd w:val="clear" w:color="auto" w:fill="FFFFFF" w:themeFill="background1"/>
            <w:vAlign w:val="center"/>
          </w:tcPr>
          <w:p w14:paraId="049BDB49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Giàn đèn nuôi cấy mô</w:t>
            </w:r>
          </w:p>
          <w:p w14:paraId="6A384281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Buồng cấy vô trùng</w:t>
            </w:r>
          </w:p>
          <w:p w14:paraId="0B5C378B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Nồi hấp khử trùng</w:t>
            </w:r>
          </w:p>
          <w:p w14:paraId="6BCB7974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Tủ hút khí độc ErLap</w:t>
            </w:r>
          </w:p>
          <w:p w14:paraId="109FB42A" w14:textId="77FF4C8D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Đèn khử trùng UV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6BDB68A8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Khoa học tự nhiên</w:t>
            </w:r>
          </w:p>
          <w:p w14:paraId="5B4ADCE1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Sinh học</w:t>
            </w:r>
          </w:p>
          <w:p w14:paraId="62089AA6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  <w:p w14:paraId="17EBCE1F" w14:textId="7F21B641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Cử nhân Công nghệ Sinh học</w:t>
            </w:r>
          </w:p>
        </w:tc>
      </w:tr>
      <w:tr w:rsidR="008A54CD" w:rsidRPr="008A54CD" w14:paraId="66566C5C" w14:textId="77777777" w:rsidTr="008A54CD">
        <w:trPr>
          <w:trHeight w:val="466"/>
          <w:jc w:val="center"/>
        </w:trPr>
        <w:tc>
          <w:tcPr>
            <w:tcW w:w="738" w:type="dxa"/>
            <w:shd w:val="clear" w:color="auto" w:fill="FFFFFF" w:themeFill="background1"/>
            <w:vAlign w:val="center"/>
          </w:tcPr>
          <w:p w14:paraId="18AC0D33" w14:textId="77777777" w:rsidR="008A54CD" w:rsidRPr="008A54CD" w:rsidRDefault="008A54CD" w:rsidP="008A54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2.28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1B83241D" w14:textId="5318DE3D" w:rsidR="008A54CD" w:rsidRPr="008A54CD" w:rsidRDefault="008A54CD" w:rsidP="008A54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Phòng Hóa sinh</w:t>
            </w:r>
          </w:p>
        </w:tc>
        <w:tc>
          <w:tcPr>
            <w:tcW w:w="4899" w:type="dxa"/>
            <w:shd w:val="clear" w:color="auto" w:fill="FFFFFF" w:themeFill="background1"/>
          </w:tcPr>
          <w:p w14:paraId="734CB89B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Máy đo pH cầm tay</w:t>
            </w:r>
          </w:p>
          <w:p w14:paraId="615317E7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Bộ cất quay chân không</w:t>
            </w:r>
          </w:p>
          <w:p w14:paraId="4BC8F406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Máy chưng cất đạm</w:t>
            </w:r>
          </w:p>
          <w:p w14:paraId="774674BA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Máy đo độ nhớt</w:t>
            </w:r>
          </w:p>
          <w:p w14:paraId="64F8E8A6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Máy khuấy từ gia nhiệt</w:t>
            </w:r>
          </w:p>
          <w:p w14:paraId="3C02037E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6: Máy đo độ ẩm đất</w:t>
            </w:r>
          </w:p>
          <w:p w14:paraId="344CD4C9" w14:textId="77777777" w:rsidR="008A54CD" w:rsidRPr="008A54CD" w:rsidRDefault="008A54CD" w:rsidP="008A54CD">
            <w:pPr>
              <w:keepNext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7: Tủ hốt hút khí độc</w:t>
            </w:r>
          </w:p>
          <w:p w14:paraId="028BFEF6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8: Cân phân tích</w:t>
            </w:r>
          </w:p>
          <w:p w14:paraId="4FC0D1F9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9: Cân kĩ thuật</w:t>
            </w:r>
          </w:p>
          <w:p w14:paraId="3344168D" w14:textId="77777777" w:rsidR="008A54CD" w:rsidRPr="008A54CD" w:rsidRDefault="008A54CD" w:rsidP="008A54CD">
            <w:pPr>
              <w:keepNext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10: Bộ chiết Soxhlet</w:t>
            </w:r>
          </w:p>
          <w:p w14:paraId="5621E894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11: Tủ bảo quản mẫu BOD</w:t>
            </w:r>
          </w:p>
          <w:p w14:paraId="6DE448EF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12: Máy thử độ hòa tan</w:t>
            </w:r>
          </w:p>
          <w:p w14:paraId="3D176B1C" w14:textId="69CEEA7D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13: Tên thiết bị 13: Máy cô quay chân không WEV-1001V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4206AC61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Khoa học tự nhiên</w:t>
            </w:r>
          </w:p>
          <w:p w14:paraId="150FDF74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Sinh học</w:t>
            </w:r>
          </w:p>
          <w:p w14:paraId="1CFC334B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Hóa học</w:t>
            </w:r>
          </w:p>
          <w:p w14:paraId="12488909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  <w:p w14:paraId="03BDC802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Cử nhân Công nghệ Sinh học</w:t>
            </w:r>
          </w:p>
          <w:p w14:paraId="6E058F46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A54CD" w:rsidRPr="008A54CD" w14:paraId="0B3B8381" w14:textId="77777777" w:rsidTr="008A54CD">
        <w:trPr>
          <w:trHeight w:val="466"/>
          <w:jc w:val="center"/>
        </w:trPr>
        <w:tc>
          <w:tcPr>
            <w:tcW w:w="738" w:type="dxa"/>
            <w:shd w:val="clear" w:color="auto" w:fill="FFFFFF" w:themeFill="background1"/>
            <w:vAlign w:val="center"/>
          </w:tcPr>
          <w:p w14:paraId="1C87F00C" w14:textId="77777777" w:rsidR="008A54CD" w:rsidRPr="008A54CD" w:rsidRDefault="008A54CD" w:rsidP="008A54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2.29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2610C20B" w14:textId="2277790E" w:rsidR="008A54CD" w:rsidRPr="008A54CD" w:rsidRDefault="008A54CD" w:rsidP="008A54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Phòng Chuẩn bị mẫu</w:t>
            </w:r>
          </w:p>
        </w:tc>
        <w:tc>
          <w:tcPr>
            <w:tcW w:w="4899" w:type="dxa"/>
            <w:shd w:val="clear" w:color="auto" w:fill="FFFFFF" w:themeFill="background1"/>
          </w:tcPr>
          <w:p w14:paraId="2F6306AA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Máy cất nước 2 lần</w:t>
            </w:r>
          </w:p>
          <w:p w14:paraId="05036CFF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Bể ổn nhiệt</w:t>
            </w:r>
          </w:p>
          <w:p w14:paraId="6F791FD1" w14:textId="77777777" w:rsidR="008A54CD" w:rsidRPr="008A54CD" w:rsidRDefault="008A54CD" w:rsidP="008A54CD">
            <w:pPr>
              <w:keepNext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Tên thiết bị 3: Máy khuấy từ gia nhiệt</w:t>
            </w:r>
          </w:p>
          <w:p w14:paraId="14C68313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Bể rửa siêu âm</w:t>
            </w:r>
          </w:p>
          <w:p w14:paraId="1E9F23FB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Máy làm đã vảy</w:t>
            </w:r>
          </w:p>
          <w:p w14:paraId="5A3410E0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6: Máy ly tâm lạnh</w:t>
            </w:r>
          </w:p>
          <w:p w14:paraId="1A784029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7: Cân phân tích</w:t>
            </w:r>
          </w:p>
          <w:p w14:paraId="1242361F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8: Máy cất nước 01 lần</w:t>
            </w:r>
          </w:p>
          <w:p w14:paraId="1122F2D8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9: Bộ chiết Soxhlet</w:t>
            </w:r>
          </w:p>
          <w:p w14:paraId="04CB0910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10: Bộ làm mềm nước</w:t>
            </w:r>
          </w:p>
          <w:p w14:paraId="7C274DF3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11: Tủ hóa chất</w:t>
            </w:r>
          </w:p>
          <w:p w14:paraId="0AE66AC0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12: Máy khuấy từ 6 vị trí</w:t>
            </w:r>
          </w:p>
          <w:p w14:paraId="07947663" w14:textId="449A0AD0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13: Máy li tâm đa năng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0CB0A8AD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Sư phạm Khoa học tự nhiên</w:t>
            </w:r>
          </w:p>
          <w:p w14:paraId="70439DE8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Sư phạm Sinh học</w:t>
            </w:r>
          </w:p>
          <w:p w14:paraId="6D0DBBCC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Hóa học</w:t>
            </w:r>
          </w:p>
          <w:p w14:paraId="42EA7E51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  <w:p w14:paraId="4A0A6117" w14:textId="38FCB0FC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Cử nhân Công nghệ Sinh học</w:t>
            </w:r>
          </w:p>
        </w:tc>
      </w:tr>
      <w:tr w:rsidR="008A54CD" w:rsidRPr="008A54CD" w14:paraId="6DA8E71C" w14:textId="77777777" w:rsidTr="008A54CD">
        <w:trPr>
          <w:trHeight w:val="466"/>
          <w:jc w:val="center"/>
        </w:trPr>
        <w:tc>
          <w:tcPr>
            <w:tcW w:w="738" w:type="dxa"/>
            <w:shd w:val="clear" w:color="auto" w:fill="FFFFFF" w:themeFill="background1"/>
            <w:vAlign w:val="center"/>
          </w:tcPr>
          <w:p w14:paraId="05309EAB" w14:textId="77777777" w:rsidR="008A54CD" w:rsidRPr="008A54CD" w:rsidRDefault="008A54CD" w:rsidP="008A54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2.30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3543BF71" w14:textId="191223F2" w:rsidR="008A54CD" w:rsidRPr="008A54CD" w:rsidRDefault="008A54CD" w:rsidP="008A54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Phòng Bảo quản mẫu</w:t>
            </w:r>
          </w:p>
        </w:tc>
        <w:tc>
          <w:tcPr>
            <w:tcW w:w="4899" w:type="dxa"/>
            <w:shd w:val="clear" w:color="auto" w:fill="FFFFFF" w:themeFill="background1"/>
            <w:vAlign w:val="center"/>
          </w:tcPr>
          <w:p w14:paraId="7272CF2D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Tủ sấy</w:t>
            </w:r>
          </w:p>
          <w:p w14:paraId="3982E5C9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Tủ ấm</w:t>
            </w:r>
          </w:p>
          <w:p w14:paraId="6DB63459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Tủ bảo quản mẫu</w:t>
            </w:r>
          </w:p>
          <w:p w14:paraId="02031C7E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Tủ lạnh sâu</w:t>
            </w:r>
          </w:p>
          <w:p w14:paraId="4C68BF73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Tủ lạnh thường</w:t>
            </w:r>
          </w:p>
          <w:p w14:paraId="69858907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6: Tủ ấm BE 200</w:t>
            </w:r>
          </w:p>
          <w:p w14:paraId="42E6B1C0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7: Buồng khí hậu nhân tạo</w:t>
            </w:r>
          </w:p>
          <w:p w14:paraId="273DF548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8: Tủ lạnh sâu Frigo</w:t>
            </w:r>
          </w:p>
          <w:p w14:paraId="0EF79F87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9: Tủ lạnh Hitachi</w:t>
            </w:r>
          </w:p>
          <w:p w14:paraId="10D53DF0" w14:textId="4CAFC5C0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10: Tủ lạnh sâu - 80</w:t>
            </w: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1B54CDC8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Khoa học tự nhiên</w:t>
            </w:r>
          </w:p>
          <w:p w14:paraId="1F6731F2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Sinh học</w:t>
            </w:r>
          </w:p>
          <w:p w14:paraId="54F3E4E8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Hóa học</w:t>
            </w:r>
          </w:p>
          <w:p w14:paraId="2BA189E0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  <w:p w14:paraId="0E2CF468" w14:textId="6F3317EF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Cử nhân Công nghệ Sinh học</w:t>
            </w:r>
          </w:p>
        </w:tc>
      </w:tr>
      <w:tr w:rsidR="008A54CD" w:rsidRPr="008A54CD" w14:paraId="4B77B582" w14:textId="77777777" w:rsidTr="008A54CD">
        <w:trPr>
          <w:trHeight w:val="466"/>
          <w:jc w:val="center"/>
        </w:trPr>
        <w:tc>
          <w:tcPr>
            <w:tcW w:w="738" w:type="dxa"/>
            <w:shd w:val="clear" w:color="auto" w:fill="FFFFFF" w:themeFill="background1"/>
            <w:vAlign w:val="center"/>
          </w:tcPr>
          <w:p w14:paraId="03B71942" w14:textId="77777777" w:rsidR="008A54CD" w:rsidRPr="008A54CD" w:rsidRDefault="008A54CD" w:rsidP="008A54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2.31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2250A4A9" w14:textId="6A88FEA1" w:rsidR="008A54CD" w:rsidRPr="008A54CD" w:rsidRDefault="008A54CD" w:rsidP="008A54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Phòng sinh học phân tử</w:t>
            </w:r>
          </w:p>
        </w:tc>
        <w:tc>
          <w:tcPr>
            <w:tcW w:w="4899" w:type="dxa"/>
            <w:shd w:val="clear" w:color="auto" w:fill="FFFFFF" w:themeFill="background1"/>
          </w:tcPr>
          <w:p w14:paraId="44E10CD4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Máy PCR tốc độ nhanh</w:t>
            </w:r>
          </w:p>
          <w:p w14:paraId="08B5EEA5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Bộ điện di nằm</w:t>
            </w:r>
          </w:p>
          <w:p w14:paraId="4690EA4F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Nguồn điện di</w:t>
            </w:r>
          </w:p>
          <w:p w14:paraId="4079C5A5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Máy li tâm lạnh cỡ lớn</w:t>
            </w:r>
          </w:p>
          <w:p w14:paraId="1AA028D4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Máy li tâm loại nhỏ</w:t>
            </w:r>
          </w:p>
          <w:p w14:paraId="0D4B1759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6: Thiết bị nghiền mẫu</w:t>
            </w:r>
          </w:p>
          <w:p w14:paraId="14CB6C01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7: Cân phân tích</w:t>
            </w:r>
          </w:p>
          <w:p w14:paraId="5AFB1E74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8: Cân kỹ thuật</w:t>
            </w:r>
          </w:p>
          <w:p w14:paraId="6ECC3BE7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9: Máy lắc vortex</w:t>
            </w:r>
          </w:p>
          <w:p w14:paraId="2C22FF1C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10: Máy ủ mẫu</w:t>
            </w:r>
          </w:p>
          <w:p w14:paraId="55A1A81E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11: Bình nito lỏng 47 lít</w:t>
            </w:r>
          </w:p>
          <w:p w14:paraId="35BB63A9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12: Bình nito lỏng xách tay</w:t>
            </w:r>
          </w:p>
          <w:p w14:paraId="70EB1F49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13: Máy đo độ ẩm</w:t>
            </w:r>
          </w:p>
          <w:p w14:paraId="071C2C02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14: Máy đo nhiệt hồng ngoại</w:t>
            </w:r>
          </w:p>
          <w:p w14:paraId="5ED0FF33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15: Máy lắc tròn tốc độ chậm</w:t>
            </w:r>
          </w:p>
          <w:p w14:paraId="12DB2364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16: Tủ nuôi cấy vi sinh vật</w:t>
            </w:r>
          </w:p>
          <w:p w14:paraId="7BE98153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17: Máy đo cường độ quang hợp</w:t>
            </w:r>
          </w:p>
          <w:p w14:paraId="481350BA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18: Hệ thống chụp ảnh gel và xử lí hình ảnh</w:t>
            </w:r>
          </w:p>
          <w:p w14:paraId="280CC7EA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19: Kính hiển vi có adapter</w:t>
            </w:r>
          </w:p>
          <w:p w14:paraId="0D5E1568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20: Hệ thống đo quang phổ tử ngoại UV-VIS</w:t>
            </w:r>
          </w:p>
          <w:p w14:paraId="6D67EF80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21: Máy đo huỳnh quang diệp lục</w:t>
            </w:r>
          </w:p>
          <w:p w14:paraId="475BEE98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22: Máy đo diện tích lá</w:t>
            </w:r>
          </w:p>
          <w:p w14:paraId="2CDD290B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Tên thiết bị 23: Máy Sắc ký lỏng hiệu năng cao</w:t>
            </w:r>
          </w:p>
          <w:p w14:paraId="3B7C4D15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Tên thiết bị 24: Máy rung siêu âm </w:t>
            </w:r>
          </w:p>
          <w:p w14:paraId="2AA60069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25: Máy pH để bàn</w:t>
            </w:r>
          </w:p>
          <w:p w14:paraId="5CE89B80" w14:textId="3D6A978F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26: Bộ micropipet đơn kênh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3D451381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Sư phạm Khoa học tự nhiên</w:t>
            </w:r>
          </w:p>
          <w:p w14:paraId="1E0A0B71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Sinh học</w:t>
            </w:r>
          </w:p>
          <w:p w14:paraId="02659DC9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Hóa học</w:t>
            </w:r>
          </w:p>
          <w:p w14:paraId="0F62D02F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  <w:p w14:paraId="5CD95C56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Cử nhân Công nghệ Sinh học</w:t>
            </w:r>
          </w:p>
          <w:p w14:paraId="20828D69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A54CD" w:rsidRPr="008A54CD" w14:paraId="0B1B60D3" w14:textId="77777777" w:rsidTr="008A54CD">
        <w:trPr>
          <w:trHeight w:val="466"/>
          <w:jc w:val="center"/>
        </w:trPr>
        <w:tc>
          <w:tcPr>
            <w:tcW w:w="738" w:type="dxa"/>
            <w:shd w:val="clear" w:color="auto" w:fill="FFFFFF" w:themeFill="background1"/>
            <w:vAlign w:val="center"/>
          </w:tcPr>
          <w:p w14:paraId="4A7B1730" w14:textId="77777777" w:rsidR="008A54CD" w:rsidRPr="008A54CD" w:rsidRDefault="008A54CD" w:rsidP="008A54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2.32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6F3579E8" w14:textId="4DB2E6C2" w:rsidR="008A54CD" w:rsidRPr="008A54CD" w:rsidRDefault="008A54CD" w:rsidP="008A54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hAnsi="Times New Roman" w:cs="Times New Roman"/>
                <w:sz w:val="28"/>
                <w:szCs w:val="28"/>
              </w:rPr>
              <w:t>Phòng Công nghệ Sinh học về nấm ăn và nấm dược liệu</w:t>
            </w:r>
          </w:p>
        </w:tc>
        <w:tc>
          <w:tcPr>
            <w:tcW w:w="4899" w:type="dxa"/>
            <w:shd w:val="clear" w:color="auto" w:fill="FFFFFF" w:themeFill="background1"/>
            <w:vAlign w:val="center"/>
          </w:tcPr>
          <w:p w14:paraId="649724F4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Buồng cấy vô trùng</w:t>
            </w:r>
          </w:p>
          <w:p w14:paraId="1571969C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Máy lắc</w:t>
            </w:r>
          </w:p>
          <w:p w14:paraId="41AB9CB6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Tên thiết bị 3: Giàn để phôi, mẫu </w:t>
            </w:r>
          </w:p>
          <w:p w14:paraId="0E64677E" w14:textId="634B8E18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1592AD4C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Khoa học tự nhiên</w:t>
            </w:r>
          </w:p>
          <w:p w14:paraId="370EF315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Sinh học</w:t>
            </w:r>
          </w:p>
          <w:p w14:paraId="5390487D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Hóa học</w:t>
            </w:r>
          </w:p>
          <w:p w14:paraId="6139D7C6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  <w:p w14:paraId="0317A425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Cử nhân Công nghệ Sinh học</w:t>
            </w:r>
          </w:p>
          <w:p w14:paraId="6DD7CE89" w14:textId="6FA7DB3D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A54CD" w:rsidRPr="008A54CD" w14:paraId="72001ED6" w14:textId="77777777" w:rsidTr="008A54CD">
        <w:trPr>
          <w:trHeight w:val="466"/>
          <w:jc w:val="center"/>
        </w:trPr>
        <w:tc>
          <w:tcPr>
            <w:tcW w:w="738" w:type="dxa"/>
            <w:shd w:val="clear" w:color="auto" w:fill="FFFFFF" w:themeFill="background1"/>
            <w:vAlign w:val="center"/>
          </w:tcPr>
          <w:p w14:paraId="345E264A" w14:textId="77777777" w:rsidR="008A54CD" w:rsidRPr="008A54CD" w:rsidRDefault="008A54CD" w:rsidP="008A54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2.33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1AEFC219" w14:textId="636ED5A1" w:rsidR="008A54CD" w:rsidRPr="008A54CD" w:rsidRDefault="008A54CD" w:rsidP="008A54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hAnsi="Times New Roman" w:cs="Times New Roman"/>
                <w:sz w:val="28"/>
                <w:szCs w:val="28"/>
              </w:rPr>
              <w:t>Phòng nuôi trồng nấm ăn và nấm dược liệu</w:t>
            </w:r>
          </w:p>
        </w:tc>
        <w:tc>
          <w:tcPr>
            <w:tcW w:w="4899" w:type="dxa"/>
            <w:shd w:val="clear" w:color="auto" w:fill="FFFFFF" w:themeFill="background1"/>
            <w:vAlign w:val="center"/>
          </w:tcPr>
          <w:p w14:paraId="4926266E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Giàn để phôi nấm</w:t>
            </w:r>
          </w:p>
          <w:p w14:paraId="47F8FDDC" w14:textId="747D84C3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Hệ tưới nước phun sương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79A0D462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Khoa học tự nhiên</w:t>
            </w:r>
          </w:p>
          <w:p w14:paraId="2A00B980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Sinh học</w:t>
            </w:r>
          </w:p>
          <w:p w14:paraId="78D92DC0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Hóa học</w:t>
            </w:r>
          </w:p>
          <w:p w14:paraId="3EBD1F2D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  <w:p w14:paraId="7861E812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Cử nhân Công nghệ Sinh học</w:t>
            </w:r>
          </w:p>
          <w:p w14:paraId="5FEBBEB5" w14:textId="4544C0AF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A54CD" w:rsidRPr="008A54CD" w14:paraId="64BEFCB7" w14:textId="77777777" w:rsidTr="008A54CD">
        <w:trPr>
          <w:trHeight w:val="466"/>
          <w:jc w:val="center"/>
        </w:trPr>
        <w:tc>
          <w:tcPr>
            <w:tcW w:w="738" w:type="dxa"/>
            <w:shd w:val="clear" w:color="auto" w:fill="FFFFFF" w:themeFill="background1"/>
            <w:vAlign w:val="center"/>
          </w:tcPr>
          <w:p w14:paraId="09ABE5F7" w14:textId="77777777" w:rsidR="008A54CD" w:rsidRPr="008A54CD" w:rsidRDefault="008A54CD" w:rsidP="008A54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2.34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22A1EFB3" w14:textId="299B3AE8" w:rsidR="008A54CD" w:rsidRPr="008A54CD" w:rsidRDefault="008A54CD" w:rsidP="008A54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Phòng Công nghệ màng mỏng</w:t>
            </w:r>
          </w:p>
        </w:tc>
        <w:tc>
          <w:tcPr>
            <w:tcW w:w="4899" w:type="dxa"/>
            <w:shd w:val="clear" w:color="auto" w:fill="FFFFFF" w:themeFill="background1"/>
            <w:vAlign w:val="center"/>
          </w:tcPr>
          <w:p w14:paraId="6B6F5C8D" w14:textId="16061823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Hệ phún xạ Leybol Univex 400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4E9B393D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Vật lý</w:t>
            </w:r>
          </w:p>
          <w:p w14:paraId="3AE455DE" w14:textId="33EFACEF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</w:tc>
      </w:tr>
      <w:tr w:rsidR="008A54CD" w:rsidRPr="008A54CD" w14:paraId="271C5103" w14:textId="77777777" w:rsidTr="008A54CD">
        <w:trPr>
          <w:trHeight w:val="466"/>
          <w:jc w:val="center"/>
        </w:trPr>
        <w:tc>
          <w:tcPr>
            <w:tcW w:w="738" w:type="dxa"/>
            <w:shd w:val="clear" w:color="auto" w:fill="FFFFFF" w:themeFill="background1"/>
            <w:vAlign w:val="center"/>
          </w:tcPr>
          <w:p w14:paraId="0D8D0648" w14:textId="6EAEA7D3" w:rsidR="008A54CD" w:rsidRPr="008A54CD" w:rsidRDefault="008A54CD" w:rsidP="008A54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2.35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7636B5BF" w14:textId="0CCA1A27" w:rsidR="008A54CD" w:rsidRPr="008A54CD" w:rsidRDefault="008A54CD" w:rsidP="008A54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hAnsi="Times New Roman" w:cs="Times New Roman"/>
                <w:sz w:val="28"/>
                <w:szCs w:val="28"/>
              </w:rPr>
              <w:t>Phòng Ứng dụng Kỹ thuật và Công nghệ</w:t>
            </w:r>
          </w:p>
        </w:tc>
        <w:tc>
          <w:tcPr>
            <w:tcW w:w="4899" w:type="dxa"/>
            <w:shd w:val="clear" w:color="auto" w:fill="FFFFFF" w:themeFill="background1"/>
          </w:tcPr>
          <w:p w14:paraId="405A0F07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Máy nghiền động năng cao</w:t>
            </w:r>
          </w:p>
          <w:p w14:paraId="59FF569C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Máy ép thủy lực</w:t>
            </w:r>
          </w:p>
          <w:p w14:paraId="33AA7B0F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Tủ sấy 200 0C</w:t>
            </w:r>
          </w:p>
          <w:p w14:paraId="2E3FC6DE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Máy ép thủy lực mini</w:t>
            </w:r>
          </w:p>
          <w:p w14:paraId="5FBCF303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Hệ thiêu kết xung dòng điện plasma Labox 210</w:t>
            </w:r>
          </w:p>
          <w:p w14:paraId="2BE74611" w14:textId="6EC3950D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7: Hệ phân tích hạt nano SZ-100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603A0131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Vật lý</w:t>
            </w:r>
          </w:p>
          <w:p w14:paraId="6277C062" w14:textId="2C4C9D2D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</w:tc>
      </w:tr>
      <w:tr w:rsidR="008A54CD" w:rsidRPr="005C4858" w14:paraId="664237C6" w14:textId="77777777" w:rsidTr="008A54CD">
        <w:trPr>
          <w:trHeight w:val="466"/>
          <w:jc w:val="center"/>
        </w:trPr>
        <w:tc>
          <w:tcPr>
            <w:tcW w:w="738" w:type="dxa"/>
            <w:shd w:val="clear" w:color="auto" w:fill="FFFFFF" w:themeFill="background1"/>
            <w:vAlign w:val="center"/>
          </w:tcPr>
          <w:p w14:paraId="04A4340B" w14:textId="58CE1160" w:rsidR="008A54CD" w:rsidRPr="008A54CD" w:rsidRDefault="008A54CD" w:rsidP="008A54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2.36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2A6D3DC6" w14:textId="1236A22A" w:rsidR="008A54CD" w:rsidRPr="008A54CD" w:rsidRDefault="008A54CD" w:rsidP="008A54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Phòng Công nghệ nano</w:t>
            </w:r>
          </w:p>
        </w:tc>
        <w:tc>
          <w:tcPr>
            <w:tcW w:w="4899" w:type="dxa"/>
            <w:shd w:val="clear" w:color="auto" w:fill="FFFFFF" w:themeFill="background1"/>
            <w:vAlign w:val="center"/>
          </w:tcPr>
          <w:p w14:paraId="54F7DE6D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1: Lò xử lý nhiệt cho mẫu cứng</w:t>
            </w:r>
          </w:p>
          <w:p w14:paraId="441CEC24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2: Hệ thiêu kết Plasma</w:t>
            </w:r>
          </w:p>
          <w:p w14:paraId="249BF42D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3: Hệ ép mẫu</w:t>
            </w:r>
          </w:p>
          <w:p w14:paraId="0DF326B0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4: Hệ điện hóa</w:t>
            </w:r>
          </w:p>
          <w:p w14:paraId="441FD43A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5: Hệ nguội nhanh</w:t>
            </w:r>
          </w:p>
          <w:p w14:paraId="141D87F2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6: Hệ đo từ trễ</w:t>
            </w:r>
          </w:p>
          <w:p w14:paraId="4BF4FE58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7: Tổ khuếch đại tín hiệu</w:t>
            </w:r>
          </w:p>
          <w:p w14:paraId="10CE4EFD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8: Cân phân tích</w:t>
            </w:r>
          </w:p>
          <w:p w14:paraId="55B8EB4B" w14:textId="77777777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Tên thiết bị 9: Bể siêu âm</w:t>
            </w:r>
          </w:p>
          <w:p w14:paraId="3BE79C1D" w14:textId="32277C9B" w:rsidR="008A54CD" w:rsidRPr="008A54CD" w:rsidRDefault="008A54CD" w:rsidP="008A54CD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Tên thiết bị 10: Bộ cối chày mã não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2FE4106A" w14:textId="77777777" w:rsidR="008A54CD" w:rsidRPr="008A54CD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Sư phạm Vật lý</w:t>
            </w:r>
          </w:p>
          <w:p w14:paraId="3F5CCD71" w14:textId="5B567EA2" w:rsidR="008A54CD" w:rsidRPr="005C4858" w:rsidRDefault="008A54CD" w:rsidP="008A54CD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4CD">
              <w:rPr>
                <w:rFonts w:ascii="Times New Roman" w:eastAsia="Times New Roman" w:hAnsi="Times New Roman" w:cs="Times New Roman"/>
                <w:sz w:val="26"/>
                <w:szCs w:val="26"/>
              </w:rPr>
              <w:t>- Sư phạm Công nghệ</w:t>
            </w:r>
          </w:p>
        </w:tc>
      </w:tr>
    </w:tbl>
    <w:p w14:paraId="57A21644" w14:textId="77777777" w:rsidR="008A54CD" w:rsidRPr="008A54CD" w:rsidRDefault="008A54CD" w:rsidP="00554E03">
      <w:pPr>
        <w:pStyle w:val="Heading3"/>
        <w:jc w:val="both"/>
        <w:rPr>
          <w:rFonts w:ascii="Times New Roman" w:hAnsi="Times New Roman"/>
          <w:b w:val="0"/>
          <w:bCs w:val="0"/>
          <w:i/>
        </w:rPr>
      </w:pPr>
      <w:r w:rsidRPr="008A54CD">
        <w:rPr>
          <w:rFonts w:ascii="Times New Roman" w:hAnsi="Times New Roman"/>
          <w:b w:val="0"/>
          <w:bCs w:val="0"/>
          <w:i/>
        </w:rPr>
        <w:t>2.2.2. Thống kê về học liệu (giáo trình, học liệu, tài liệu, sách tham khảo, sách, tạp chí, cơ sở dữ liệu điện tử) trong thư viện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4653"/>
        <w:gridCol w:w="3767"/>
      </w:tblGrid>
      <w:tr w:rsidR="008A54CD" w:rsidRPr="008A54CD" w14:paraId="09C072DD" w14:textId="77777777" w:rsidTr="00394EB7">
        <w:trPr>
          <w:trHeight w:val="520"/>
        </w:trPr>
        <w:tc>
          <w:tcPr>
            <w:tcW w:w="652" w:type="dxa"/>
            <w:vAlign w:val="center"/>
          </w:tcPr>
          <w:p w14:paraId="003D2279" w14:textId="77777777" w:rsidR="008A54CD" w:rsidRPr="008A54CD" w:rsidRDefault="008A54CD" w:rsidP="008A54CD">
            <w:pPr>
              <w:pStyle w:val="Heading3"/>
              <w:spacing w:before="120" w:line="36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8A54CD">
              <w:rPr>
                <w:rFonts w:ascii="Times New Roman" w:hAnsi="Times New Roman"/>
                <w:iCs/>
                <w:lang w:val="en-US"/>
              </w:rPr>
              <w:t>TT</w:t>
            </w:r>
          </w:p>
        </w:tc>
        <w:tc>
          <w:tcPr>
            <w:tcW w:w="4653" w:type="dxa"/>
            <w:vAlign w:val="center"/>
          </w:tcPr>
          <w:p w14:paraId="4460216C" w14:textId="77777777" w:rsidR="008A54CD" w:rsidRPr="008A54CD" w:rsidRDefault="008A54CD" w:rsidP="008A54CD">
            <w:pPr>
              <w:pStyle w:val="Heading3"/>
              <w:spacing w:before="120" w:line="36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8A54CD">
              <w:rPr>
                <w:rFonts w:ascii="Times New Roman" w:hAnsi="Times New Roman"/>
                <w:iCs/>
                <w:lang w:val="en-US"/>
              </w:rPr>
              <w:t>Khối ngành đào tạo/nhóm nhanh</w:t>
            </w:r>
          </w:p>
        </w:tc>
        <w:tc>
          <w:tcPr>
            <w:tcW w:w="3767" w:type="dxa"/>
            <w:vAlign w:val="center"/>
          </w:tcPr>
          <w:p w14:paraId="36EEFF2F" w14:textId="77777777" w:rsidR="008A54CD" w:rsidRPr="008A54CD" w:rsidRDefault="008A54CD" w:rsidP="008A54CD">
            <w:pPr>
              <w:pStyle w:val="Heading3"/>
              <w:spacing w:before="120" w:line="36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8A54CD">
              <w:rPr>
                <w:rFonts w:ascii="Times New Roman" w:hAnsi="Times New Roman"/>
                <w:iCs/>
                <w:lang w:val="en-US"/>
              </w:rPr>
              <w:t>Số lượng</w:t>
            </w:r>
          </w:p>
        </w:tc>
      </w:tr>
      <w:tr w:rsidR="008A54CD" w:rsidRPr="008A54CD" w14:paraId="28E6040D" w14:textId="77777777" w:rsidTr="00394EB7">
        <w:trPr>
          <w:trHeight w:val="520"/>
        </w:trPr>
        <w:tc>
          <w:tcPr>
            <w:tcW w:w="652" w:type="dxa"/>
            <w:vAlign w:val="center"/>
          </w:tcPr>
          <w:p w14:paraId="37033205" w14:textId="77777777" w:rsidR="008A54CD" w:rsidRPr="008A54CD" w:rsidRDefault="008A54CD" w:rsidP="008A54CD">
            <w:pPr>
              <w:pStyle w:val="Heading3"/>
              <w:spacing w:before="120" w:line="360" w:lineRule="auto"/>
              <w:jc w:val="center"/>
              <w:rPr>
                <w:rFonts w:ascii="Times New Roman" w:hAnsi="Times New Roman"/>
                <w:b w:val="0"/>
                <w:bCs w:val="0"/>
                <w:iCs/>
                <w:lang w:val="en-US"/>
              </w:rPr>
            </w:pPr>
            <w:r w:rsidRPr="008A54CD">
              <w:rPr>
                <w:rFonts w:ascii="Times New Roman" w:hAnsi="Times New Roman"/>
                <w:b w:val="0"/>
                <w:bCs w:val="0"/>
                <w:iCs/>
                <w:lang w:val="en-US"/>
              </w:rPr>
              <w:t>1</w:t>
            </w:r>
          </w:p>
        </w:tc>
        <w:tc>
          <w:tcPr>
            <w:tcW w:w="4653" w:type="dxa"/>
            <w:vAlign w:val="center"/>
          </w:tcPr>
          <w:p w14:paraId="10A2CA54" w14:textId="77777777" w:rsidR="008A54CD" w:rsidRPr="008A54CD" w:rsidRDefault="008A54CD" w:rsidP="008A54CD">
            <w:pPr>
              <w:pStyle w:val="Heading3"/>
              <w:spacing w:before="120" w:line="360" w:lineRule="auto"/>
              <w:jc w:val="center"/>
              <w:rPr>
                <w:rFonts w:ascii="Times New Roman" w:hAnsi="Times New Roman"/>
                <w:b w:val="0"/>
                <w:bCs w:val="0"/>
                <w:iCs/>
                <w:lang w:val="en-US"/>
              </w:rPr>
            </w:pPr>
            <w:r w:rsidRPr="008A54CD">
              <w:rPr>
                <w:rFonts w:ascii="Times New Roman" w:hAnsi="Times New Roman"/>
                <w:b w:val="0"/>
                <w:bCs w:val="0"/>
                <w:iCs/>
                <w:lang w:val="en-US"/>
              </w:rPr>
              <w:t>Nhóm ngành I</w:t>
            </w:r>
          </w:p>
        </w:tc>
        <w:tc>
          <w:tcPr>
            <w:tcW w:w="3767" w:type="dxa"/>
            <w:vAlign w:val="center"/>
          </w:tcPr>
          <w:p w14:paraId="5038AA31" w14:textId="77777777" w:rsidR="008A54CD" w:rsidRPr="008A54CD" w:rsidRDefault="008A54CD" w:rsidP="008A54CD">
            <w:pPr>
              <w:pStyle w:val="Heading3"/>
              <w:spacing w:before="120" w:line="360" w:lineRule="auto"/>
              <w:jc w:val="center"/>
              <w:rPr>
                <w:rFonts w:ascii="Times New Roman" w:hAnsi="Times New Roman"/>
                <w:b w:val="0"/>
                <w:bCs w:val="0"/>
                <w:iCs/>
                <w:lang w:val="en-US"/>
              </w:rPr>
            </w:pPr>
            <w:r w:rsidRPr="008A54CD">
              <w:rPr>
                <w:rFonts w:ascii="Times New Roman" w:hAnsi="Times New Roman"/>
                <w:b w:val="0"/>
                <w:bCs w:val="0"/>
                <w:iCs/>
                <w:lang w:val="en-US"/>
              </w:rPr>
              <w:t>17.325</w:t>
            </w:r>
          </w:p>
        </w:tc>
      </w:tr>
      <w:tr w:rsidR="008A54CD" w:rsidRPr="008A54CD" w14:paraId="5B2F7166" w14:textId="77777777" w:rsidTr="00394EB7">
        <w:trPr>
          <w:trHeight w:val="520"/>
        </w:trPr>
        <w:tc>
          <w:tcPr>
            <w:tcW w:w="652" w:type="dxa"/>
            <w:vAlign w:val="center"/>
          </w:tcPr>
          <w:p w14:paraId="1B362FEE" w14:textId="77777777" w:rsidR="008A54CD" w:rsidRPr="008A54CD" w:rsidRDefault="008A54CD" w:rsidP="008A54CD">
            <w:pPr>
              <w:pStyle w:val="Heading3"/>
              <w:spacing w:before="120" w:line="360" w:lineRule="auto"/>
              <w:jc w:val="center"/>
              <w:rPr>
                <w:rFonts w:ascii="Times New Roman" w:hAnsi="Times New Roman"/>
                <w:b w:val="0"/>
                <w:bCs w:val="0"/>
                <w:iCs/>
                <w:lang w:val="en-US"/>
              </w:rPr>
            </w:pPr>
            <w:r w:rsidRPr="008A54CD">
              <w:rPr>
                <w:rFonts w:ascii="Times New Roman" w:hAnsi="Times New Roman"/>
                <w:b w:val="0"/>
                <w:bCs w:val="0"/>
                <w:iCs/>
                <w:lang w:val="en-US"/>
              </w:rPr>
              <w:t>2</w:t>
            </w:r>
          </w:p>
        </w:tc>
        <w:tc>
          <w:tcPr>
            <w:tcW w:w="4653" w:type="dxa"/>
            <w:vAlign w:val="center"/>
          </w:tcPr>
          <w:p w14:paraId="08D982B3" w14:textId="77777777" w:rsidR="008A54CD" w:rsidRPr="008A54CD" w:rsidRDefault="008A54CD" w:rsidP="008A54CD">
            <w:pPr>
              <w:pStyle w:val="Heading3"/>
              <w:spacing w:before="120" w:line="360" w:lineRule="auto"/>
              <w:jc w:val="center"/>
              <w:rPr>
                <w:rFonts w:ascii="Times New Roman" w:hAnsi="Times New Roman"/>
                <w:b w:val="0"/>
                <w:bCs w:val="0"/>
                <w:iCs/>
                <w:lang w:val="en-US"/>
              </w:rPr>
            </w:pPr>
            <w:r w:rsidRPr="008A54CD">
              <w:rPr>
                <w:rFonts w:ascii="Times New Roman" w:hAnsi="Times New Roman"/>
                <w:b w:val="0"/>
                <w:bCs w:val="0"/>
                <w:iCs/>
                <w:lang w:val="en-US"/>
              </w:rPr>
              <w:t>Nhóm ngành IV</w:t>
            </w:r>
          </w:p>
        </w:tc>
        <w:tc>
          <w:tcPr>
            <w:tcW w:w="3767" w:type="dxa"/>
            <w:vAlign w:val="center"/>
          </w:tcPr>
          <w:p w14:paraId="1B77BA36" w14:textId="77777777" w:rsidR="008A54CD" w:rsidRPr="008A54CD" w:rsidRDefault="008A54CD" w:rsidP="008A54CD">
            <w:pPr>
              <w:pStyle w:val="Heading3"/>
              <w:spacing w:before="120" w:line="360" w:lineRule="auto"/>
              <w:jc w:val="center"/>
              <w:rPr>
                <w:rFonts w:ascii="Times New Roman" w:hAnsi="Times New Roman"/>
                <w:b w:val="0"/>
                <w:bCs w:val="0"/>
                <w:iCs/>
                <w:lang w:val="en-US"/>
              </w:rPr>
            </w:pPr>
            <w:r w:rsidRPr="008A54CD">
              <w:rPr>
                <w:rFonts w:ascii="Times New Roman" w:hAnsi="Times New Roman"/>
                <w:b w:val="0"/>
                <w:bCs w:val="0"/>
                <w:iCs/>
                <w:lang w:val="en-US"/>
              </w:rPr>
              <w:t>6.367</w:t>
            </w:r>
          </w:p>
        </w:tc>
      </w:tr>
      <w:tr w:rsidR="008A54CD" w:rsidRPr="008A54CD" w14:paraId="13B7F44B" w14:textId="77777777" w:rsidTr="00394EB7">
        <w:trPr>
          <w:trHeight w:val="520"/>
        </w:trPr>
        <w:tc>
          <w:tcPr>
            <w:tcW w:w="652" w:type="dxa"/>
            <w:vAlign w:val="center"/>
          </w:tcPr>
          <w:p w14:paraId="461E3058" w14:textId="77777777" w:rsidR="008A54CD" w:rsidRPr="008A54CD" w:rsidRDefault="008A54CD" w:rsidP="008A54CD">
            <w:pPr>
              <w:pStyle w:val="Heading3"/>
              <w:spacing w:before="120" w:line="360" w:lineRule="auto"/>
              <w:jc w:val="center"/>
              <w:rPr>
                <w:rFonts w:ascii="Times New Roman" w:hAnsi="Times New Roman"/>
                <w:b w:val="0"/>
                <w:bCs w:val="0"/>
                <w:iCs/>
                <w:lang w:val="en-US"/>
              </w:rPr>
            </w:pPr>
            <w:r w:rsidRPr="008A54CD">
              <w:rPr>
                <w:rFonts w:ascii="Times New Roman" w:hAnsi="Times New Roman"/>
                <w:b w:val="0"/>
                <w:bCs w:val="0"/>
                <w:iCs/>
                <w:lang w:val="en-US"/>
              </w:rPr>
              <w:t>3</w:t>
            </w:r>
          </w:p>
        </w:tc>
        <w:tc>
          <w:tcPr>
            <w:tcW w:w="4653" w:type="dxa"/>
            <w:vAlign w:val="center"/>
          </w:tcPr>
          <w:p w14:paraId="0F317517" w14:textId="77777777" w:rsidR="008A54CD" w:rsidRPr="008A54CD" w:rsidRDefault="008A54CD" w:rsidP="008A54CD">
            <w:pPr>
              <w:pStyle w:val="Heading3"/>
              <w:spacing w:before="120" w:line="360" w:lineRule="auto"/>
              <w:jc w:val="center"/>
              <w:rPr>
                <w:rFonts w:ascii="Times New Roman" w:hAnsi="Times New Roman"/>
                <w:b w:val="0"/>
                <w:bCs w:val="0"/>
                <w:iCs/>
                <w:lang w:val="en-US"/>
              </w:rPr>
            </w:pPr>
            <w:r w:rsidRPr="008A54CD">
              <w:rPr>
                <w:rFonts w:ascii="Times New Roman" w:hAnsi="Times New Roman"/>
                <w:b w:val="0"/>
                <w:bCs w:val="0"/>
                <w:iCs/>
                <w:lang w:val="en-US"/>
              </w:rPr>
              <w:t>Nhóm ngành V</w:t>
            </w:r>
          </w:p>
        </w:tc>
        <w:tc>
          <w:tcPr>
            <w:tcW w:w="3767" w:type="dxa"/>
            <w:vAlign w:val="center"/>
          </w:tcPr>
          <w:p w14:paraId="7765B404" w14:textId="77777777" w:rsidR="008A54CD" w:rsidRPr="008A54CD" w:rsidRDefault="008A54CD" w:rsidP="008A54CD">
            <w:pPr>
              <w:pStyle w:val="Heading3"/>
              <w:spacing w:before="120" w:line="360" w:lineRule="auto"/>
              <w:jc w:val="center"/>
              <w:rPr>
                <w:rFonts w:ascii="Times New Roman" w:hAnsi="Times New Roman"/>
                <w:b w:val="0"/>
                <w:bCs w:val="0"/>
                <w:iCs/>
                <w:lang w:val="en-US"/>
              </w:rPr>
            </w:pPr>
            <w:r w:rsidRPr="008A54CD">
              <w:rPr>
                <w:rFonts w:ascii="Times New Roman" w:hAnsi="Times New Roman"/>
                <w:b w:val="0"/>
                <w:bCs w:val="0"/>
                <w:iCs/>
                <w:lang w:val="en-US"/>
              </w:rPr>
              <w:t>5,423</w:t>
            </w:r>
          </w:p>
        </w:tc>
      </w:tr>
      <w:tr w:rsidR="008A54CD" w:rsidRPr="008A54CD" w14:paraId="53A87422" w14:textId="77777777" w:rsidTr="00394EB7">
        <w:trPr>
          <w:trHeight w:val="547"/>
        </w:trPr>
        <w:tc>
          <w:tcPr>
            <w:tcW w:w="652" w:type="dxa"/>
            <w:vAlign w:val="center"/>
          </w:tcPr>
          <w:p w14:paraId="13239806" w14:textId="77777777" w:rsidR="008A54CD" w:rsidRPr="008A54CD" w:rsidRDefault="008A54CD" w:rsidP="008A54CD">
            <w:pPr>
              <w:pStyle w:val="Heading3"/>
              <w:spacing w:before="120" w:line="360" w:lineRule="auto"/>
              <w:jc w:val="center"/>
              <w:rPr>
                <w:rFonts w:ascii="Times New Roman" w:hAnsi="Times New Roman"/>
                <w:b w:val="0"/>
                <w:bCs w:val="0"/>
                <w:iCs/>
                <w:lang w:val="en-US"/>
              </w:rPr>
            </w:pPr>
            <w:r w:rsidRPr="008A54CD">
              <w:rPr>
                <w:rFonts w:ascii="Times New Roman" w:hAnsi="Times New Roman"/>
                <w:b w:val="0"/>
                <w:bCs w:val="0"/>
                <w:iCs/>
                <w:lang w:val="en-US"/>
              </w:rPr>
              <w:t>4</w:t>
            </w:r>
          </w:p>
        </w:tc>
        <w:tc>
          <w:tcPr>
            <w:tcW w:w="4653" w:type="dxa"/>
            <w:vAlign w:val="center"/>
          </w:tcPr>
          <w:p w14:paraId="578BC930" w14:textId="77777777" w:rsidR="008A54CD" w:rsidRPr="008A54CD" w:rsidRDefault="008A54CD" w:rsidP="008A54CD">
            <w:pPr>
              <w:pStyle w:val="Heading3"/>
              <w:spacing w:before="120" w:line="360" w:lineRule="auto"/>
              <w:jc w:val="center"/>
              <w:rPr>
                <w:rFonts w:ascii="Times New Roman" w:hAnsi="Times New Roman"/>
                <w:b w:val="0"/>
                <w:bCs w:val="0"/>
                <w:iCs/>
                <w:lang w:val="en-US"/>
              </w:rPr>
            </w:pPr>
            <w:r w:rsidRPr="008A54CD">
              <w:rPr>
                <w:rFonts w:ascii="Times New Roman" w:hAnsi="Times New Roman"/>
                <w:b w:val="0"/>
                <w:bCs w:val="0"/>
                <w:iCs/>
                <w:lang w:val="en-US"/>
              </w:rPr>
              <w:t>Nhóm ngành VII</w:t>
            </w:r>
          </w:p>
        </w:tc>
        <w:tc>
          <w:tcPr>
            <w:tcW w:w="3767" w:type="dxa"/>
            <w:vAlign w:val="center"/>
          </w:tcPr>
          <w:p w14:paraId="28B21A52" w14:textId="77777777" w:rsidR="008A54CD" w:rsidRPr="008A54CD" w:rsidRDefault="008A54CD" w:rsidP="008A54CD">
            <w:pPr>
              <w:pStyle w:val="Heading3"/>
              <w:spacing w:before="120" w:line="360" w:lineRule="auto"/>
              <w:jc w:val="center"/>
              <w:rPr>
                <w:rFonts w:ascii="Times New Roman" w:hAnsi="Times New Roman"/>
                <w:b w:val="0"/>
                <w:bCs w:val="0"/>
                <w:iCs/>
                <w:lang w:val="en-US"/>
              </w:rPr>
            </w:pPr>
            <w:r w:rsidRPr="008A54CD">
              <w:rPr>
                <w:rFonts w:ascii="Times New Roman" w:hAnsi="Times New Roman"/>
                <w:b w:val="0"/>
                <w:bCs w:val="0"/>
                <w:iCs/>
                <w:lang w:val="en-US"/>
              </w:rPr>
              <w:t>5,989</w:t>
            </w:r>
          </w:p>
        </w:tc>
      </w:tr>
    </w:tbl>
    <w:p w14:paraId="7FF09963" w14:textId="3C3C66C1" w:rsidR="008A54CD" w:rsidRPr="008A54CD" w:rsidRDefault="008A54CD" w:rsidP="008A54CD">
      <w:pPr>
        <w:pStyle w:val="Heading3"/>
        <w:spacing w:before="120" w:after="0" w:line="360" w:lineRule="auto"/>
        <w:ind w:firstLine="720"/>
        <w:jc w:val="both"/>
        <w:rPr>
          <w:rFonts w:ascii="Times New Roman" w:hAnsi="Times New Roman"/>
          <w:b w:val="0"/>
          <w:iCs/>
        </w:rPr>
      </w:pPr>
      <w:r w:rsidRPr="008A54CD">
        <w:rPr>
          <w:rFonts w:ascii="Times New Roman" w:hAnsi="Times New Roman"/>
          <w:b w:val="0"/>
          <w:iCs/>
          <w:lang w:val="en-US"/>
        </w:rPr>
        <w:t>Ngoài ra, nhà trường đã mua các cơ sở dữ liệu từ các nhà cung cấp như: Springer Link; Nhà xuất bản Elsevier; Proquest Central; Credo References; KQNC (Cục Thông tin khoa học và công nghệ quốc gia); STD (Cục Thông tin khoa học và công nghệ quốc gia),... Các đơn vị liên kết: Trung tâm Thông tin Tư liệu - Viện Hàn lâm Khoa học &amp; Công nghệ Việt Nam; Thư viện ĐHQG Hà Nội; Thư viện ĐH Sư phạm T</w:t>
      </w:r>
      <w:r>
        <w:rPr>
          <w:rFonts w:ascii="Times New Roman" w:hAnsi="Times New Roman"/>
          <w:b w:val="0"/>
          <w:iCs/>
          <w:lang w:val="en-US"/>
        </w:rPr>
        <w:t>P</w:t>
      </w:r>
      <w:r w:rsidRPr="008A54CD">
        <w:rPr>
          <w:rFonts w:ascii="Times New Roman" w:hAnsi="Times New Roman"/>
          <w:b w:val="0"/>
          <w:iCs/>
          <w:lang w:val="en-US"/>
        </w:rPr>
        <w:t xml:space="preserve">. Hồ Chí Minh,… phục vụ cho công tác nghiên cứu và học tập của cán bộ, nghiên cứu sinh, học viên và sinh viên.            </w:t>
      </w:r>
    </w:p>
    <w:p w14:paraId="4FFC975F" w14:textId="77777777" w:rsidR="008A54CD" w:rsidRDefault="008A54CD" w:rsidP="005C1100">
      <w:pPr>
        <w:pStyle w:val="Heading3"/>
        <w:spacing w:before="120" w:after="0" w:line="360" w:lineRule="auto"/>
        <w:jc w:val="both"/>
        <w:rPr>
          <w:rFonts w:ascii="Times New Roman" w:hAnsi="Times New Roman"/>
          <w:b w:val="0"/>
          <w:i/>
          <w:highlight w:val="yellow"/>
        </w:rPr>
      </w:pPr>
    </w:p>
    <w:p w14:paraId="6DDFDA63" w14:textId="77777777" w:rsidR="008A54CD" w:rsidRDefault="008A54CD" w:rsidP="005C1100">
      <w:pPr>
        <w:pStyle w:val="Heading3"/>
        <w:spacing w:before="120" w:after="0" w:line="360" w:lineRule="auto"/>
        <w:jc w:val="both"/>
        <w:rPr>
          <w:rFonts w:ascii="Times New Roman" w:hAnsi="Times New Roman"/>
          <w:b w:val="0"/>
          <w:i/>
          <w:highlight w:val="yellow"/>
        </w:rPr>
      </w:pPr>
    </w:p>
    <w:p w14:paraId="42552610" w14:textId="77777777" w:rsidR="008A54CD" w:rsidRDefault="008A54CD" w:rsidP="005C1100">
      <w:pPr>
        <w:pStyle w:val="Heading3"/>
        <w:spacing w:before="120" w:after="0" w:line="360" w:lineRule="auto"/>
        <w:jc w:val="both"/>
        <w:rPr>
          <w:rFonts w:ascii="Times New Roman" w:hAnsi="Times New Roman"/>
          <w:b w:val="0"/>
          <w:i/>
          <w:highlight w:val="yellow"/>
        </w:rPr>
      </w:pPr>
    </w:p>
    <w:p w14:paraId="7F95339D" w14:textId="72D6682B" w:rsidR="0074710A" w:rsidRDefault="00C11942" w:rsidP="005C1100">
      <w:pPr>
        <w:spacing w:before="24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74710A" w:rsidSect="000F1F6E">
          <w:pgSz w:w="11907" w:h="16840" w:code="9"/>
          <w:pgMar w:top="1134" w:right="1134" w:bottom="1134" w:left="1701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</w:p>
    <w:p w14:paraId="19EA03FA" w14:textId="5B825C50" w:rsidR="0074710A" w:rsidRDefault="00C11942" w:rsidP="005C4858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Danh sách giảng viên</w:t>
      </w:r>
      <w:r w:rsidR="00CE0684">
        <w:rPr>
          <w:rFonts w:ascii="Times New Roman" w:eastAsia="Times New Roman" w:hAnsi="Times New Roman" w:cs="Times New Roman"/>
          <w:b/>
          <w:sz w:val="28"/>
          <w:szCs w:val="28"/>
        </w:rPr>
        <w:t xml:space="preserve"> (toàn thời gian)</w:t>
      </w:r>
    </w:p>
    <w:p w14:paraId="41A74BF0" w14:textId="331C50FD" w:rsidR="0074710A" w:rsidRDefault="0074710A" w:rsidP="005C4858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708"/>
        <w:gridCol w:w="2831"/>
        <w:gridCol w:w="1276"/>
        <w:gridCol w:w="1559"/>
        <w:gridCol w:w="3685"/>
        <w:gridCol w:w="4537"/>
      </w:tblGrid>
      <w:tr w:rsidR="008E5420" w:rsidRPr="008E5420" w14:paraId="63B957A0" w14:textId="77777777" w:rsidTr="007276AF">
        <w:trPr>
          <w:trHeight w:val="1092"/>
        </w:trPr>
        <w:tc>
          <w:tcPr>
            <w:tcW w:w="708" w:type="dxa"/>
            <w:noWrap/>
            <w:vAlign w:val="center"/>
            <w:hideMark/>
          </w:tcPr>
          <w:p w14:paraId="5CE5A158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831" w:type="dxa"/>
            <w:noWrap/>
            <w:vAlign w:val="center"/>
            <w:hideMark/>
          </w:tcPr>
          <w:p w14:paraId="684D82CD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276" w:type="dxa"/>
            <w:vAlign w:val="center"/>
            <w:hideMark/>
          </w:tcPr>
          <w:p w14:paraId="2496A10E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Trình độ đào tạo</w:t>
            </w:r>
          </w:p>
        </w:tc>
        <w:tc>
          <w:tcPr>
            <w:tcW w:w="1559" w:type="dxa"/>
            <w:vAlign w:val="center"/>
            <w:hideMark/>
          </w:tcPr>
          <w:p w14:paraId="41AD4FD2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Chức danh khoa học (PGS)</w:t>
            </w:r>
          </w:p>
        </w:tc>
        <w:tc>
          <w:tcPr>
            <w:tcW w:w="3685" w:type="dxa"/>
            <w:noWrap/>
            <w:vAlign w:val="center"/>
            <w:hideMark/>
          </w:tcPr>
          <w:p w14:paraId="30DBF030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Chuyên môn được đào tạo cao nhất (chuyên ngành đào tạo trình độ thạc sĩ/tiến sĩ)</w:t>
            </w:r>
          </w:p>
        </w:tc>
        <w:tc>
          <w:tcPr>
            <w:tcW w:w="4537" w:type="dxa"/>
            <w:noWrap/>
            <w:vAlign w:val="center"/>
            <w:hideMark/>
          </w:tcPr>
          <w:p w14:paraId="351AE469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 ngành thạc sĩ</w:t>
            </w:r>
          </w:p>
        </w:tc>
      </w:tr>
      <w:tr w:rsidR="008E5420" w:rsidRPr="008E5420" w14:paraId="1312D6E0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58638567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1" w:type="dxa"/>
            <w:vAlign w:val="center"/>
            <w:hideMark/>
          </w:tcPr>
          <w:p w14:paraId="457E59FF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Lê Thị Lan Anh</w:t>
            </w:r>
          </w:p>
        </w:tc>
        <w:tc>
          <w:tcPr>
            <w:tcW w:w="1276" w:type="dxa"/>
            <w:vAlign w:val="center"/>
            <w:hideMark/>
          </w:tcPr>
          <w:p w14:paraId="384ACE49" w14:textId="07025790" w:rsidR="008E5420" w:rsidRPr="008E5420" w:rsidRDefault="007276AF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76AF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28D88696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Phó giáo sư</w:t>
            </w:r>
          </w:p>
        </w:tc>
        <w:tc>
          <w:tcPr>
            <w:tcW w:w="3685" w:type="dxa"/>
            <w:vAlign w:val="center"/>
            <w:hideMark/>
          </w:tcPr>
          <w:p w14:paraId="15AFE796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  <w:tc>
          <w:tcPr>
            <w:tcW w:w="4537" w:type="dxa"/>
            <w:noWrap/>
            <w:vAlign w:val="center"/>
            <w:hideMark/>
          </w:tcPr>
          <w:p w14:paraId="6CF877A5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</w:tr>
      <w:tr w:rsidR="008E5420" w:rsidRPr="008E5420" w14:paraId="589646E4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54CA126F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1" w:type="dxa"/>
            <w:vAlign w:val="center"/>
            <w:hideMark/>
          </w:tcPr>
          <w:p w14:paraId="0867C54D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Lê Thị Nguyên</w:t>
            </w:r>
          </w:p>
        </w:tc>
        <w:tc>
          <w:tcPr>
            <w:tcW w:w="1276" w:type="dxa"/>
            <w:vAlign w:val="center"/>
            <w:hideMark/>
          </w:tcPr>
          <w:p w14:paraId="49FC8FA9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79202F4A" w14:textId="62AAAC50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62C33579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  <w:tc>
          <w:tcPr>
            <w:tcW w:w="4537" w:type="dxa"/>
            <w:noWrap/>
            <w:vAlign w:val="center"/>
            <w:hideMark/>
          </w:tcPr>
          <w:p w14:paraId="455E9566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</w:tr>
      <w:tr w:rsidR="008E5420" w:rsidRPr="008E5420" w14:paraId="2539BAA2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182A74B1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1" w:type="dxa"/>
            <w:vAlign w:val="center"/>
            <w:hideMark/>
          </w:tcPr>
          <w:p w14:paraId="2BD2FF2F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Lê Thu Phương</w:t>
            </w:r>
          </w:p>
        </w:tc>
        <w:tc>
          <w:tcPr>
            <w:tcW w:w="1276" w:type="dxa"/>
            <w:vAlign w:val="center"/>
            <w:hideMark/>
          </w:tcPr>
          <w:p w14:paraId="572A6F1D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11F5975C" w14:textId="48A175BE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15BC6683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  <w:tc>
          <w:tcPr>
            <w:tcW w:w="4537" w:type="dxa"/>
            <w:noWrap/>
            <w:vAlign w:val="center"/>
            <w:hideMark/>
          </w:tcPr>
          <w:p w14:paraId="05D70725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</w:tr>
      <w:tr w:rsidR="008E5420" w:rsidRPr="008E5420" w14:paraId="5C54F81D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32B9A86D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1" w:type="dxa"/>
            <w:vAlign w:val="center"/>
            <w:hideMark/>
          </w:tcPr>
          <w:p w14:paraId="05EEDBD4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Duyên</w:t>
            </w:r>
          </w:p>
        </w:tc>
        <w:tc>
          <w:tcPr>
            <w:tcW w:w="1276" w:type="dxa"/>
            <w:vAlign w:val="center"/>
            <w:hideMark/>
          </w:tcPr>
          <w:p w14:paraId="04FF7673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576FCA54" w14:textId="752EDD73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76B1ED53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  <w:tc>
          <w:tcPr>
            <w:tcW w:w="4537" w:type="dxa"/>
            <w:noWrap/>
            <w:vAlign w:val="center"/>
            <w:hideMark/>
          </w:tcPr>
          <w:p w14:paraId="1BA9CE1D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</w:tr>
      <w:tr w:rsidR="008E5420" w:rsidRPr="008E5420" w14:paraId="46318D82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42BF589C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1" w:type="dxa"/>
            <w:vAlign w:val="center"/>
            <w:hideMark/>
          </w:tcPr>
          <w:p w14:paraId="2DD1697A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Văn Đệ</w:t>
            </w:r>
          </w:p>
        </w:tc>
        <w:tc>
          <w:tcPr>
            <w:tcW w:w="1276" w:type="dxa"/>
            <w:vAlign w:val="center"/>
            <w:hideMark/>
          </w:tcPr>
          <w:p w14:paraId="1A35E8F8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21373EAC" w14:textId="21F28668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5F6C1863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  <w:tc>
          <w:tcPr>
            <w:tcW w:w="4537" w:type="dxa"/>
            <w:noWrap/>
            <w:vAlign w:val="center"/>
            <w:hideMark/>
          </w:tcPr>
          <w:p w14:paraId="31CDFB61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</w:tr>
      <w:tr w:rsidR="008E5420" w:rsidRPr="008E5420" w14:paraId="7072835E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760E82D3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1" w:type="dxa"/>
            <w:vAlign w:val="center"/>
            <w:hideMark/>
          </w:tcPr>
          <w:p w14:paraId="7C91999E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Hương</w:t>
            </w:r>
          </w:p>
        </w:tc>
        <w:tc>
          <w:tcPr>
            <w:tcW w:w="1276" w:type="dxa"/>
            <w:vAlign w:val="center"/>
            <w:hideMark/>
          </w:tcPr>
          <w:p w14:paraId="1FE8D464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4228CBA2" w14:textId="701B008C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3218CE62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Khoa học giáo dục</w:t>
            </w:r>
          </w:p>
        </w:tc>
        <w:tc>
          <w:tcPr>
            <w:tcW w:w="4537" w:type="dxa"/>
            <w:noWrap/>
            <w:vAlign w:val="center"/>
            <w:hideMark/>
          </w:tcPr>
          <w:p w14:paraId="61074F1A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</w:tr>
      <w:tr w:rsidR="008E5420" w:rsidRPr="008E5420" w14:paraId="1EB4D936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74268EB4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1" w:type="dxa"/>
            <w:vAlign w:val="center"/>
            <w:hideMark/>
          </w:tcPr>
          <w:p w14:paraId="7FDAAD12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Tạ Thị Thanh Hoa</w:t>
            </w:r>
          </w:p>
        </w:tc>
        <w:tc>
          <w:tcPr>
            <w:tcW w:w="1276" w:type="dxa"/>
            <w:vAlign w:val="center"/>
            <w:hideMark/>
          </w:tcPr>
          <w:p w14:paraId="08085ED5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442AC228" w14:textId="56F0E09C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37675BE3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  <w:tc>
          <w:tcPr>
            <w:tcW w:w="4537" w:type="dxa"/>
            <w:noWrap/>
            <w:vAlign w:val="center"/>
            <w:hideMark/>
          </w:tcPr>
          <w:p w14:paraId="2293E494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</w:tr>
      <w:tr w:rsidR="008E5420" w:rsidRPr="008E5420" w14:paraId="01E8AE49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1AFD9F1F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31" w:type="dxa"/>
            <w:vAlign w:val="center"/>
            <w:hideMark/>
          </w:tcPr>
          <w:p w14:paraId="167D9724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Hà Anh</w:t>
            </w:r>
          </w:p>
        </w:tc>
        <w:tc>
          <w:tcPr>
            <w:tcW w:w="1276" w:type="dxa"/>
            <w:vAlign w:val="center"/>
            <w:hideMark/>
          </w:tcPr>
          <w:p w14:paraId="6D1B2852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45E6C328" w14:textId="71E5B449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40D9A8A1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  <w:tc>
          <w:tcPr>
            <w:tcW w:w="4537" w:type="dxa"/>
            <w:noWrap/>
            <w:vAlign w:val="center"/>
            <w:hideMark/>
          </w:tcPr>
          <w:p w14:paraId="6558274D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</w:tr>
      <w:tr w:rsidR="008E5420" w:rsidRPr="008E5420" w14:paraId="43D97DAD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5672DCEB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31" w:type="dxa"/>
            <w:vAlign w:val="center"/>
            <w:hideMark/>
          </w:tcPr>
          <w:p w14:paraId="6DEE31D3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Ngô Thị Trang</w:t>
            </w:r>
          </w:p>
        </w:tc>
        <w:tc>
          <w:tcPr>
            <w:tcW w:w="1276" w:type="dxa"/>
            <w:vAlign w:val="center"/>
            <w:hideMark/>
          </w:tcPr>
          <w:p w14:paraId="733CE23B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01BFF503" w14:textId="144238C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3C272611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và lịch sử giáo dục học</w:t>
            </w:r>
          </w:p>
        </w:tc>
        <w:tc>
          <w:tcPr>
            <w:tcW w:w="4537" w:type="dxa"/>
            <w:noWrap/>
            <w:vAlign w:val="center"/>
            <w:hideMark/>
          </w:tcPr>
          <w:p w14:paraId="35777BEA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</w:tr>
      <w:tr w:rsidR="008E5420" w:rsidRPr="008E5420" w14:paraId="2A4AF030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09B71C22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31" w:type="dxa"/>
            <w:vAlign w:val="center"/>
            <w:hideMark/>
          </w:tcPr>
          <w:p w14:paraId="4B63F899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Trần Thị Loan</w:t>
            </w:r>
          </w:p>
        </w:tc>
        <w:tc>
          <w:tcPr>
            <w:tcW w:w="1276" w:type="dxa"/>
            <w:vAlign w:val="center"/>
            <w:hideMark/>
          </w:tcPr>
          <w:p w14:paraId="7FBDC81E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2EB319EA" w14:textId="4B88DF44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27F5F8F5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và lịch sử giáo dục học</w:t>
            </w:r>
          </w:p>
        </w:tc>
        <w:tc>
          <w:tcPr>
            <w:tcW w:w="4537" w:type="dxa"/>
            <w:noWrap/>
            <w:vAlign w:val="center"/>
            <w:hideMark/>
          </w:tcPr>
          <w:p w14:paraId="52769550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</w:tr>
      <w:tr w:rsidR="008E5420" w:rsidRPr="008E5420" w14:paraId="2AEEE066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17ED17EA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31" w:type="dxa"/>
            <w:vAlign w:val="center"/>
            <w:hideMark/>
          </w:tcPr>
          <w:p w14:paraId="0F01463B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Giang</w:t>
            </w:r>
          </w:p>
        </w:tc>
        <w:tc>
          <w:tcPr>
            <w:tcW w:w="1276" w:type="dxa"/>
            <w:vAlign w:val="center"/>
            <w:hideMark/>
          </w:tcPr>
          <w:p w14:paraId="3714897B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29EAF70C" w14:textId="5CEA1DA6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36144626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Triết học</w:t>
            </w:r>
          </w:p>
        </w:tc>
        <w:tc>
          <w:tcPr>
            <w:tcW w:w="4537" w:type="dxa"/>
            <w:vAlign w:val="center"/>
            <w:hideMark/>
          </w:tcPr>
          <w:p w14:paraId="5A593263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</w:tr>
      <w:tr w:rsidR="008E5420" w:rsidRPr="008E5420" w14:paraId="224583A4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29237A21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31" w:type="dxa"/>
            <w:vAlign w:val="center"/>
            <w:hideMark/>
          </w:tcPr>
          <w:p w14:paraId="1605FE78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Lê Thị Ngọc Mai</w:t>
            </w:r>
          </w:p>
        </w:tc>
        <w:tc>
          <w:tcPr>
            <w:tcW w:w="1276" w:type="dxa"/>
            <w:vAlign w:val="center"/>
            <w:hideMark/>
          </w:tcPr>
          <w:p w14:paraId="4727CE47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5D2160F8" w14:textId="1C80635E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6491E880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  <w:tc>
          <w:tcPr>
            <w:tcW w:w="4537" w:type="dxa"/>
            <w:vAlign w:val="center"/>
            <w:hideMark/>
          </w:tcPr>
          <w:p w14:paraId="02C031DC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</w:tr>
      <w:tr w:rsidR="008E5420" w:rsidRPr="008E5420" w14:paraId="23F7AEBB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5FD7DF54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31" w:type="dxa"/>
            <w:vAlign w:val="center"/>
            <w:hideMark/>
          </w:tcPr>
          <w:p w14:paraId="3DD3BC4E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Đỗ Đức Hùng</w:t>
            </w:r>
          </w:p>
        </w:tc>
        <w:tc>
          <w:tcPr>
            <w:tcW w:w="1276" w:type="dxa"/>
            <w:vAlign w:val="center"/>
            <w:hideMark/>
          </w:tcPr>
          <w:p w14:paraId="73E866B7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35B97909" w14:textId="0470BC82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2765202B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  <w:tc>
          <w:tcPr>
            <w:tcW w:w="4537" w:type="dxa"/>
            <w:vAlign w:val="center"/>
            <w:hideMark/>
          </w:tcPr>
          <w:p w14:paraId="4299DE73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</w:tr>
      <w:tr w:rsidR="008E5420" w:rsidRPr="008E5420" w14:paraId="54FA0A85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6FF70450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31" w:type="dxa"/>
            <w:vAlign w:val="center"/>
            <w:hideMark/>
          </w:tcPr>
          <w:p w14:paraId="688B72E2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Lê Trường Sơn Chấn Hải</w:t>
            </w:r>
          </w:p>
        </w:tc>
        <w:tc>
          <w:tcPr>
            <w:tcW w:w="1276" w:type="dxa"/>
            <w:vAlign w:val="center"/>
            <w:hideMark/>
          </w:tcPr>
          <w:p w14:paraId="788D4C29" w14:textId="43EBEBB2" w:rsidR="008E5420" w:rsidRPr="008E5420" w:rsidRDefault="007276AF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76AF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5FAFC7D7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Phó giáo sư</w:t>
            </w:r>
          </w:p>
        </w:tc>
        <w:tc>
          <w:tcPr>
            <w:tcW w:w="3685" w:type="dxa"/>
            <w:vAlign w:val="center"/>
            <w:hideMark/>
          </w:tcPr>
          <w:p w14:paraId="75926230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  <w:tc>
          <w:tcPr>
            <w:tcW w:w="4537" w:type="dxa"/>
            <w:noWrap/>
            <w:vAlign w:val="center"/>
            <w:hideMark/>
          </w:tcPr>
          <w:p w14:paraId="6E2D253A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và phương pháp dạy học bộ môn</w:t>
            </w:r>
          </w:p>
        </w:tc>
      </w:tr>
      <w:tr w:rsidR="008E5420" w:rsidRPr="008E5420" w14:paraId="2FE2604A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17727240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831" w:type="dxa"/>
            <w:vAlign w:val="center"/>
            <w:hideMark/>
          </w:tcPr>
          <w:p w14:paraId="38961A79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Bùi Minh Đức</w:t>
            </w:r>
          </w:p>
        </w:tc>
        <w:tc>
          <w:tcPr>
            <w:tcW w:w="1276" w:type="dxa"/>
            <w:vAlign w:val="center"/>
            <w:hideMark/>
          </w:tcPr>
          <w:p w14:paraId="5FCBD6B4" w14:textId="4652CDAA" w:rsidR="008E5420" w:rsidRPr="008E5420" w:rsidRDefault="007276AF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76AF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29F8986D" w14:textId="034660F0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Phó giáo sư</w:t>
            </w:r>
          </w:p>
        </w:tc>
        <w:tc>
          <w:tcPr>
            <w:tcW w:w="3685" w:type="dxa"/>
            <w:vAlign w:val="center"/>
            <w:hideMark/>
          </w:tcPr>
          <w:p w14:paraId="40FC49B1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Khoa học giáo dục</w:t>
            </w:r>
          </w:p>
        </w:tc>
        <w:tc>
          <w:tcPr>
            <w:tcW w:w="4537" w:type="dxa"/>
            <w:noWrap/>
            <w:vAlign w:val="center"/>
            <w:hideMark/>
          </w:tcPr>
          <w:p w14:paraId="0DBD3D39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và phương pháp dạy học bộ môn</w:t>
            </w:r>
          </w:p>
        </w:tc>
      </w:tr>
      <w:tr w:rsidR="008E5420" w:rsidRPr="008E5420" w14:paraId="04B492D3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1A94D3A6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831" w:type="dxa"/>
            <w:vAlign w:val="center"/>
            <w:hideMark/>
          </w:tcPr>
          <w:p w14:paraId="368624DD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Quang Thuận</w:t>
            </w:r>
          </w:p>
        </w:tc>
        <w:tc>
          <w:tcPr>
            <w:tcW w:w="1276" w:type="dxa"/>
            <w:vAlign w:val="center"/>
            <w:hideMark/>
          </w:tcPr>
          <w:p w14:paraId="4A380056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6171D295" w14:textId="73FC72E8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66A89B2F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Khoa học giáo dục</w:t>
            </w:r>
          </w:p>
        </w:tc>
        <w:tc>
          <w:tcPr>
            <w:tcW w:w="4537" w:type="dxa"/>
            <w:noWrap/>
            <w:vAlign w:val="center"/>
            <w:hideMark/>
          </w:tcPr>
          <w:p w14:paraId="1FFB3F35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và phương pháp dạy học bộ môn</w:t>
            </w:r>
          </w:p>
        </w:tc>
      </w:tr>
      <w:tr w:rsidR="008E5420" w:rsidRPr="008E5420" w14:paraId="4121DF4A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1E714F78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831" w:type="dxa"/>
            <w:vAlign w:val="center"/>
            <w:hideMark/>
          </w:tcPr>
          <w:p w14:paraId="02FD5844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An Biên Thùy</w:t>
            </w:r>
          </w:p>
        </w:tc>
        <w:tc>
          <w:tcPr>
            <w:tcW w:w="1276" w:type="dxa"/>
            <w:vAlign w:val="center"/>
            <w:hideMark/>
          </w:tcPr>
          <w:p w14:paraId="2BA475AA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5F42BF9E" w14:textId="36D12A83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1EBDE778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Khoa học giáo dục</w:t>
            </w:r>
          </w:p>
        </w:tc>
        <w:tc>
          <w:tcPr>
            <w:tcW w:w="4537" w:type="dxa"/>
            <w:noWrap/>
            <w:vAlign w:val="center"/>
            <w:hideMark/>
          </w:tcPr>
          <w:p w14:paraId="333631D1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và phương pháp dạy học bộ môn</w:t>
            </w:r>
          </w:p>
        </w:tc>
      </w:tr>
      <w:tr w:rsidR="008E5420" w:rsidRPr="008E5420" w14:paraId="3FCAB288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4B7FF4D8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831" w:type="dxa"/>
            <w:noWrap/>
            <w:vAlign w:val="center"/>
            <w:hideMark/>
          </w:tcPr>
          <w:p w14:paraId="7E61B27C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Phạm Hà Thương</w:t>
            </w:r>
          </w:p>
        </w:tc>
        <w:tc>
          <w:tcPr>
            <w:tcW w:w="1276" w:type="dxa"/>
            <w:noWrap/>
            <w:vAlign w:val="center"/>
            <w:hideMark/>
          </w:tcPr>
          <w:p w14:paraId="30F2D185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noWrap/>
            <w:vAlign w:val="center"/>
            <w:hideMark/>
          </w:tcPr>
          <w:p w14:paraId="6E5CB4A1" w14:textId="1158C3BA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noWrap/>
            <w:vAlign w:val="center"/>
            <w:hideMark/>
          </w:tcPr>
          <w:p w14:paraId="758A721B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và phương pháp dạy học Văn - Tiếng Việt</w:t>
            </w:r>
          </w:p>
        </w:tc>
        <w:tc>
          <w:tcPr>
            <w:tcW w:w="4537" w:type="dxa"/>
            <w:noWrap/>
            <w:vAlign w:val="center"/>
            <w:hideMark/>
          </w:tcPr>
          <w:p w14:paraId="0468B3E9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và phương pháp dạy học bộ môn</w:t>
            </w:r>
          </w:p>
        </w:tc>
      </w:tr>
      <w:tr w:rsidR="008E5420" w:rsidRPr="008E5420" w14:paraId="601AC654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5E2FF0C8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831" w:type="dxa"/>
            <w:vAlign w:val="center"/>
            <w:hideMark/>
          </w:tcPr>
          <w:p w14:paraId="410BC180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Vũ Tuấn Anh</w:t>
            </w:r>
          </w:p>
        </w:tc>
        <w:tc>
          <w:tcPr>
            <w:tcW w:w="1276" w:type="dxa"/>
            <w:vAlign w:val="center"/>
            <w:hideMark/>
          </w:tcPr>
          <w:p w14:paraId="244C4335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1CBAFDC1" w14:textId="15596BC6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4CA5A31D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  <w:tc>
          <w:tcPr>
            <w:tcW w:w="4537" w:type="dxa"/>
            <w:noWrap/>
            <w:vAlign w:val="center"/>
            <w:hideMark/>
          </w:tcPr>
          <w:p w14:paraId="12ABB3BB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và phương pháp dạy học bộ môn</w:t>
            </w:r>
          </w:p>
        </w:tc>
      </w:tr>
      <w:tr w:rsidR="008E5420" w:rsidRPr="008E5420" w14:paraId="7D13D7A5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7E376399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31" w:type="dxa"/>
            <w:vAlign w:val="center"/>
            <w:hideMark/>
          </w:tcPr>
          <w:p w14:paraId="241CC5AC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Thu Hồng</w:t>
            </w:r>
          </w:p>
        </w:tc>
        <w:tc>
          <w:tcPr>
            <w:tcW w:w="1276" w:type="dxa"/>
            <w:vAlign w:val="center"/>
            <w:hideMark/>
          </w:tcPr>
          <w:p w14:paraId="2CDB99D1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7FA8B260" w14:textId="22883D0F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05D009B6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  <w:tc>
          <w:tcPr>
            <w:tcW w:w="4537" w:type="dxa"/>
            <w:noWrap/>
            <w:vAlign w:val="center"/>
            <w:hideMark/>
          </w:tcPr>
          <w:p w14:paraId="4367B83D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và phương pháp dạy học bộ môn</w:t>
            </w:r>
          </w:p>
        </w:tc>
      </w:tr>
      <w:tr w:rsidR="008E5420" w:rsidRPr="008E5420" w14:paraId="509034CD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7D44CCD3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831" w:type="dxa"/>
            <w:vAlign w:val="center"/>
            <w:hideMark/>
          </w:tcPr>
          <w:p w14:paraId="714F4E22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Lê Xuân Điệp</w:t>
            </w:r>
          </w:p>
        </w:tc>
        <w:tc>
          <w:tcPr>
            <w:tcW w:w="1276" w:type="dxa"/>
            <w:vAlign w:val="center"/>
            <w:hideMark/>
          </w:tcPr>
          <w:p w14:paraId="122142DE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210EFD4A" w14:textId="5F9B2FC8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5717D407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Khoa học giáo dục</w:t>
            </w:r>
          </w:p>
        </w:tc>
        <w:tc>
          <w:tcPr>
            <w:tcW w:w="4537" w:type="dxa"/>
            <w:noWrap/>
            <w:vAlign w:val="center"/>
            <w:hideMark/>
          </w:tcPr>
          <w:p w14:paraId="246BA470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và phương pháp dạy học bộ môn</w:t>
            </w:r>
          </w:p>
        </w:tc>
      </w:tr>
      <w:tr w:rsidR="008E5420" w:rsidRPr="008E5420" w14:paraId="73E16BC1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47468DB0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831" w:type="dxa"/>
            <w:vAlign w:val="center"/>
            <w:hideMark/>
          </w:tcPr>
          <w:p w14:paraId="0D018F94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Hà Minh Dịu</w:t>
            </w:r>
          </w:p>
        </w:tc>
        <w:tc>
          <w:tcPr>
            <w:tcW w:w="1276" w:type="dxa"/>
            <w:vAlign w:val="center"/>
            <w:hideMark/>
          </w:tcPr>
          <w:p w14:paraId="1DFC1674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6AF6297E" w14:textId="5F84E27F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00A2C050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  <w:tc>
          <w:tcPr>
            <w:tcW w:w="4537" w:type="dxa"/>
            <w:noWrap/>
            <w:vAlign w:val="center"/>
            <w:hideMark/>
          </w:tcPr>
          <w:p w14:paraId="029A48A4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và phương pháp dạy học bộ môn</w:t>
            </w:r>
          </w:p>
        </w:tc>
      </w:tr>
      <w:tr w:rsidR="008E5420" w:rsidRPr="008E5420" w14:paraId="15C08482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29EFC374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831" w:type="dxa"/>
            <w:vAlign w:val="center"/>
            <w:hideMark/>
          </w:tcPr>
          <w:p w14:paraId="5B38E61E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Kiều Phương Hảo</w:t>
            </w:r>
          </w:p>
        </w:tc>
        <w:tc>
          <w:tcPr>
            <w:tcW w:w="1276" w:type="dxa"/>
            <w:vAlign w:val="center"/>
            <w:hideMark/>
          </w:tcPr>
          <w:p w14:paraId="660A621F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37631CB3" w14:textId="07F20FFC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7050C5E8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và Phương pháp dạy học bộ môn Hóa học</w:t>
            </w:r>
          </w:p>
        </w:tc>
        <w:tc>
          <w:tcPr>
            <w:tcW w:w="4537" w:type="dxa"/>
            <w:noWrap/>
            <w:vAlign w:val="center"/>
            <w:hideMark/>
          </w:tcPr>
          <w:p w14:paraId="5D7612EA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và phương pháp dạy học bộ môn</w:t>
            </w:r>
          </w:p>
        </w:tc>
      </w:tr>
      <w:tr w:rsidR="008E5420" w:rsidRPr="008E5420" w14:paraId="260DB662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15A83F7A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2831" w:type="dxa"/>
            <w:vAlign w:val="center"/>
            <w:hideMark/>
          </w:tcPr>
          <w:p w14:paraId="4A618637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Chu Văn Tiềm</w:t>
            </w:r>
          </w:p>
        </w:tc>
        <w:tc>
          <w:tcPr>
            <w:tcW w:w="1276" w:type="dxa"/>
            <w:vAlign w:val="center"/>
            <w:hideMark/>
          </w:tcPr>
          <w:p w14:paraId="7F613769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4F97ABE2" w14:textId="6C5BF4F6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08A9D6F2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và Phương pháp dạy học bộ môn Hóa học</w:t>
            </w:r>
          </w:p>
        </w:tc>
        <w:tc>
          <w:tcPr>
            <w:tcW w:w="4537" w:type="dxa"/>
            <w:noWrap/>
            <w:vAlign w:val="center"/>
            <w:hideMark/>
          </w:tcPr>
          <w:p w14:paraId="19AD3D19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và phương pháp dạy học bộ môn</w:t>
            </w:r>
          </w:p>
        </w:tc>
      </w:tr>
      <w:tr w:rsidR="008E5420" w:rsidRPr="008E5420" w14:paraId="26803905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771AA052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831" w:type="dxa"/>
            <w:vAlign w:val="center"/>
            <w:hideMark/>
          </w:tcPr>
          <w:p w14:paraId="3D8E260F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Văn Đại</w:t>
            </w:r>
          </w:p>
        </w:tc>
        <w:tc>
          <w:tcPr>
            <w:tcW w:w="1276" w:type="dxa"/>
            <w:vAlign w:val="center"/>
            <w:hideMark/>
          </w:tcPr>
          <w:p w14:paraId="591BBAFA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17E0DFE4" w14:textId="1ED166F9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28F9E3DA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và Phương pháp dạy học bộ môn Hóa học</w:t>
            </w:r>
          </w:p>
        </w:tc>
        <w:tc>
          <w:tcPr>
            <w:tcW w:w="4537" w:type="dxa"/>
            <w:noWrap/>
            <w:vAlign w:val="center"/>
            <w:hideMark/>
          </w:tcPr>
          <w:p w14:paraId="41E91966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và phương pháp dạy học bộ môn</w:t>
            </w:r>
          </w:p>
        </w:tc>
      </w:tr>
      <w:tr w:rsidR="008E5420" w:rsidRPr="008E5420" w14:paraId="576F0078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20183BED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831" w:type="dxa"/>
            <w:vAlign w:val="center"/>
            <w:hideMark/>
          </w:tcPr>
          <w:p w14:paraId="4190EE1D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Đặng Thị Thùy Dung</w:t>
            </w:r>
          </w:p>
        </w:tc>
        <w:tc>
          <w:tcPr>
            <w:tcW w:w="1276" w:type="dxa"/>
            <w:vAlign w:val="center"/>
            <w:hideMark/>
          </w:tcPr>
          <w:p w14:paraId="19226FE9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592C044D" w14:textId="62681D9F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08ADE2D4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Lý luận và phương pháp dạy học bộ môn Lịch sử </w:t>
            </w:r>
          </w:p>
        </w:tc>
        <w:tc>
          <w:tcPr>
            <w:tcW w:w="4537" w:type="dxa"/>
            <w:noWrap/>
            <w:vAlign w:val="center"/>
            <w:hideMark/>
          </w:tcPr>
          <w:p w14:paraId="65465D1D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và phương pháp dạy học bộ môn</w:t>
            </w:r>
          </w:p>
        </w:tc>
      </w:tr>
      <w:tr w:rsidR="008E5420" w:rsidRPr="008E5420" w14:paraId="00105490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5871DAC0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831" w:type="dxa"/>
            <w:vAlign w:val="center"/>
            <w:hideMark/>
          </w:tcPr>
          <w:p w14:paraId="50207243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Hán Thị Hương Thủy</w:t>
            </w:r>
          </w:p>
        </w:tc>
        <w:tc>
          <w:tcPr>
            <w:tcW w:w="1276" w:type="dxa"/>
            <w:vAlign w:val="center"/>
            <w:hideMark/>
          </w:tcPr>
          <w:p w14:paraId="45C75B0D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0BFCE60E" w14:textId="4F453B52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001262E2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và Phương pháp dạy học bộ môn Vật lý</w:t>
            </w:r>
          </w:p>
        </w:tc>
        <w:tc>
          <w:tcPr>
            <w:tcW w:w="4537" w:type="dxa"/>
            <w:noWrap/>
            <w:vAlign w:val="center"/>
            <w:hideMark/>
          </w:tcPr>
          <w:p w14:paraId="2311E1CE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và phương pháp dạy học bộ môn</w:t>
            </w:r>
          </w:p>
        </w:tc>
      </w:tr>
      <w:tr w:rsidR="008E5420" w:rsidRPr="008E5420" w14:paraId="5D86FDD6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0D88B8AF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831" w:type="dxa"/>
            <w:vAlign w:val="center"/>
            <w:hideMark/>
          </w:tcPr>
          <w:p w14:paraId="1A434404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Ngọc Tuấn</w:t>
            </w:r>
          </w:p>
        </w:tc>
        <w:tc>
          <w:tcPr>
            <w:tcW w:w="1276" w:type="dxa"/>
            <w:vAlign w:val="center"/>
            <w:hideMark/>
          </w:tcPr>
          <w:p w14:paraId="3937E689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3093E771" w14:textId="2E019B79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3522B371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và Phương pháp dạy học bộ môn KTCN</w:t>
            </w:r>
          </w:p>
        </w:tc>
        <w:tc>
          <w:tcPr>
            <w:tcW w:w="4537" w:type="dxa"/>
            <w:noWrap/>
            <w:vAlign w:val="center"/>
            <w:hideMark/>
          </w:tcPr>
          <w:p w14:paraId="4258A38C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và phương pháp dạy học bộ môn</w:t>
            </w:r>
          </w:p>
        </w:tc>
      </w:tr>
      <w:tr w:rsidR="008E5420" w:rsidRPr="008E5420" w14:paraId="63BF00F1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1EC4DBA0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831" w:type="dxa"/>
            <w:vAlign w:val="center"/>
            <w:hideMark/>
          </w:tcPr>
          <w:p w14:paraId="51575895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Việt Nga</w:t>
            </w:r>
          </w:p>
        </w:tc>
        <w:tc>
          <w:tcPr>
            <w:tcW w:w="1276" w:type="dxa"/>
            <w:vAlign w:val="center"/>
            <w:hideMark/>
          </w:tcPr>
          <w:p w14:paraId="60E1B296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4D8D066C" w14:textId="0EB62CE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363C4696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và Phương pháp dạy học bộ môn Sinh học</w:t>
            </w:r>
          </w:p>
        </w:tc>
        <w:tc>
          <w:tcPr>
            <w:tcW w:w="4537" w:type="dxa"/>
            <w:noWrap/>
            <w:vAlign w:val="center"/>
            <w:hideMark/>
          </w:tcPr>
          <w:p w14:paraId="00E1712A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và phương pháp dạy học bộ môn</w:t>
            </w:r>
          </w:p>
        </w:tc>
      </w:tr>
      <w:tr w:rsidR="008E5420" w:rsidRPr="008E5420" w14:paraId="6B56D209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31940F98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831" w:type="dxa"/>
            <w:vAlign w:val="center"/>
            <w:hideMark/>
          </w:tcPr>
          <w:p w14:paraId="2CD2054A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Đỗ Thị Tố Như</w:t>
            </w:r>
          </w:p>
        </w:tc>
        <w:tc>
          <w:tcPr>
            <w:tcW w:w="1276" w:type="dxa"/>
            <w:vAlign w:val="center"/>
            <w:hideMark/>
          </w:tcPr>
          <w:p w14:paraId="0387DFBD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0E9F1A26" w14:textId="7DE55961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08BAD809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và Phương pháp dạy học bộ môn Sinh học</w:t>
            </w:r>
          </w:p>
        </w:tc>
        <w:tc>
          <w:tcPr>
            <w:tcW w:w="4537" w:type="dxa"/>
            <w:noWrap/>
            <w:vAlign w:val="center"/>
            <w:hideMark/>
          </w:tcPr>
          <w:p w14:paraId="76EFDF4F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và phương pháp dạy học bộ môn</w:t>
            </w:r>
          </w:p>
        </w:tc>
      </w:tr>
      <w:tr w:rsidR="008E5420" w:rsidRPr="008E5420" w14:paraId="4B8A684F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7CC4893E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831" w:type="dxa"/>
            <w:vAlign w:val="center"/>
            <w:hideMark/>
          </w:tcPr>
          <w:p w14:paraId="08EE5618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Đào Thị Hoa</w:t>
            </w:r>
          </w:p>
        </w:tc>
        <w:tc>
          <w:tcPr>
            <w:tcW w:w="1276" w:type="dxa"/>
            <w:vAlign w:val="center"/>
            <w:hideMark/>
          </w:tcPr>
          <w:p w14:paraId="025EB36E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0616450D" w14:textId="62A2D8AB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1F63BF25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LL và PPDH bộ môn Toán </w:t>
            </w:r>
          </w:p>
        </w:tc>
        <w:tc>
          <w:tcPr>
            <w:tcW w:w="4537" w:type="dxa"/>
            <w:noWrap/>
            <w:vAlign w:val="center"/>
            <w:hideMark/>
          </w:tcPr>
          <w:p w14:paraId="7406FFA6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và phương pháp dạy học bộ môn</w:t>
            </w:r>
          </w:p>
        </w:tc>
      </w:tr>
      <w:tr w:rsidR="008E5420" w:rsidRPr="008E5420" w14:paraId="72270567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17D072D9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831" w:type="dxa"/>
            <w:vAlign w:val="center"/>
            <w:hideMark/>
          </w:tcPr>
          <w:p w14:paraId="558FA389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Phạm Thị Hồng Hạnh</w:t>
            </w:r>
          </w:p>
        </w:tc>
        <w:tc>
          <w:tcPr>
            <w:tcW w:w="1276" w:type="dxa"/>
            <w:vAlign w:val="center"/>
            <w:hideMark/>
          </w:tcPr>
          <w:p w14:paraId="6EA7F8FC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3D07C8DE" w14:textId="1C5F10D5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6EB1C716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phương pháp dạy học Toán</w:t>
            </w:r>
          </w:p>
        </w:tc>
        <w:tc>
          <w:tcPr>
            <w:tcW w:w="4537" w:type="dxa"/>
            <w:noWrap/>
            <w:vAlign w:val="center"/>
            <w:hideMark/>
          </w:tcPr>
          <w:p w14:paraId="7969FD4A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và phương pháp dạy học bộ môn</w:t>
            </w:r>
          </w:p>
        </w:tc>
      </w:tr>
      <w:tr w:rsidR="008E5420" w:rsidRPr="008E5420" w14:paraId="59F5D07B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5E0734A1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831" w:type="dxa"/>
            <w:vAlign w:val="center"/>
            <w:hideMark/>
          </w:tcPr>
          <w:p w14:paraId="69DD5E13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Phạm Thị Diệu Thùy</w:t>
            </w:r>
          </w:p>
        </w:tc>
        <w:tc>
          <w:tcPr>
            <w:tcW w:w="1276" w:type="dxa"/>
            <w:vAlign w:val="center"/>
            <w:hideMark/>
          </w:tcPr>
          <w:p w14:paraId="6112B20A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254517C8" w14:textId="061586C3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66AE0794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và phương pháp dạy học Toán</w:t>
            </w:r>
          </w:p>
        </w:tc>
        <w:tc>
          <w:tcPr>
            <w:tcW w:w="4537" w:type="dxa"/>
            <w:noWrap/>
            <w:vAlign w:val="center"/>
            <w:hideMark/>
          </w:tcPr>
          <w:p w14:paraId="01C0BBEB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và phương pháp dạy học bộ môn</w:t>
            </w:r>
          </w:p>
        </w:tc>
      </w:tr>
      <w:tr w:rsidR="008E5420" w:rsidRPr="008E5420" w14:paraId="0B13283F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464BDBAC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831" w:type="dxa"/>
            <w:vAlign w:val="center"/>
            <w:hideMark/>
          </w:tcPr>
          <w:p w14:paraId="4B3653CA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Phạm Kiều Anh</w:t>
            </w:r>
          </w:p>
        </w:tc>
        <w:tc>
          <w:tcPr>
            <w:tcW w:w="1276" w:type="dxa"/>
            <w:vAlign w:val="center"/>
            <w:hideMark/>
          </w:tcPr>
          <w:p w14:paraId="72CFD02B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2971F876" w14:textId="02DF8FFB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14557DA5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Khoa học Giáo dục </w:t>
            </w:r>
          </w:p>
        </w:tc>
        <w:tc>
          <w:tcPr>
            <w:tcW w:w="4537" w:type="dxa"/>
            <w:noWrap/>
            <w:vAlign w:val="center"/>
            <w:hideMark/>
          </w:tcPr>
          <w:p w14:paraId="5C06C728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và phương pháp dạy học bộ môn</w:t>
            </w:r>
          </w:p>
        </w:tc>
      </w:tr>
      <w:tr w:rsidR="008E5420" w:rsidRPr="008E5420" w14:paraId="3F5AB499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78FB9CC6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831" w:type="dxa"/>
            <w:vAlign w:val="center"/>
            <w:hideMark/>
          </w:tcPr>
          <w:p w14:paraId="72DC81C8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Trần Thị Hạnh Phương</w:t>
            </w:r>
          </w:p>
        </w:tc>
        <w:tc>
          <w:tcPr>
            <w:tcW w:w="1276" w:type="dxa"/>
            <w:vAlign w:val="center"/>
            <w:hideMark/>
          </w:tcPr>
          <w:p w14:paraId="09B5CFB9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1EEEAA40" w14:textId="55A338F2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45061C03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  <w:tc>
          <w:tcPr>
            <w:tcW w:w="4537" w:type="dxa"/>
            <w:noWrap/>
            <w:vAlign w:val="center"/>
            <w:hideMark/>
          </w:tcPr>
          <w:p w14:paraId="7FDC3E9B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và phương pháp dạy học bộ môn</w:t>
            </w:r>
          </w:p>
        </w:tc>
      </w:tr>
      <w:tr w:rsidR="008E5420" w:rsidRPr="008E5420" w14:paraId="65345AE1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15CF27D4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831" w:type="dxa"/>
            <w:vAlign w:val="center"/>
            <w:hideMark/>
          </w:tcPr>
          <w:p w14:paraId="3CEC85EB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Đặng Ngọc Nam</w:t>
            </w:r>
          </w:p>
        </w:tc>
        <w:tc>
          <w:tcPr>
            <w:tcW w:w="1276" w:type="dxa"/>
            <w:vAlign w:val="center"/>
            <w:hideMark/>
          </w:tcPr>
          <w:p w14:paraId="2B8DFE61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0164A4F6" w14:textId="71CC6E8F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0D191D0E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  <w:tc>
          <w:tcPr>
            <w:tcW w:w="4537" w:type="dxa"/>
            <w:noWrap/>
            <w:vAlign w:val="center"/>
            <w:hideMark/>
          </w:tcPr>
          <w:p w14:paraId="1752F958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giáo dục</w:t>
            </w:r>
          </w:p>
        </w:tc>
      </w:tr>
      <w:tr w:rsidR="008E5420" w:rsidRPr="008E5420" w14:paraId="7F551E20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248F4AE3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831" w:type="dxa"/>
            <w:vAlign w:val="center"/>
            <w:hideMark/>
          </w:tcPr>
          <w:p w14:paraId="1E73A45B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Đào Thị Việt Anh</w:t>
            </w:r>
          </w:p>
        </w:tc>
        <w:tc>
          <w:tcPr>
            <w:tcW w:w="1276" w:type="dxa"/>
            <w:vAlign w:val="center"/>
            <w:hideMark/>
          </w:tcPr>
          <w:p w14:paraId="35373237" w14:textId="5A8240D4" w:rsidR="008E5420" w:rsidRPr="008E5420" w:rsidRDefault="007276AF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76AF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218E379F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Phó giáo sư</w:t>
            </w:r>
          </w:p>
        </w:tc>
        <w:tc>
          <w:tcPr>
            <w:tcW w:w="3685" w:type="dxa"/>
            <w:vAlign w:val="center"/>
            <w:hideMark/>
          </w:tcPr>
          <w:p w14:paraId="67F89C93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Khoa học giáo dục</w:t>
            </w:r>
          </w:p>
        </w:tc>
        <w:tc>
          <w:tcPr>
            <w:tcW w:w="4537" w:type="dxa"/>
            <w:noWrap/>
            <w:vAlign w:val="center"/>
            <w:hideMark/>
          </w:tcPr>
          <w:p w14:paraId="364B3C4D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giáo dục</w:t>
            </w:r>
          </w:p>
        </w:tc>
      </w:tr>
      <w:tr w:rsidR="008E5420" w:rsidRPr="008E5420" w14:paraId="642BEDC2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7F71AEC0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831" w:type="dxa"/>
            <w:vAlign w:val="center"/>
            <w:hideMark/>
          </w:tcPr>
          <w:p w14:paraId="7E4D7A9F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Hồng Nhật</w:t>
            </w:r>
          </w:p>
        </w:tc>
        <w:tc>
          <w:tcPr>
            <w:tcW w:w="1276" w:type="dxa"/>
            <w:vAlign w:val="center"/>
            <w:hideMark/>
          </w:tcPr>
          <w:p w14:paraId="0F37F074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70104B76" w14:textId="4ABA6234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3C2BDCFD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Khoa học giáo dục</w:t>
            </w:r>
          </w:p>
        </w:tc>
        <w:tc>
          <w:tcPr>
            <w:tcW w:w="4537" w:type="dxa"/>
            <w:noWrap/>
            <w:vAlign w:val="center"/>
            <w:hideMark/>
          </w:tcPr>
          <w:p w14:paraId="45D053CE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giáo dục</w:t>
            </w:r>
          </w:p>
        </w:tc>
      </w:tr>
      <w:tr w:rsidR="008E5420" w:rsidRPr="008E5420" w14:paraId="3D628BE8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044D2936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831" w:type="dxa"/>
            <w:vAlign w:val="center"/>
            <w:hideMark/>
          </w:tcPr>
          <w:p w14:paraId="7569A819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Phương Lan</w:t>
            </w:r>
          </w:p>
        </w:tc>
        <w:tc>
          <w:tcPr>
            <w:tcW w:w="1276" w:type="dxa"/>
            <w:vAlign w:val="center"/>
            <w:hideMark/>
          </w:tcPr>
          <w:p w14:paraId="34DC30FA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7E4FC42D" w14:textId="6B564146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5525FEFD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Khoa học giáo dục</w:t>
            </w:r>
          </w:p>
        </w:tc>
        <w:tc>
          <w:tcPr>
            <w:tcW w:w="4537" w:type="dxa"/>
            <w:noWrap/>
            <w:vAlign w:val="center"/>
            <w:hideMark/>
          </w:tcPr>
          <w:p w14:paraId="6E90A04D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giáo dục</w:t>
            </w:r>
          </w:p>
        </w:tc>
      </w:tr>
      <w:tr w:rsidR="008E5420" w:rsidRPr="008E5420" w14:paraId="6B1DD561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089E0659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831" w:type="dxa"/>
            <w:vAlign w:val="center"/>
            <w:hideMark/>
          </w:tcPr>
          <w:p w14:paraId="36FC8E74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Lý Thanh Hiền</w:t>
            </w:r>
          </w:p>
        </w:tc>
        <w:tc>
          <w:tcPr>
            <w:tcW w:w="1276" w:type="dxa"/>
            <w:vAlign w:val="center"/>
            <w:hideMark/>
          </w:tcPr>
          <w:p w14:paraId="2763E152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3DC7C953" w14:textId="67131935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34835A62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và lịch sử giáo dục học</w:t>
            </w:r>
          </w:p>
        </w:tc>
        <w:tc>
          <w:tcPr>
            <w:tcW w:w="4537" w:type="dxa"/>
            <w:noWrap/>
            <w:vAlign w:val="center"/>
            <w:hideMark/>
          </w:tcPr>
          <w:p w14:paraId="618FF7AF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giáo dục</w:t>
            </w:r>
          </w:p>
        </w:tc>
      </w:tr>
      <w:tr w:rsidR="008E5420" w:rsidRPr="008E5420" w14:paraId="2D9985B4" w14:textId="77777777" w:rsidTr="007276AF">
        <w:trPr>
          <w:trHeight w:val="408"/>
        </w:trPr>
        <w:tc>
          <w:tcPr>
            <w:tcW w:w="708" w:type="dxa"/>
            <w:vAlign w:val="center"/>
            <w:hideMark/>
          </w:tcPr>
          <w:p w14:paraId="728FDE26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831" w:type="dxa"/>
            <w:vAlign w:val="center"/>
            <w:hideMark/>
          </w:tcPr>
          <w:p w14:paraId="031F167A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Doãn Ngọc Anh</w:t>
            </w:r>
          </w:p>
        </w:tc>
        <w:tc>
          <w:tcPr>
            <w:tcW w:w="1276" w:type="dxa"/>
            <w:vAlign w:val="center"/>
            <w:hideMark/>
          </w:tcPr>
          <w:p w14:paraId="1C403686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66787FC7" w14:textId="62BAECFB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37CAF1F9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và lịch sử giáo dục học</w:t>
            </w:r>
          </w:p>
        </w:tc>
        <w:tc>
          <w:tcPr>
            <w:tcW w:w="4537" w:type="dxa"/>
            <w:noWrap/>
            <w:vAlign w:val="center"/>
            <w:hideMark/>
          </w:tcPr>
          <w:p w14:paraId="61419FBA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giáo dục</w:t>
            </w:r>
          </w:p>
        </w:tc>
      </w:tr>
      <w:tr w:rsidR="008E5420" w:rsidRPr="008E5420" w14:paraId="4717CC75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75AB09C7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831" w:type="dxa"/>
            <w:noWrap/>
            <w:vAlign w:val="center"/>
            <w:hideMark/>
          </w:tcPr>
          <w:p w14:paraId="32E08ADF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Phạm Đức Quang</w:t>
            </w:r>
          </w:p>
        </w:tc>
        <w:tc>
          <w:tcPr>
            <w:tcW w:w="1276" w:type="dxa"/>
            <w:vAlign w:val="center"/>
            <w:hideMark/>
          </w:tcPr>
          <w:p w14:paraId="5CA742B9" w14:textId="58C326AB" w:rsidR="008E5420" w:rsidRPr="008E5420" w:rsidRDefault="007276AF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76AF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17B79631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Phó giáo sư</w:t>
            </w:r>
          </w:p>
        </w:tc>
        <w:tc>
          <w:tcPr>
            <w:tcW w:w="3685" w:type="dxa"/>
            <w:vAlign w:val="center"/>
            <w:hideMark/>
          </w:tcPr>
          <w:p w14:paraId="79098740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và phương pháp dạy học Toán</w:t>
            </w:r>
          </w:p>
        </w:tc>
        <w:tc>
          <w:tcPr>
            <w:tcW w:w="4537" w:type="dxa"/>
            <w:noWrap/>
            <w:vAlign w:val="center"/>
            <w:hideMark/>
          </w:tcPr>
          <w:p w14:paraId="163695A6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giáo dục</w:t>
            </w:r>
          </w:p>
        </w:tc>
      </w:tr>
      <w:tr w:rsidR="008E5420" w:rsidRPr="008E5420" w14:paraId="59E3D7B0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770B8575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831" w:type="dxa"/>
            <w:vAlign w:val="center"/>
            <w:hideMark/>
          </w:tcPr>
          <w:p w14:paraId="31EB03A8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Hà Mạnh Hùng</w:t>
            </w:r>
          </w:p>
        </w:tc>
        <w:tc>
          <w:tcPr>
            <w:tcW w:w="1276" w:type="dxa"/>
            <w:vAlign w:val="center"/>
            <w:hideMark/>
          </w:tcPr>
          <w:p w14:paraId="19A604E2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1116213B" w14:textId="38223426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190580B8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giáo dục</w:t>
            </w:r>
          </w:p>
        </w:tc>
        <w:tc>
          <w:tcPr>
            <w:tcW w:w="4537" w:type="dxa"/>
            <w:noWrap/>
            <w:vAlign w:val="center"/>
            <w:hideMark/>
          </w:tcPr>
          <w:p w14:paraId="29F29250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giáo dục</w:t>
            </w:r>
          </w:p>
        </w:tc>
      </w:tr>
      <w:tr w:rsidR="008E5420" w:rsidRPr="008E5420" w14:paraId="64C92455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14D65681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831" w:type="dxa"/>
            <w:vAlign w:val="center"/>
            <w:hideMark/>
          </w:tcPr>
          <w:p w14:paraId="7A808B9A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Phan Xuân Dũng</w:t>
            </w:r>
          </w:p>
        </w:tc>
        <w:tc>
          <w:tcPr>
            <w:tcW w:w="1276" w:type="dxa"/>
            <w:vAlign w:val="center"/>
            <w:hideMark/>
          </w:tcPr>
          <w:p w14:paraId="7629AD1F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37E3642A" w14:textId="13375CEA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29867A4C" w14:textId="1312DF7B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giáo dục</w:t>
            </w:r>
          </w:p>
        </w:tc>
        <w:tc>
          <w:tcPr>
            <w:tcW w:w="4537" w:type="dxa"/>
            <w:noWrap/>
            <w:vAlign w:val="center"/>
            <w:hideMark/>
          </w:tcPr>
          <w:p w14:paraId="72DEB4C0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giáo dục</w:t>
            </w:r>
          </w:p>
        </w:tc>
      </w:tr>
      <w:tr w:rsidR="008E5420" w:rsidRPr="008E5420" w14:paraId="543DF69F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1383B104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45</w:t>
            </w:r>
          </w:p>
        </w:tc>
        <w:tc>
          <w:tcPr>
            <w:tcW w:w="2831" w:type="dxa"/>
            <w:vAlign w:val="center"/>
            <w:hideMark/>
          </w:tcPr>
          <w:p w14:paraId="03A22E2A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Bùi Lan Hương</w:t>
            </w:r>
          </w:p>
        </w:tc>
        <w:tc>
          <w:tcPr>
            <w:tcW w:w="1276" w:type="dxa"/>
            <w:vAlign w:val="center"/>
            <w:hideMark/>
          </w:tcPr>
          <w:p w14:paraId="42CE210F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78D71DEE" w14:textId="4DF43EF2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6FA4195C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Triết học</w:t>
            </w:r>
          </w:p>
        </w:tc>
        <w:tc>
          <w:tcPr>
            <w:tcW w:w="4537" w:type="dxa"/>
            <w:vAlign w:val="center"/>
            <w:hideMark/>
          </w:tcPr>
          <w:p w14:paraId="63306FCD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giáo dục</w:t>
            </w:r>
          </w:p>
        </w:tc>
      </w:tr>
      <w:tr w:rsidR="008E5420" w:rsidRPr="008E5420" w14:paraId="5366835D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682B01DC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831" w:type="dxa"/>
            <w:vAlign w:val="center"/>
            <w:hideMark/>
          </w:tcPr>
          <w:p w14:paraId="11559501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Trần Thị Hồng Loan</w:t>
            </w:r>
          </w:p>
        </w:tc>
        <w:tc>
          <w:tcPr>
            <w:tcW w:w="1276" w:type="dxa"/>
            <w:vAlign w:val="center"/>
            <w:hideMark/>
          </w:tcPr>
          <w:p w14:paraId="0FECB635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0716D70A" w14:textId="2E1F9DC3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12444E90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Triết học</w:t>
            </w:r>
          </w:p>
        </w:tc>
        <w:tc>
          <w:tcPr>
            <w:tcW w:w="4537" w:type="dxa"/>
            <w:vAlign w:val="center"/>
            <w:hideMark/>
          </w:tcPr>
          <w:p w14:paraId="03AB0835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giáo dục</w:t>
            </w:r>
          </w:p>
        </w:tc>
      </w:tr>
      <w:tr w:rsidR="008E5420" w:rsidRPr="008E5420" w14:paraId="1CAF0005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1ECA63C6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831" w:type="dxa"/>
            <w:vAlign w:val="center"/>
            <w:hideMark/>
          </w:tcPr>
          <w:p w14:paraId="3AFDE9E8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Toan</w:t>
            </w:r>
          </w:p>
        </w:tc>
        <w:tc>
          <w:tcPr>
            <w:tcW w:w="1276" w:type="dxa"/>
            <w:vAlign w:val="center"/>
            <w:hideMark/>
          </w:tcPr>
          <w:p w14:paraId="009FFE5D" w14:textId="2F0489C4" w:rsidR="008E5420" w:rsidRPr="008E5420" w:rsidRDefault="007276AF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76AF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14EDD94E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Phó giáo sư</w:t>
            </w:r>
          </w:p>
        </w:tc>
        <w:tc>
          <w:tcPr>
            <w:tcW w:w="3685" w:type="dxa"/>
            <w:vAlign w:val="center"/>
            <w:hideMark/>
          </w:tcPr>
          <w:p w14:paraId="03B63C90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Triết học</w:t>
            </w:r>
          </w:p>
        </w:tc>
        <w:tc>
          <w:tcPr>
            <w:tcW w:w="4537" w:type="dxa"/>
            <w:vAlign w:val="center"/>
            <w:hideMark/>
          </w:tcPr>
          <w:p w14:paraId="4682A2DE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giáo dục</w:t>
            </w:r>
          </w:p>
        </w:tc>
      </w:tr>
      <w:tr w:rsidR="008E5420" w:rsidRPr="008E5420" w14:paraId="3A4AD92C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00A09397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831" w:type="dxa"/>
            <w:vAlign w:val="center"/>
            <w:hideMark/>
          </w:tcPr>
          <w:p w14:paraId="6D6EB8A3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Xuân Đoàn</w:t>
            </w:r>
          </w:p>
        </w:tc>
        <w:tc>
          <w:tcPr>
            <w:tcW w:w="1276" w:type="dxa"/>
            <w:vAlign w:val="center"/>
            <w:hideMark/>
          </w:tcPr>
          <w:p w14:paraId="5ABD7340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30FB449A" w14:textId="0DF3FF22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3283A66E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  <w:tc>
          <w:tcPr>
            <w:tcW w:w="4537" w:type="dxa"/>
            <w:vAlign w:val="center"/>
            <w:hideMark/>
          </w:tcPr>
          <w:p w14:paraId="04A49DEA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giáo dục</w:t>
            </w:r>
          </w:p>
        </w:tc>
      </w:tr>
      <w:tr w:rsidR="008E5420" w:rsidRPr="008E5420" w14:paraId="20F5D7CB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647A4B8B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831" w:type="dxa"/>
            <w:vAlign w:val="center"/>
            <w:hideMark/>
          </w:tcPr>
          <w:p w14:paraId="19E0FEA8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Hà</w:t>
            </w:r>
          </w:p>
        </w:tc>
        <w:tc>
          <w:tcPr>
            <w:tcW w:w="1276" w:type="dxa"/>
            <w:vAlign w:val="center"/>
            <w:hideMark/>
          </w:tcPr>
          <w:p w14:paraId="0F09AC96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012EA7E0" w14:textId="648F852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75EAE462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  <w:tc>
          <w:tcPr>
            <w:tcW w:w="4537" w:type="dxa"/>
            <w:vAlign w:val="center"/>
            <w:hideMark/>
          </w:tcPr>
          <w:p w14:paraId="2BEF9362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giáo dục</w:t>
            </w:r>
          </w:p>
        </w:tc>
      </w:tr>
      <w:tr w:rsidR="008E5420" w:rsidRPr="008E5420" w14:paraId="13A201F7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12643B46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831" w:type="dxa"/>
            <w:vAlign w:val="center"/>
            <w:hideMark/>
          </w:tcPr>
          <w:p w14:paraId="5AE32318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Bùi Thị Sáng</w:t>
            </w:r>
          </w:p>
        </w:tc>
        <w:tc>
          <w:tcPr>
            <w:tcW w:w="1276" w:type="dxa"/>
            <w:vAlign w:val="center"/>
            <w:hideMark/>
          </w:tcPr>
          <w:p w14:paraId="4DAA89F9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227C0002" w14:textId="70F42625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0A1919D5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  <w:tc>
          <w:tcPr>
            <w:tcW w:w="4537" w:type="dxa"/>
            <w:vAlign w:val="center"/>
            <w:hideMark/>
          </w:tcPr>
          <w:p w14:paraId="3579904F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giáo dục</w:t>
            </w:r>
          </w:p>
        </w:tc>
      </w:tr>
      <w:tr w:rsidR="008E5420" w:rsidRPr="008E5420" w14:paraId="50BAD140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49322B22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831" w:type="dxa"/>
            <w:vAlign w:val="center"/>
            <w:hideMark/>
          </w:tcPr>
          <w:p w14:paraId="33C71E08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Tạ Hữu Minh</w:t>
            </w:r>
          </w:p>
        </w:tc>
        <w:tc>
          <w:tcPr>
            <w:tcW w:w="1276" w:type="dxa"/>
            <w:vAlign w:val="center"/>
            <w:hideMark/>
          </w:tcPr>
          <w:p w14:paraId="5C7BA08E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0DCB4D1E" w14:textId="616858BE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4B5A3018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học</w:t>
            </w:r>
          </w:p>
        </w:tc>
        <w:tc>
          <w:tcPr>
            <w:tcW w:w="4537" w:type="dxa"/>
            <w:vAlign w:val="center"/>
            <w:hideMark/>
          </w:tcPr>
          <w:p w14:paraId="719A8A5C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giáo dục</w:t>
            </w:r>
          </w:p>
        </w:tc>
      </w:tr>
      <w:tr w:rsidR="008E5420" w:rsidRPr="008E5420" w14:paraId="062374D0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29FA5865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831" w:type="dxa"/>
            <w:vAlign w:val="center"/>
            <w:hideMark/>
          </w:tcPr>
          <w:p w14:paraId="0C20F83F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Phạm Đức Hiếu</w:t>
            </w:r>
          </w:p>
        </w:tc>
        <w:tc>
          <w:tcPr>
            <w:tcW w:w="1276" w:type="dxa"/>
            <w:vAlign w:val="center"/>
            <w:hideMark/>
          </w:tcPr>
          <w:p w14:paraId="5D82DCC0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005BA824" w14:textId="7B21623D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574E2041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Thông tin và đo lường giáo dục</w:t>
            </w:r>
          </w:p>
        </w:tc>
        <w:tc>
          <w:tcPr>
            <w:tcW w:w="4537" w:type="dxa"/>
            <w:noWrap/>
            <w:vAlign w:val="center"/>
            <w:hideMark/>
          </w:tcPr>
          <w:p w14:paraId="670D5930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giáo dục</w:t>
            </w:r>
          </w:p>
        </w:tc>
      </w:tr>
      <w:tr w:rsidR="008E5420" w:rsidRPr="008E5420" w14:paraId="7E5FC9AE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1944F208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2831" w:type="dxa"/>
            <w:vAlign w:val="center"/>
            <w:hideMark/>
          </w:tcPr>
          <w:p w14:paraId="4E486C8B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Ninh Thị Hạnh</w:t>
            </w:r>
          </w:p>
        </w:tc>
        <w:tc>
          <w:tcPr>
            <w:tcW w:w="1276" w:type="dxa"/>
            <w:vAlign w:val="center"/>
            <w:hideMark/>
          </w:tcPr>
          <w:p w14:paraId="1ED4113D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48A60D8D" w14:textId="4AC2A99B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2562C380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Khoa học giáo dục </w:t>
            </w:r>
          </w:p>
        </w:tc>
        <w:tc>
          <w:tcPr>
            <w:tcW w:w="4537" w:type="dxa"/>
            <w:noWrap/>
            <w:vAlign w:val="center"/>
            <w:hideMark/>
          </w:tcPr>
          <w:p w14:paraId="73DCF2E9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giáo dục</w:t>
            </w:r>
          </w:p>
        </w:tc>
      </w:tr>
      <w:tr w:rsidR="008E5420" w:rsidRPr="008E5420" w14:paraId="494005ED" w14:textId="77777777" w:rsidTr="007276AF">
        <w:trPr>
          <w:trHeight w:val="480"/>
        </w:trPr>
        <w:tc>
          <w:tcPr>
            <w:tcW w:w="708" w:type="dxa"/>
            <w:vAlign w:val="center"/>
            <w:hideMark/>
          </w:tcPr>
          <w:p w14:paraId="3BC90DED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831" w:type="dxa"/>
            <w:vAlign w:val="center"/>
            <w:hideMark/>
          </w:tcPr>
          <w:p w14:paraId="3855F147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Chu Ngọc Quỳnh</w:t>
            </w:r>
          </w:p>
        </w:tc>
        <w:tc>
          <w:tcPr>
            <w:tcW w:w="1276" w:type="dxa"/>
            <w:vAlign w:val="center"/>
            <w:hideMark/>
          </w:tcPr>
          <w:p w14:paraId="066BB7F5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6D7CF2E4" w14:textId="28F18B6F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6D7EFA34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và Phương pháp dạy học môn Lịch sử</w:t>
            </w:r>
          </w:p>
        </w:tc>
        <w:tc>
          <w:tcPr>
            <w:tcW w:w="4537" w:type="dxa"/>
            <w:noWrap/>
            <w:vAlign w:val="center"/>
            <w:hideMark/>
          </w:tcPr>
          <w:p w14:paraId="43A5C33E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giáo dục</w:t>
            </w:r>
          </w:p>
        </w:tc>
      </w:tr>
      <w:tr w:rsidR="008E5420" w:rsidRPr="008E5420" w14:paraId="688EF037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38303E39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2831" w:type="dxa"/>
            <w:vAlign w:val="center"/>
            <w:hideMark/>
          </w:tcPr>
          <w:p w14:paraId="1B7CF902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Thu Hương</w:t>
            </w:r>
          </w:p>
        </w:tc>
        <w:tc>
          <w:tcPr>
            <w:tcW w:w="1276" w:type="dxa"/>
            <w:vAlign w:val="center"/>
            <w:hideMark/>
          </w:tcPr>
          <w:p w14:paraId="05E3BD33" w14:textId="43C562E7" w:rsidR="008E5420" w:rsidRPr="008E5420" w:rsidRDefault="007276AF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76AF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0CDDEEE0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Phó giáo sư</w:t>
            </w:r>
          </w:p>
        </w:tc>
        <w:tc>
          <w:tcPr>
            <w:tcW w:w="3685" w:type="dxa"/>
            <w:vAlign w:val="center"/>
            <w:hideMark/>
          </w:tcPr>
          <w:p w14:paraId="3921B455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Ngôn ngữ học so sánh lịch sử, phân loại và đối chiếu</w:t>
            </w:r>
          </w:p>
        </w:tc>
        <w:tc>
          <w:tcPr>
            <w:tcW w:w="4537" w:type="dxa"/>
            <w:noWrap/>
            <w:vAlign w:val="center"/>
            <w:hideMark/>
          </w:tcPr>
          <w:p w14:paraId="48FB378D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Ngôn ngữ Việt Nam</w:t>
            </w:r>
          </w:p>
        </w:tc>
      </w:tr>
      <w:tr w:rsidR="008E5420" w:rsidRPr="008E5420" w14:paraId="5E279C46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4EA25F92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831" w:type="dxa"/>
            <w:vAlign w:val="center"/>
            <w:hideMark/>
          </w:tcPr>
          <w:p w14:paraId="1F241A19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Vũ Thị Tuyết</w:t>
            </w:r>
          </w:p>
        </w:tc>
        <w:tc>
          <w:tcPr>
            <w:tcW w:w="1276" w:type="dxa"/>
            <w:vAlign w:val="center"/>
            <w:hideMark/>
          </w:tcPr>
          <w:p w14:paraId="44D29CB7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5ED30041" w14:textId="557ED8EC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5FBDAD68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Ngôn ngữ học</w:t>
            </w:r>
          </w:p>
        </w:tc>
        <w:tc>
          <w:tcPr>
            <w:tcW w:w="4537" w:type="dxa"/>
            <w:noWrap/>
            <w:vAlign w:val="center"/>
            <w:hideMark/>
          </w:tcPr>
          <w:p w14:paraId="74A44CEA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Ngôn ngữ Việt Nam</w:t>
            </w:r>
          </w:p>
        </w:tc>
      </w:tr>
      <w:tr w:rsidR="008E5420" w:rsidRPr="008E5420" w14:paraId="31B80021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30A31F98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831" w:type="dxa"/>
            <w:vAlign w:val="center"/>
            <w:hideMark/>
          </w:tcPr>
          <w:p w14:paraId="7CAF69B8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Khuất Thị Lan</w:t>
            </w:r>
          </w:p>
        </w:tc>
        <w:tc>
          <w:tcPr>
            <w:tcW w:w="1276" w:type="dxa"/>
            <w:vAlign w:val="center"/>
            <w:hideMark/>
          </w:tcPr>
          <w:p w14:paraId="3B78BE55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222AA377" w14:textId="7E54A70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58CDC4E0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Ngôn ngữ học</w:t>
            </w:r>
          </w:p>
        </w:tc>
        <w:tc>
          <w:tcPr>
            <w:tcW w:w="4537" w:type="dxa"/>
            <w:noWrap/>
            <w:vAlign w:val="center"/>
            <w:hideMark/>
          </w:tcPr>
          <w:p w14:paraId="3FEE3D71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Ngôn ngữ Việt Nam</w:t>
            </w:r>
          </w:p>
        </w:tc>
      </w:tr>
      <w:tr w:rsidR="008E5420" w:rsidRPr="008E5420" w14:paraId="6A3F5B29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7AE9B0ED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2831" w:type="dxa"/>
            <w:vAlign w:val="center"/>
            <w:hideMark/>
          </w:tcPr>
          <w:p w14:paraId="054E9BA8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Văn Thạo</w:t>
            </w:r>
          </w:p>
        </w:tc>
        <w:tc>
          <w:tcPr>
            <w:tcW w:w="1276" w:type="dxa"/>
            <w:vAlign w:val="center"/>
            <w:hideMark/>
          </w:tcPr>
          <w:p w14:paraId="673BE025" w14:textId="490814FF" w:rsidR="008E5420" w:rsidRPr="008E5420" w:rsidRDefault="007276AF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76AF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7F12CC8C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Phó giáo sư</w:t>
            </w:r>
          </w:p>
        </w:tc>
        <w:tc>
          <w:tcPr>
            <w:tcW w:w="3685" w:type="dxa"/>
            <w:vAlign w:val="center"/>
            <w:hideMark/>
          </w:tcPr>
          <w:p w14:paraId="0F3E0049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Ngôn ngữ học</w:t>
            </w:r>
          </w:p>
        </w:tc>
        <w:tc>
          <w:tcPr>
            <w:tcW w:w="4537" w:type="dxa"/>
            <w:noWrap/>
            <w:vAlign w:val="center"/>
            <w:hideMark/>
          </w:tcPr>
          <w:p w14:paraId="35F0998C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Ngôn ngữ Việt Nam</w:t>
            </w:r>
          </w:p>
        </w:tc>
      </w:tr>
      <w:tr w:rsidR="008E5420" w:rsidRPr="008E5420" w14:paraId="76BF32AC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1B9922CA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2831" w:type="dxa"/>
            <w:vAlign w:val="center"/>
            <w:hideMark/>
          </w:tcPr>
          <w:p w14:paraId="76B25CC2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Đỗ Thị Hiên</w:t>
            </w:r>
          </w:p>
        </w:tc>
        <w:tc>
          <w:tcPr>
            <w:tcW w:w="1276" w:type="dxa"/>
            <w:vAlign w:val="center"/>
            <w:hideMark/>
          </w:tcPr>
          <w:p w14:paraId="33A774E6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3A3C716C" w14:textId="1098BAD2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3BD81C38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Ngữ văn</w:t>
            </w:r>
          </w:p>
        </w:tc>
        <w:tc>
          <w:tcPr>
            <w:tcW w:w="4537" w:type="dxa"/>
            <w:noWrap/>
            <w:vAlign w:val="center"/>
            <w:hideMark/>
          </w:tcPr>
          <w:p w14:paraId="0484D3D5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Ngôn ngữ Việt Nam</w:t>
            </w:r>
          </w:p>
        </w:tc>
      </w:tr>
      <w:tr w:rsidR="008E5420" w:rsidRPr="008E5420" w14:paraId="68584845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2007D557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831" w:type="dxa"/>
            <w:vAlign w:val="center"/>
            <w:hideMark/>
          </w:tcPr>
          <w:p w14:paraId="21B33CB6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Lê Thị Thuỳ Vinh</w:t>
            </w:r>
          </w:p>
        </w:tc>
        <w:tc>
          <w:tcPr>
            <w:tcW w:w="1276" w:type="dxa"/>
            <w:vAlign w:val="center"/>
            <w:hideMark/>
          </w:tcPr>
          <w:p w14:paraId="1FCF16F2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66B00F2A" w14:textId="4E43C6C1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0B42A284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Ngữ văn</w:t>
            </w:r>
          </w:p>
        </w:tc>
        <w:tc>
          <w:tcPr>
            <w:tcW w:w="4537" w:type="dxa"/>
            <w:noWrap/>
            <w:vAlign w:val="center"/>
            <w:hideMark/>
          </w:tcPr>
          <w:p w14:paraId="2F4AEC4E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Ngôn ngữ Việt Nam</w:t>
            </w:r>
          </w:p>
        </w:tc>
      </w:tr>
      <w:tr w:rsidR="008E5420" w:rsidRPr="008E5420" w14:paraId="442021B3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1DD97A67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831" w:type="dxa"/>
            <w:vAlign w:val="center"/>
            <w:hideMark/>
          </w:tcPr>
          <w:p w14:paraId="26298829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Hoàng Thị Thanh Huyền</w:t>
            </w:r>
          </w:p>
        </w:tc>
        <w:tc>
          <w:tcPr>
            <w:tcW w:w="1276" w:type="dxa"/>
            <w:vAlign w:val="center"/>
            <w:hideMark/>
          </w:tcPr>
          <w:p w14:paraId="280CBBF2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0B930111" w14:textId="192CCA5C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219CADF6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Ngôn ngữ học</w:t>
            </w:r>
          </w:p>
        </w:tc>
        <w:tc>
          <w:tcPr>
            <w:tcW w:w="4537" w:type="dxa"/>
            <w:noWrap/>
            <w:vAlign w:val="center"/>
            <w:hideMark/>
          </w:tcPr>
          <w:p w14:paraId="7E9563BC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Ngôn ngữ Việt Nam</w:t>
            </w:r>
          </w:p>
        </w:tc>
      </w:tr>
      <w:tr w:rsidR="008E5420" w:rsidRPr="008E5420" w14:paraId="2112DC3D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1FB9BA5A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831" w:type="dxa"/>
            <w:vAlign w:val="center"/>
            <w:hideMark/>
          </w:tcPr>
          <w:p w14:paraId="2828D220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Hiền</w:t>
            </w:r>
          </w:p>
        </w:tc>
        <w:tc>
          <w:tcPr>
            <w:tcW w:w="1276" w:type="dxa"/>
            <w:vAlign w:val="center"/>
            <w:hideMark/>
          </w:tcPr>
          <w:p w14:paraId="0D2420E9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3E0F39B3" w14:textId="665BE2A4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69256490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Ngôn ngữ học</w:t>
            </w:r>
          </w:p>
        </w:tc>
        <w:tc>
          <w:tcPr>
            <w:tcW w:w="4537" w:type="dxa"/>
            <w:noWrap/>
            <w:vAlign w:val="center"/>
            <w:hideMark/>
          </w:tcPr>
          <w:p w14:paraId="59F82E3E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Ngôn ngữ Việt Nam</w:t>
            </w:r>
          </w:p>
        </w:tc>
      </w:tr>
      <w:tr w:rsidR="008E5420" w:rsidRPr="008E5420" w14:paraId="0629F92A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6B97D039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2831" w:type="dxa"/>
            <w:vAlign w:val="center"/>
            <w:hideMark/>
          </w:tcPr>
          <w:p w14:paraId="5F3EFCA2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Ngọc Lan</w:t>
            </w:r>
          </w:p>
        </w:tc>
        <w:tc>
          <w:tcPr>
            <w:tcW w:w="1276" w:type="dxa"/>
            <w:vAlign w:val="center"/>
            <w:hideMark/>
          </w:tcPr>
          <w:p w14:paraId="57285BD9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425887AC" w14:textId="6E12A8C2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5959A447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Ngữ văn </w:t>
            </w:r>
          </w:p>
        </w:tc>
        <w:tc>
          <w:tcPr>
            <w:tcW w:w="4537" w:type="dxa"/>
            <w:noWrap/>
            <w:vAlign w:val="center"/>
            <w:hideMark/>
          </w:tcPr>
          <w:p w14:paraId="24CA7652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Ngôn ngữ Việt Nam</w:t>
            </w:r>
          </w:p>
        </w:tc>
      </w:tr>
      <w:tr w:rsidR="008E5420" w:rsidRPr="008E5420" w14:paraId="1F00D20A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13487DC7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831" w:type="dxa"/>
            <w:vAlign w:val="center"/>
            <w:hideMark/>
          </w:tcPr>
          <w:p w14:paraId="3548A4D5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Mai Thị Hồng Tuyết</w:t>
            </w:r>
          </w:p>
        </w:tc>
        <w:tc>
          <w:tcPr>
            <w:tcW w:w="1276" w:type="dxa"/>
            <w:vAlign w:val="center"/>
            <w:hideMark/>
          </w:tcPr>
          <w:p w14:paraId="4977AA4D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0ECD3387" w14:textId="5CE10BFE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713E7691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Ngữ văn</w:t>
            </w:r>
          </w:p>
        </w:tc>
        <w:tc>
          <w:tcPr>
            <w:tcW w:w="4537" w:type="dxa"/>
            <w:noWrap/>
            <w:vAlign w:val="center"/>
            <w:hideMark/>
          </w:tcPr>
          <w:p w14:paraId="2BB6CDC5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văn học</w:t>
            </w:r>
          </w:p>
        </w:tc>
      </w:tr>
      <w:tr w:rsidR="008E5420" w:rsidRPr="008E5420" w14:paraId="6EE946DE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7D868A71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831" w:type="dxa"/>
            <w:vAlign w:val="center"/>
            <w:hideMark/>
          </w:tcPr>
          <w:p w14:paraId="3FA41466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Phùng Gia Thế</w:t>
            </w:r>
          </w:p>
        </w:tc>
        <w:tc>
          <w:tcPr>
            <w:tcW w:w="1276" w:type="dxa"/>
            <w:vAlign w:val="center"/>
            <w:hideMark/>
          </w:tcPr>
          <w:p w14:paraId="17959B7A" w14:textId="4E17D74B" w:rsidR="008E5420" w:rsidRPr="008E5420" w:rsidRDefault="007276AF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76AF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617A5103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Phó giáo sư</w:t>
            </w:r>
          </w:p>
        </w:tc>
        <w:tc>
          <w:tcPr>
            <w:tcW w:w="3685" w:type="dxa"/>
            <w:vAlign w:val="center"/>
            <w:hideMark/>
          </w:tcPr>
          <w:p w14:paraId="2C82DB0C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Ngữ văn</w:t>
            </w:r>
          </w:p>
        </w:tc>
        <w:tc>
          <w:tcPr>
            <w:tcW w:w="4537" w:type="dxa"/>
            <w:noWrap/>
            <w:vAlign w:val="center"/>
            <w:hideMark/>
          </w:tcPr>
          <w:p w14:paraId="0FE2126B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văn học</w:t>
            </w:r>
          </w:p>
        </w:tc>
      </w:tr>
      <w:tr w:rsidR="008E5420" w:rsidRPr="008E5420" w14:paraId="62200875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0650B51A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831" w:type="dxa"/>
            <w:vAlign w:val="center"/>
            <w:hideMark/>
          </w:tcPr>
          <w:p w14:paraId="7E2534A0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Vân Anh</w:t>
            </w:r>
          </w:p>
        </w:tc>
        <w:tc>
          <w:tcPr>
            <w:tcW w:w="1276" w:type="dxa"/>
            <w:vAlign w:val="center"/>
            <w:hideMark/>
          </w:tcPr>
          <w:p w14:paraId="2165B0D7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553DDD3B" w14:textId="4095F04E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415CF1F5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Ngữ văn</w:t>
            </w:r>
          </w:p>
        </w:tc>
        <w:tc>
          <w:tcPr>
            <w:tcW w:w="4537" w:type="dxa"/>
            <w:noWrap/>
            <w:vAlign w:val="center"/>
            <w:hideMark/>
          </w:tcPr>
          <w:p w14:paraId="144CD1F9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văn học</w:t>
            </w:r>
          </w:p>
        </w:tc>
      </w:tr>
      <w:tr w:rsidR="008E5420" w:rsidRPr="008E5420" w14:paraId="5CFDAE62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01F169E4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2831" w:type="dxa"/>
            <w:vAlign w:val="center"/>
            <w:hideMark/>
          </w:tcPr>
          <w:p w14:paraId="099F07F1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Hoàng Thị Duyên</w:t>
            </w:r>
          </w:p>
        </w:tc>
        <w:tc>
          <w:tcPr>
            <w:tcW w:w="1276" w:type="dxa"/>
            <w:vAlign w:val="center"/>
            <w:hideMark/>
          </w:tcPr>
          <w:p w14:paraId="0626FA45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205BD547" w14:textId="5330C2CA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7E11BEB6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Ngữ văn </w:t>
            </w:r>
          </w:p>
        </w:tc>
        <w:tc>
          <w:tcPr>
            <w:tcW w:w="4537" w:type="dxa"/>
            <w:noWrap/>
            <w:vAlign w:val="center"/>
            <w:hideMark/>
          </w:tcPr>
          <w:p w14:paraId="46EBBEA6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văn học</w:t>
            </w:r>
          </w:p>
        </w:tc>
      </w:tr>
      <w:tr w:rsidR="008E5420" w:rsidRPr="008E5420" w14:paraId="3901BD75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0B17DBC4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2831" w:type="dxa"/>
            <w:vAlign w:val="center"/>
            <w:hideMark/>
          </w:tcPr>
          <w:p w14:paraId="7217A444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Kiều Anh</w:t>
            </w:r>
          </w:p>
        </w:tc>
        <w:tc>
          <w:tcPr>
            <w:tcW w:w="1276" w:type="dxa"/>
            <w:vAlign w:val="center"/>
            <w:hideMark/>
          </w:tcPr>
          <w:p w14:paraId="27961873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4434B604" w14:textId="10ADB326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353780CF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Văn học</w:t>
            </w:r>
          </w:p>
        </w:tc>
        <w:tc>
          <w:tcPr>
            <w:tcW w:w="4537" w:type="dxa"/>
            <w:noWrap/>
            <w:vAlign w:val="center"/>
            <w:hideMark/>
          </w:tcPr>
          <w:p w14:paraId="3E2BFFD1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văn học</w:t>
            </w:r>
          </w:p>
        </w:tc>
      </w:tr>
      <w:tr w:rsidR="007276AF" w:rsidRPr="008E5420" w14:paraId="277D7ADB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12CE04C1" w14:textId="77777777" w:rsidR="007276AF" w:rsidRPr="008E5420" w:rsidRDefault="007276AF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831" w:type="dxa"/>
            <w:noWrap/>
            <w:vAlign w:val="center"/>
            <w:hideMark/>
          </w:tcPr>
          <w:p w14:paraId="7E6F0696" w14:textId="77777777" w:rsidR="007276AF" w:rsidRPr="008E5420" w:rsidRDefault="007276AF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Lê Trà My</w:t>
            </w:r>
          </w:p>
        </w:tc>
        <w:tc>
          <w:tcPr>
            <w:tcW w:w="1276" w:type="dxa"/>
            <w:vAlign w:val="center"/>
            <w:hideMark/>
          </w:tcPr>
          <w:p w14:paraId="20BF9666" w14:textId="27839520" w:rsidR="007276AF" w:rsidRPr="008E5420" w:rsidRDefault="007276AF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2057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70F99221" w14:textId="77777777" w:rsidR="007276AF" w:rsidRPr="008E5420" w:rsidRDefault="007276AF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Phó giáo sư</w:t>
            </w:r>
          </w:p>
        </w:tc>
        <w:tc>
          <w:tcPr>
            <w:tcW w:w="3685" w:type="dxa"/>
            <w:vAlign w:val="center"/>
            <w:hideMark/>
          </w:tcPr>
          <w:p w14:paraId="3167FC57" w14:textId="77777777" w:rsidR="007276AF" w:rsidRPr="008E5420" w:rsidRDefault="007276AF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Ngữ văn </w:t>
            </w:r>
          </w:p>
        </w:tc>
        <w:tc>
          <w:tcPr>
            <w:tcW w:w="4537" w:type="dxa"/>
            <w:noWrap/>
            <w:vAlign w:val="center"/>
            <w:hideMark/>
          </w:tcPr>
          <w:p w14:paraId="5FC86FFF" w14:textId="77777777" w:rsidR="007276AF" w:rsidRPr="008E5420" w:rsidRDefault="007276AF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Lý luận văn học</w:t>
            </w:r>
          </w:p>
        </w:tc>
      </w:tr>
      <w:tr w:rsidR="007276AF" w:rsidRPr="008E5420" w14:paraId="19F964E6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13DEE8A5" w14:textId="77777777" w:rsidR="007276AF" w:rsidRPr="008E5420" w:rsidRDefault="007276AF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831" w:type="dxa"/>
            <w:vAlign w:val="center"/>
            <w:hideMark/>
          </w:tcPr>
          <w:p w14:paraId="4BE73C3F" w14:textId="77777777" w:rsidR="007276AF" w:rsidRPr="008E5420" w:rsidRDefault="007276AF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Đỗ Thị Thu Hương</w:t>
            </w:r>
          </w:p>
        </w:tc>
        <w:tc>
          <w:tcPr>
            <w:tcW w:w="1276" w:type="dxa"/>
            <w:vAlign w:val="center"/>
            <w:hideMark/>
          </w:tcPr>
          <w:p w14:paraId="0B06C7E4" w14:textId="60884C41" w:rsidR="007276AF" w:rsidRPr="008E5420" w:rsidRDefault="007276AF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2057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1E2F214A" w14:textId="77777777" w:rsidR="007276AF" w:rsidRPr="008E5420" w:rsidRDefault="007276AF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Phó giáo sư</w:t>
            </w:r>
          </w:p>
        </w:tc>
        <w:tc>
          <w:tcPr>
            <w:tcW w:w="3685" w:type="dxa"/>
            <w:vAlign w:val="center"/>
            <w:hideMark/>
          </w:tcPr>
          <w:p w14:paraId="111CD4D9" w14:textId="77777777" w:rsidR="007276AF" w:rsidRPr="008E5420" w:rsidRDefault="007276AF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Ngữ văn</w:t>
            </w:r>
          </w:p>
        </w:tc>
        <w:tc>
          <w:tcPr>
            <w:tcW w:w="4537" w:type="dxa"/>
            <w:noWrap/>
            <w:vAlign w:val="center"/>
            <w:hideMark/>
          </w:tcPr>
          <w:p w14:paraId="17C2746E" w14:textId="77777777" w:rsidR="007276AF" w:rsidRPr="008E5420" w:rsidRDefault="007276AF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Văn học Việt Nam</w:t>
            </w:r>
          </w:p>
        </w:tc>
      </w:tr>
      <w:tr w:rsidR="008E5420" w:rsidRPr="008E5420" w14:paraId="77321159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0FA0833B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2831" w:type="dxa"/>
            <w:vAlign w:val="center"/>
            <w:hideMark/>
          </w:tcPr>
          <w:p w14:paraId="27005C09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Lương Thị Hồng Gấm</w:t>
            </w:r>
          </w:p>
        </w:tc>
        <w:tc>
          <w:tcPr>
            <w:tcW w:w="1276" w:type="dxa"/>
            <w:vAlign w:val="center"/>
            <w:hideMark/>
          </w:tcPr>
          <w:p w14:paraId="6567F8AD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60BBE4C1" w14:textId="72BE84A1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2343AD23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Văn học nước ngoài</w:t>
            </w:r>
          </w:p>
        </w:tc>
        <w:tc>
          <w:tcPr>
            <w:tcW w:w="4537" w:type="dxa"/>
            <w:noWrap/>
            <w:vAlign w:val="center"/>
            <w:hideMark/>
          </w:tcPr>
          <w:p w14:paraId="56077576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Văn học Việt Nam</w:t>
            </w:r>
          </w:p>
        </w:tc>
      </w:tr>
      <w:tr w:rsidR="008E5420" w:rsidRPr="008E5420" w14:paraId="34A032CB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56D0693C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831" w:type="dxa"/>
            <w:vAlign w:val="center"/>
            <w:hideMark/>
          </w:tcPr>
          <w:p w14:paraId="0E53C8D2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Dương Thị Thuý Hằng</w:t>
            </w:r>
          </w:p>
        </w:tc>
        <w:tc>
          <w:tcPr>
            <w:tcW w:w="1276" w:type="dxa"/>
            <w:vAlign w:val="center"/>
            <w:hideMark/>
          </w:tcPr>
          <w:p w14:paraId="51C8BA69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1CA426A3" w14:textId="11F30DCD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606B028C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Văn học Việt Nam</w:t>
            </w:r>
          </w:p>
        </w:tc>
        <w:tc>
          <w:tcPr>
            <w:tcW w:w="4537" w:type="dxa"/>
            <w:noWrap/>
            <w:vAlign w:val="center"/>
            <w:hideMark/>
          </w:tcPr>
          <w:p w14:paraId="2DF53FE0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Văn học Việt Nam</w:t>
            </w:r>
          </w:p>
        </w:tc>
      </w:tr>
      <w:tr w:rsidR="008E5420" w:rsidRPr="008E5420" w14:paraId="4904407F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00C954FD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2831" w:type="dxa"/>
            <w:vAlign w:val="center"/>
            <w:hideMark/>
          </w:tcPr>
          <w:p w14:paraId="6EA41076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Trần Thị Minh</w:t>
            </w:r>
          </w:p>
        </w:tc>
        <w:tc>
          <w:tcPr>
            <w:tcW w:w="1276" w:type="dxa"/>
            <w:vAlign w:val="center"/>
            <w:hideMark/>
          </w:tcPr>
          <w:p w14:paraId="12791A05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4AE7EAB0" w14:textId="346527F2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3E23369B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Văn học Việt Nam</w:t>
            </w:r>
          </w:p>
        </w:tc>
        <w:tc>
          <w:tcPr>
            <w:tcW w:w="4537" w:type="dxa"/>
            <w:noWrap/>
            <w:vAlign w:val="center"/>
            <w:hideMark/>
          </w:tcPr>
          <w:p w14:paraId="661EDCAA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Văn học Việt Nam</w:t>
            </w:r>
          </w:p>
        </w:tc>
      </w:tr>
      <w:tr w:rsidR="008E5420" w:rsidRPr="008E5420" w14:paraId="4A86544B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432B20B4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74</w:t>
            </w:r>
          </w:p>
        </w:tc>
        <w:tc>
          <w:tcPr>
            <w:tcW w:w="2831" w:type="dxa"/>
            <w:vAlign w:val="center"/>
            <w:hideMark/>
          </w:tcPr>
          <w:p w14:paraId="53A0C405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Tuyết Minh</w:t>
            </w:r>
          </w:p>
        </w:tc>
        <w:tc>
          <w:tcPr>
            <w:tcW w:w="1276" w:type="dxa"/>
            <w:vAlign w:val="center"/>
            <w:hideMark/>
          </w:tcPr>
          <w:p w14:paraId="7925B708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36EBA139" w14:textId="27BA4AC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0894D02B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Ngữ văn</w:t>
            </w:r>
          </w:p>
        </w:tc>
        <w:tc>
          <w:tcPr>
            <w:tcW w:w="4537" w:type="dxa"/>
            <w:noWrap/>
            <w:vAlign w:val="center"/>
            <w:hideMark/>
          </w:tcPr>
          <w:p w14:paraId="10E2092A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Văn học Việt Nam</w:t>
            </w:r>
          </w:p>
        </w:tc>
      </w:tr>
      <w:tr w:rsidR="008E5420" w:rsidRPr="008E5420" w14:paraId="711879FF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1E5C9864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831" w:type="dxa"/>
            <w:vAlign w:val="center"/>
            <w:hideMark/>
          </w:tcPr>
          <w:p w14:paraId="2C8CAB16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Bùi Thùy Linh</w:t>
            </w:r>
          </w:p>
        </w:tc>
        <w:tc>
          <w:tcPr>
            <w:tcW w:w="1276" w:type="dxa"/>
            <w:vAlign w:val="center"/>
            <w:hideMark/>
          </w:tcPr>
          <w:p w14:paraId="2C6307D6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6E305EFA" w14:textId="30D3824B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50B88C8A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Ngữ văn</w:t>
            </w:r>
          </w:p>
        </w:tc>
        <w:tc>
          <w:tcPr>
            <w:tcW w:w="4537" w:type="dxa"/>
            <w:noWrap/>
            <w:vAlign w:val="center"/>
            <w:hideMark/>
          </w:tcPr>
          <w:p w14:paraId="03AF2483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Văn học Việt Nam</w:t>
            </w:r>
          </w:p>
        </w:tc>
      </w:tr>
      <w:tr w:rsidR="008E5420" w:rsidRPr="008E5420" w14:paraId="7C9D3E03" w14:textId="77777777" w:rsidTr="007276AF">
        <w:trPr>
          <w:trHeight w:val="399"/>
        </w:trPr>
        <w:tc>
          <w:tcPr>
            <w:tcW w:w="708" w:type="dxa"/>
            <w:vAlign w:val="center"/>
            <w:hideMark/>
          </w:tcPr>
          <w:p w14:paraId="530D259E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2831" w:type="dxa"/>
            <w:vAlign w:val="center"/>
            <w:hideMark/>
          </w:tcPr>
          <w:p w14:paraId="6C1E5EC1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Phương Hà</w:t>
            </w:r>
          </w:p>
        </w:tc>
        <w:tc>
          <w:tcPr>
            <w:tcW w:w="1276" w:type="dxa"/>
            <w:vAlign w:val="center"/>
            <w:hideMark/>
          </w:tcPr>
          <w:p w14:paraId="1CFA1D51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42435EA1" w14:textId="3D3A5475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2D9214CA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Văn học</w:t>
            </w:r>
          </w:p>
        </w:tc>
        <w:tc>
          <w:tcPr>
            <w:tcW w:w="4537" w:type="dxa"/>
            <w:noWrap/>
            <w:vAlign w:val="center"/>
            <w:hideMark/>
          </w:tcPr>
          <w:p w14:paraId="6BBE3FAA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Văn học Việt Nam</w:t>
            </w:r>
          </w:p>
        </w:tc>
      </w:tr>
      <w:tr w:rsidR="008E5420" w:rsidRPr="008E5420" w14:paraId="6E5E3C64" w14:textId="77777777" w:rsidTr="007276AF">
        <w:trPr>
          <w:trHeight w:val="279"/>
        </w:trPr>
        <w:tc>
          <w:tcPr>
            <w:tcW w:w="708" w:type="dxa"/>
            <w:vAlign w:val="center"/>
            <w:hideMark/>
          </w:tcPr>
          <w:p w14:paraId="3760F09A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2831" w:type="dxa"/>
            <w:vAlign w:val="center"/>
            <w:hideMark/>
          </w:tcPr>
          <w:p w14:paraId="67148C50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Tính</w:t>
            </w:r>
          </w:p>
        </w:tc>
        <w:tc>
          <w:tcPr>
            <w:tcW w:w="1276" w:type="dxa"/>
            <w:vAlign w:val="center"/>
            <w:hideMark/>
          </w:tcPr>
          <w:p w14:paraId="29CE8190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724D2AA1" w14:textId="01C6E4D9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156960F8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Ngữ văn</w:t>
            </w:r>
          </w:p>
        </w:tc>
        <w:tc>
          <w:tcPr>
            <w:tcW w:w="4537" w:type="dxa"/>
            <w:noWrap/>
            <w:vAlign w:val="center"/>
            <w:hideMark/>
          </w:tcPr>
          <w:p w14:paraId="222B335D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Văn học Việt Nam</w:t>
            </w:r>
          </w:p>
        </w:tc>
      </w:tr>
      <w:tr w:rsidR="008E5420" w:rsidRPr="008E5420" w14:paraId="513B0A72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303FBEB7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2831" w:type="dxa"/>
            <w:vAlign w:val="center"/>
            <w:hideMark/>
          </w:tcPr>
          <w:p w14:paraId="266537FB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Lê Thị Thu Hiền</w:t>
            </w:r>
          </w:p>
        </w:tc>
        <w:tc>
          <w:tcPr>
            <w:tcW w:w="1276" w:type="dxa"/>
            <w:vAlign w:val="center"/>
            <w:hideMark/>
          </w:tcPr>
          <w:p w14:paraId="4805C94B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21081BA3" w14:textId="4646123A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4F190A70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Ngữ văn</w:t>
            </w:r>
          </w:p>
        </w:tc>
        <w:tc>
          <w:tcPr>
            <w:tcW w:w="4537" w:type="dxa"/>
            <w:noWrap/>
            <w:vAlign w:val="center"/>
            <w:hideMark/>
          </w:tcPr>
          <w:p w14:paraId="6B9F16D0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Văn học Việt Nam</w:t>
            </w:r>
          </w:p>
        </w:tc>
      </w:tr>
      <w:tr w:rsidR="008E5420" w:rsidRPr="008E5420" w14:paraId="333478F1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610C8C02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2831" w:type="dxa"/>
            <w:vAlign w:val="center"/>
            <w:hideMark/>
          </w:tcPr>
          <w:p w14:paraId="4D2DA190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Việt Hằng</w:t>
            </w:r>
          </w:p>
        </w:tc>
        <w:tc>
          <w:tcPr>
            <w:tcW w:w="1276" w:type="dxa"/>
            <w:vAlign w:val="center"/>
            <w:hideMark/>
          </w:tcPr>
          <w:p w14:paraId="772A7CC7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3401DE1F" w14:textId="09361A29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46B3209B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Văn học Việt Nam</w:t>
            </w:r>
          </w:p>
        </w:tc>
        <w:tc>
          <w:tcPr>
            <w:tcW w:w="4537" w:type="dxa"/>
            <w:noWrap/>
            <w:vAlign w:val="center"/>
            <w:hideMark/>
          </w:tcPr>
          <w:p w14:paraId="72C60ED8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Văn học Việt Nam</w:t>
            </w:r>
          </w:p>
        </w:tc>
      </w:tr>
      <w:tr w:rsidR="008E5420" w:rsidRPr="008E5420" w14:paraId="001E309A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7F1094C8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831" w:type="dxa"/>
            <w:vAlign w:val="center"/>
            <w:hideMark/>
          </w:tcPr>
          <w:p w14:paraId="471BBEAB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La Nguyệt Anh</w:t>
            </w:r>
          </w:p>
        </w:tc>
        <w:tc>
          <w:tcPr>
            <w:tcW w:w="1276" w:type="dxa"/>
            <w:vAlign w:val="center"/>
            <w:hideMark/>
          </w:tcPr>
          <w:p w14:paraId="62FE02DE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45C0F4E3" w14:textId="7B964E43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167F7412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Ngôn ngữ và văn hóa Việt Nam (Văn học Việt Nam)</w:t>
            </w:r>
          </w:p>
        </w:tc>
        <w:tc>
          <w:tcPr>
            <w:tcW w:w="4537" w:type="dxa"/>
            <w:noWrap/>
            <w:vAlign w:val="center"/>
            <w:hideMark/>
          </w:tcPr>
          <w:p w14:paraId="0914DAE5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Văn học Việt Nam</w:t>
            </w:r>
          </w:p>
        </w:tc>
      </w:tr>
      <w:tr w:rsidR="008E5420" w:rsidRPr="008E5420" w14:paraId="1C065A53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213B3A45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2831" w:type="dxa"/>
            <w:vAlign w:val="center"/>
            <w:hideMark/>
          </w:tcPr>
          <w:p w14:paraId="794592E6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Thành Đức Bảo Thắng</w:t>
            </w:r>
          </w:p>
        </w:tc>
        <w:tc>
          <w:tcPr>
            <w:tcW w:w="1276" w:type="dxa"/>
            <w:vAlign w:val="center"/>
            <w:hideMark/>
          </w:tcPr>
          <w:p w14:paraId="120AD87A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451F77D8" w14:textId="50456975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634563CC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Ngữ văn </w:t>
            </w:r>
          </w:p>
        </w:tc>
        <w:tc>
          <w:tcPr>
            <w:tcW w:w="4537" w:type="dxa"/>
            <w:noWrap/>
            <w:vAlign w:val="center"/>
            <w:hideMark/>
          </w:tcPr>
          <w:p w14:paraId="757EC988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Văn học Việt Nam</w:t>
            </w:r>
          </w:p>
        </w:tc>
      </w:tr>
      <w:tr w:rsidR="008E5420" w:rsidRPr="008E5420" w14:paraId="6C1DDCE6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3AC3D5A1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2831" w:type="dxa"/>
            <w:vAlign w:val="center"/>
            <w:hideMark/>
          </w:tcPr>
          <w:p w14:paraId="166E2549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Phạm Văn Lực</w:t>
            </w:r>
          </w:p>
        </w:tc>
        <w:tc>
          <w:tcPr>
            <w:tcW w:w="1276" w:type="dxa"/>
            <w:vAlign w:val="center"/>
            <w:hideMark/>
          </w:tcPr>
          <w:p w14:paraId="4F2AB4F8" w14:textId="6BAEBCE1" w:rsidR="008E5420" w:rsidRPr="008E5420" w:rsidRDefault="007276AF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76AF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346D799E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Phó giáo sư</w:t>
            </w:r>
          </w:p>
        </w:tc>
        <w:tc>
          <w:tcPr>
            <w:tcW w:w="3685" w:type="dxa"/>
            <w:vAlign w:val="center"/>
            <w:hideMark/>
          </w:tcPr>
          <w:p w14:paraId="66DF6EF9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Lịch sử Việt Nam</w:t>
            </w:r>
          </w:p>
        </w:tc>
        <w:tc>
          <w:tcPr>
            <w:tcW w:w="4537" w:type="dxa"/>
            <w:noWrap/>
            <w:vAlign w:val="center"/>
            <w:hideMark/>
          </w:tcPr>
          <w:p w14:paraId="3DD9EB1F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Lịch sử Việt Nam</w:t>
            </w:r>
          </w:p>
        </w:tc>
      </w:tr>
      <w:tr w:rsidR="008E5420" w:rsidRPr="008E5420" w14:paraId="3C37841B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50B05F30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2831" w:type="dxa"/>
            <w:vAlign w:val="center"/>
            <w:hideMark/>
          </w:tcPr>
          <w:p w14:paraId="5AF59E9B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Thùy Linh</w:t>
            </w:r>
          </w:p>
        </w:tc>
        <w:tc>
          <w:tcPr>
            <w:tcW w:w="1276" w:type="dxa"/>
            <w:vAlign w:val="center"/>
            <w:hideMark/>
          </w:tcPr>
          <w:p w14:paraId="06BF22A9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6DA16643" w14:textId="11EB96EE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63DD135F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Lịch sử Việt Nam</w:t>
            </w:r>
          </w:p>
        </w:tc>
        <w:tc>
          <w:tcPr>
            <w:tcW w:w="4537" w:type="dxa"/>
            <w:noWrap/>
            <w:vAlign w:val="center"/>
            <w:hideMark/>
          </w:tcPr>
          <w:p w14:paraId="474BA64C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Lịch sử Việt Nam</w:t>
            </w:r>
          </w:p>
        </w:tc>
      </w:tr>
      <w:tr w:rsidR="008E5420" w:rsidRPr="008E5420" w14:paraId="6C12EE0B" w14:textId="77777777" w:rsidTr="007276AF">
        <w:trPr>
          <w:trHeight w:val="279"/>
        </w:trPr>
        <w:tc>
          <w:tcPr>
            <w:tcW w:w="708" w:type="dxa"/>
            <w:vAlign w:val="center"/>
            <w:hideMark/>
          </w:tcPr>
          <w:p w14:paraId="38D3D920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2831" w:type="dxa"/>
            <w:vAlign w:val="center"/>
            <w:hideMark/>
          </w:tcPr>
          <w:p w14:paraId="78C718F9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Văn Dũng</w:t>
            </w:r>
          </w:p>
        </w:tc>
        <w:tc>
          <w:tcPr>
            <w:tcW w:w="1276" w:type="dxa"/>
            <w:vAlign w:val="center"/>
            <w:hideMark/>
          </w:tcPr>
          <w:p w14:paraId="454D5244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4259D7C4" w14:textId="1609F1BE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0BB7449C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Lịch sử Việt Nam</w:t>
            </w:r>
          </w:p>
        </w:tc>
        <w:tc>
          <w:tcPr>
            <w:tcW w:w="4537" w:type="dxa"/>
            <w:noWrap/>
            <w:vAlign w:val="center"/>
            <w:hideMark/>
          </w:tcPr>
          <w:p w14:paraId="105D730A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Lịch sử Việt Nam</w:t>
            </w:r>
          </w:p>
        </w:tc>
      </w:tr>
      <w:tr w:rsidR="008E5420" w:rsidRPr="008E5420" w14:paraId="4E110722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2D430AAB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831" w:type="dxa"/>
            <w:vAlign w:val="center"/>
            <w:hideMark/>
          </w:tcPr>
          <w:p w14:paraId="280A6D60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Ninh Thị Sinh</w:t>
            </w:r>
          </w:p>
        </w:tc>
        <w:tc>
          <w:tcPr>
            <w:tcW w:w="1276" w:type="dxa"/>
            <w:vAlign w:val="center"/>
            <w:hideMark/>
          </w:tcPr>
          <w:p w14:paraId="3037D811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6968CA9B" w14:textId="168BD23A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7431929E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Lịch sử Việt Nam</w:t>
            </w:r>
          </w:p>
        </w:tc>
        <w:tc>
          <w:tcPr>
            <w:tcW w:w="4537" w:type="dxa"/>
            <w:noWrap/>
            <w:vAlign w:val="center"/>
            <w:hideMark/>
          </w:tcPr>
          <w:p w14:paraId="29C38D50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Lịch sử Việt Nam</w:t>
            </w:r>
          </w:p>
        </w:tc>
      </w:tr>
      <w:tr w:rsidR="008E5420" w:rsidRPr="008E5420" w14:paraId="1A13075E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7E4B91B8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2831" w:type="dxa"/>
            <w:vAlign w:val="center"/>
            <w:hideMark/>
          </w:tcPr>
          <w:p w14:paraId="1E735B64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Phan Thị Thu Hiền</w:t>
            </w:r>
          </w:p>
        </w:tc>
        <w:tc>
          <w:tcPr>
            <w:tcW w:w="1276" w:type="dxa"/>
            <w:vAlign w:val="center"/>
            <w:hideMark/>
          </w:tcPr>
          <w:p w14:paraId="2994BC5B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4A0AA65B" w14:textId="0D0CCA7F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159CCCD9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Di truyền học</w:t>
            </w:r>
          </w:p>
        </w:tc>
        <w:tc>
          <w:tcPr>
            <w:tcW w:w="4537" w:type="dxa"/>
            <w:noWrap/>
            <w:vAlign w:val="center"/>
            <w:hideMark/>
          </w:tcPr>
          <w:p w14:paraId="227C6A9E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Sinh học thực nghiệm</w:t>
            </w:r>
          </w:p>
        </w:tc>
      </w:tr>
      <w:tr w:rsidR="007276AF" w:rsidRPr="008E5420" w14:paraId="5A3984CF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670E5E10" w14:textId="77777777" w:rsidR="007276AF" w:rsidRPr="008E5420" w:rsidRDefault="007276AF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2831" w:type="dxa"/>
            <w:vAlign w:val="center"/>
            <w:hideMark/>
          </w:tcPr>
          <w:p w14:paraId="5E973CB9" w14:textId="77777777" w:rsidR="007276AF" w:rsidRPr="008E5420" w:rsidRDefault="007276AF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La Việt Hồng</w:t>
            </w:r>
          </w:p>
        </w:tc>
        <w:tc>
          <w:tcPr>
            <w:tcW w:w="1276" w:type="dxa"/>
            <w:vAlign w:val="center"/>
            <w:hideMark/>
          </w:tcPr>
          <w:p w14:paraId="6C54BF33" w14:textId="7DFFE82E" w:rsidR="007276AF" w:rsidRPr="008E5420" w:rsidRDefault="007276AF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17FC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0A3804BC" w14:textId="77777777" w:rsidR="007276AF" w:rsidRPr="008E5420" w:rsidRDefault="007276AF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Phó giáo sư</w:t>
            </w:r>
          </w:p>
        </w:tc>
        <w:tc>
          <w:tcPr>
            <w:tcW w:w="3685" w:type="dxa"/>
            <w:vAlign w:val="center"/>
            <w:hideMark/>
          </w:tcPr>
          <w:p w14:paraId="221A67DB" w14:textId="77777777" w:rsidR="007276AF" w:rsidRPr="008E5420" w:rsidRDefault="007276AF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Sinh lý thực vật</w:t>
            </w:r>
          </w:p>
        </w:tc>
        <w:tc>
          <w:tcPr>
            <w:tcW w:w="4537" w:type="dxa"/>
            <w:noWrap/>
            <w:vAlign w:val="center"/>
            <w:hideMark/>
          </w:tcPr>
          <w:p w14:paraId="5CCA5C08" w14:textId="77777777" w:rsidR="007276AF" w:rsidRPr="008E5420" w:rsidRDefault="007276AF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Sinh học thực nghiệm</w:t>
            </w:r>
          </w:p>
        </w:tc>
      </w:tr>
      <w:tr w:rsidR="007276AF" w:rsidRPr="008E5420" w14:paraId="52F3DFFA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6BA8D43C" w14:textId="77777777" w:rsidR="007276AF" w:rsidRPr="008E5420" w:rsidRDefault="007276AF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2831" w:type="dxa"/>
            <w:vAlign w:val="center"/>
            <w:hideMark/>
          </w:tcPr>
          <w:p w14:paraId="0C0D4021" w14:textId="77777777" w:rsidR="007276AF" w:rsidRPr="008E5420" w:rsidRDefault="007276AF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Văn Đính</w:t>
            </w:r>
          </w:p>
        </w:tc>
        <w:tc>
          <w:tcPr>
            <w:tcW w:w="1276" w:type="dxa"/>
            <w:vAlign w:val="center"/>
            <w:hideMark/>
          </w:tcPr>
          <w:p w14:paraId="358A554E" w14:textId="5834ED3D" w:rsidR="007276AF" w:rsidRPr="008E5420" w:rsidRDefault="007276AF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17FC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16F751B4" w14:textId="77777777" w:rsidR="007276AF" w:rsidRPr="008E5420" w:rsidRDefault="007276AF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Phó giáo sư</w:t>
            </w:r>
          </w:p>
        </w:tc>
        <w:tc>
          <w:tcPr>
            <w:tcW w:w="3685" w:type="dxa"/>
            <w:vAlign w:val="center"/>
            <w:hideMark/>
          </w:tcPr>
          <w:p w14:paraId="29061AFE" w14:textId="77777777" w:rsidR="007276AF" w:rsidRPr="008E5420" w:rsidRDefault="007276AF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Sinh lý thực vật</w:t>
            </w:r>
          </w:p>
        </w:tc>
        <w:tc>
          <w:tcPr>
            <w:tcW w:w="4537" w:type="dxa"/>
            <w:noWrap/>
            <w:vAlign w:val="center"/>
            <w:hideMark/>
          </w:tcPr>
          <w:p w14:paraId="2579F68A" w14:textId="77777777" w:rsidR="007276AF" w:rsidRPr="008E5420" w:rsidRDefault="007276AF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Sinh học thực nghiệm</w:t>
            </w:r>
          </w:p>
        </w:tc>
      </w:tr>
      <w:tr w:rsidR="008E5420" w:rsidRPr="008E5420" w14:paraId="2349CEF9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70E45D79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2831" w:type="dxa"/>
            <w:vAlign w:val="center"/>
            <w:hideMark/>
          </w:tcPr>
          <w:p w14:paraId="30FD3151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Hà Minh Tâm</w:t>
            </w:r>
          </w:p>
        </w:tc>
        <w:tc>
          <w:tcPr>
            <w:tcW w:w="1276" w:type="dxa"/>
            <w:vAlign w:val="center"/>
            <w:hideMark/>
          </w:tcPr>
          <w:p w14:paraId="5B278F39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17AE5AFF" w14:textId="3EC1324B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16E5A196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Thực vật học</w:t>
            </w:r>
          </w:p>
        </w:tc>
        <w:tc>
          <w:tcPr>
            <w:tcW w:w="4537" w:type="dxa"/>
            <w:noWrap/>
            <w:vAlign w:val="center"/>
            <w:hideMark/>
          </w:tcPr>
          <w:p w14:paraId="5114BAA9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Sinh học thực nghiệm</w:t>
            </w:r>
          </w:p>
        </w:tc>
      </w:tr>
      <w:tr w:rsidR="008E5420" w:rsidRPr="008E5420" w14:paraId="4FEA5D8F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6195EE50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831" w:type="dxa"/>
            <w:vAlign w:val="center"/>
            <w:hideMark/>
          </w:tcPr>
          <w:p w14:paraId="05839ECA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Trần Thị Phương Liên</w:t>
            </w:r>
          </w:p>
        </w:tc>
        <w:tc>
          <w:tcPr>
            <w:tcW w:w="1276" w:type="dxa"/>
            <w:vAlign w:val="center"/>
            <w:hideMark/>
          </w:tcPr>
          <w:p w14:paraId="67BEAA98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18A38A2C" w14:textId="14B33E04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54F8849D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Hoá sinh học</w:t>
            </w:r>
          </w:p>
        </w:tc>
        <w:tc>
          <w:tcPr>
            <w:tcW w:w="4537" w:type="dxa"/>
            <w:noWrap/>
            <w:vAlign w:val="center"/>
            <w:hideMark/>
          </w:tcPr>
          <w:p w14:paraId="09BA6CBE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Sinh học thực nghiệm</w:t>
            </w:r>
          </w:p>
        </w:tc>
      </w:tr>
      <w:tr w:rsidR="008E5420" w:rsidRPr="008E5420" w14:paraId="7E762F7C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6D141B0D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2831" w:type="dxa"/>
            <w:vAlign w:val="center"/>
            <w:hideMark/>
          </w:tcPr>
          <w:p w14:paraId="475F8892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Văn Hiếu</w:t>
            </w:r>
          </w:p>
        </w:tc>
        <w:tc>
          <w:tcPr>
            <w:tcW w:w="1276" w:type="dxa"/>
            <w:vAlign w:val="center"/>
            <w:hideMark/>
          </w:tcPr>
          <w:p w14:paraId="361A7881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308DB159" w14:textId="3B5EDFF8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46D97DEC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Côn trùng học</w:t>
            </w:r>
          </w:p>
        </w:tc>
        <w:tc>
          <w:tcPr>
            <w:tcW w:w="4537" w:type="dxa"/>
            <w:noWrap/>
            <w:vAlign w:val="center"/>
            <w:hideMark/>
          </w:tcPr>
          <w:p w14:paraId="16957355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Sinh học thực nghiệm</w:t>
            </w:r>
          </w:p>
        </w:tc>
      </w:tr>
      <w:tr w:rsidR="008E5420" w:rsidRPr="008E5420" w14:paraId="0C9D1762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17089D50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2831" w:type="dxa"/>
            <w:vAlign w:val="center"/>
            <w:hideMark/>
          </w:tcPr>
          <w:p w14:paraId="337262F5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Phạm Phương Thu</w:t>
            </w:r>
          </w:p>
        </w:tc>
        <w:tc>
          <w:tcPr>
            <w:tcW w:w="1276" w:type="dxa"/>
            <w:vAlign w:val="center"/>
            <w:hideMark/>
          </w:tcPr>
          <w:p w14:paraId="743022D9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75B5DC09" w14:textId="41C2EFA1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5CC73330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Di truyền học</w:t>
            </w:r>
          </w:p>
        </w:tc>
        <w:tc>
          <w:tcPr>
            <w:tcW w:w="4537" w:type="dxa"/>
            <w:noWrap/>
            <w:vAlign w:val="center"/>
            <w:hideMark/>
          </w:tcPr>
          <w:p w14:paraId="63C1606D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Sinh học thực nghiệm</w:t>
            </w:r>
          </w:p>
        </w:tc>
      </w:tr>
      <w:tr w:rsidR="008E5420" w:rsidRPr="008E5420" w14:paraId="08B658B3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0196BFA8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2831" w:type="dxa"/>
            <w:vAlign w:val="center"/>
            <w:hideMark/>
          </w:tcPr>
          <w:p w14:paraId="20373E49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Đỗ Thị Lan Hương</w:t>
            </w:r>
          </w:p>
        </w:tc>
        <w:tc>
          <w:tcPr>
            <w:tcW w:w="1276" w:type="dxa"/>
            <w:vAlign w:val="center"/>
            <w:hideMark/>
          </w:tcPr>
          <w:p w14:paraId="5155C988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63214BEF" w14:textId="6E6FD8B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0F6AEE63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Sinh thái học</w:t>
            </w:r>
          </w:p>
        </w:tc>
        <w:tc>
          <w:tcPr>
            <w:tcW w:w="4537" w:type="dxa"/>
            <w:noWrap/>
            <w:vAlign w:val="center"/>
            <w:hideMark/>
          </w:tcPr>
          <w:p w14:paraId="2A729477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Sinh thái học</w:t>
            </w:r>
          </w:p>
        </w:tc>
      </w:tr>
      <w:tr w:rsidR="008E5420" w:rsidRPr="008E5420" w14:paraId="4BFEE991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567578BC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2831" w:type="dxa"/>
            <w:vAlign w:val="center"/>
            <w:hideMark/>
          </w:tcPr>
          <w:p w14:paraId="328B4394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Vũ Thị Thương</w:t>
            </w:r>
          </w:p>
        </w:tc>
        <w:tc>
          <w:tcPr>
            <w:tcW w:w="1276" w:type="dxa"/>
            <w:vAlign w:val="center"/>
            <w:hideMark/>
          </w:tcPr>
          <w:p w14:paraId="13DC66F4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096659EA" w14:textId="53D9CD8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36940D1F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Sinh thái học</w:t>
            </w:r>
          </w:p>
        </w:tc>
        <w:tc>
          <w:tcPr>
            <w:tcW w:w="4537" w:type="dxa"/>
            <w:noWrap/>
            <w:vAlign w:val="center"/>
            <w:hideMark/>
          </w:tcPr>
          <w:p w14:paraId="630EDB46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Sinh thái học</w:t>
            </w:r>
          </w:p>
        </w:tc>
      </w:tr>
      <w:tr w:rsidR="008E5420" w:rsidRPr="008E5420" w14:paraId="7E298A93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0D53310D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2831" w:type="dxa"/>
            <w:vAlign w:val="center"/>
            <w:hideMark/>
          </w:tcPr>
          <w:p w14:paraId="0E0A6BDF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Huy Thảo</w:t>
            </w:r>
          </w:p>
        </w:tc>
        <w:tc>
          <w:tcPr>
            <w:tcW w:w="1276" w:type="dxa"/>
            <w:vAlign w:val="center"/>
            <w:hideMark/>
          </w:tcPr>
          <w:p w14:paraId="551A14AE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64984CEC" w14:textId="65AEA75B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41CBE149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Vật lý lý thuyết - Vật lý toán</w:t>
            </w:r>
          </w:p>
        </w:tc>
        <w:tc>
          <w:tcPr>
            <w:tcW w:w="4537" w:type="dxa"/>
            <w:noWrap/>
            <w:vAlign w:val="center"/>
            <w:hideMark/>
          </w:tcPr>
          <w:p w14:paraId="0813E449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Vật lý lý thuyết - Vật lý toán</w:t>
            </w:r>
          </w:p>
        </w:tc>
      </w:tr>
      <w:tr w:rsidR="008E5420" w:rsidRPr="008E5420" w14:paraId="26E719CD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1AB6233D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831" w:type="dxa"/>
            <w:vAlign w:val="center"/>
            <w:hideMark/>
          </w:tcPr>
          <w:p w14:paraId="3FDC3D9C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Hoàng Văn Quyết</w:t>
            </w:r>
          </w:p>
        </w:tc>
        <w:tc>
          <w:tcPr>
            <w:tcW w:w="1276" w:type="dxa"/>
            <w:vAlign w:val="center"/>
            <w:hideMark/>
          </w:tcPr>
          <w:p w14:paraId="1DDAC112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6C2D81F7" w14:textId="78573CCD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28DFC3F0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Vật lý lý thuyết - Vật lý toán</w:t>
            </w:r>
          </w:p>
        </w:tc>
        <w:tc>
          <w:tcPr>
            <w:tcW w:w="4537" w:type="dxa"/>
            <w:noWrap/>
            <w:vAlign w:val="center"/>
            <w:hideMark/>
          </w:tcPr>
          <w:p w14:paraId="7F8B87D6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Vật lý lý thuyết - Vật lý toán</w:t>
            </w:r>
          </w:p>
        </w:tc>
      </w:tr>
      <w:tr w:rsidR="008E5420" w:rsidRPr="008E5420" w14:paraId="4AC7DB7D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0AD58719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831" w:type="dxa"/>
            <w:vAlign w:val="center"/>
            <w:hideMark/>
          </w:tcPr>
          <w:p w14:paraId="3E851DB4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Thắm</w:t>
            </w:r>
          </w:p>
        </w:tc>
        <w:tc>
          <w:tcPr>
            <w:tcW w:w="1276" w:type="dxa"/>
            <w:vAlign w:val="center"/>
            <w:hideMark/>
          </w:tcPr>
          <w:p w14:paraId="42569CA4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0FC4220A" w14:textId="45C47025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725A80AB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Vật lý lý thuyết - Vật lý toán</w:t>
            </w:r>
          </w:p>
        </w:tc>
        <w:tc>
          <w:tcPr>
            <w:tcW w:w="4537" w:type="dxa"/>
            <w:noWrap/>
            <w:vAlign w:val="center"/>
            <w:hideMark/>
          </w:tcPr>
          <w:p w14:paraId="4B565A02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Vật lý lý thuyết - Vật lý toán</w:t>
            </w:r>
          </w:p>
        </w:tc>
      </w:tr>
      <w:tr w:rsidR="008E5420" w:rsidRPr="008E5420" w14:paraId="2FF959BD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703C1F4D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2831" w:type="dxa"/>
            <w:vAlign w:val="center"/>
            <w:hideMark/>
          </w:tcPr>
          <w:p w14:paraId="3968F657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Phan Thị Thanh Hồng</w:t>
            </w:r>
          </w:p>
        </w:tc>
        <w:tc>
          <w:tcPr>
            <w:tcW w:w="1276" w:type="dxa"/>
            <w:vAlign w:val="center"/>
            <w:hideMark/>
          </w:tcPr>
          <w:p w14:paraId="190D084E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240451BC" w14:textId="1C0F1608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54C05204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Vật lý lý thuyết - Vật lý toán</w:t>
            </w:r>
          </w:p>
        </w:tc>
        <w:tc>
          <w:tcPr>
            <w:tcW w:w="4537" w:type="dxa"/>
            <w:noWrap/>
            <w:vAlign w:val="center"/>
            <w:hideMark/>
          </w:tcPr>
          <w:p w14:paraId="2679F6AF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Vật lý lý thuyết - Vật lý toán</w:t>
            </w:r>
          </w:p>
        </w:tc>
      </w:tr>
      <w:tr w:rsidR="008E5420" w:rsidRPr="008E5420" w14:paraId="17723E6B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0BF46A0D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2831" w:type="dxa"/>
            <w:vAlign w:val="center"/>
            <w:hideMark/>
          </w:tcPr>
          <w:p w14:paraId="06D2429A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Phạm Thị Minh Hạnh</w:t>
            </w:r>
          </w:p>
        </w:tc>
        <w:tc>
          <w:tcPr>
            <w:tcW w:w="1276" w:type="dxa"/>
            <w:vAlign w:val="center"/>
            <w:hideMark/>
          </w:tcPr>
          <w:p w14:paraId="4B0CBD66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42CADFFA" w14:textId="09CCFB8A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7BFF3F33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Vật lý lý thuyết - Vật lý toán</w:t>
            </w:r>
          </w:p>
        </w:tc>
        <w:tc>
          <w:tcPr>
            <w:tcW w:w="4537" w:type="dxa"/>
            <w:noWrap/>
            <w:vAlign w:val="center"/>
            <w:hideMark/>
          </w:tcPr>
          <w:p w14:paraId="5111157D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Vật lý lý thuyết - Vật lý toán</w:t>
            </w:r>
          </w:p>
        </w:tc>
      </w:tr>
      <w:tr w:rsidR="007276AF" w:rsidRPr="008E5420" w14:paraId="5C20606B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14D158D4" w14:textId="77777777" w:rsidR="007276AF" w:rsidRPr="008E5420" w:rsidRDefault="007276AF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831" w:type="dxa"/>
            <w:vAlign w:val="center"/>
            <w:hideMark/>
          </w:tcPr>
          <w:p w14:paraId="240870F4" w14:textId="77777777" w:rsidR="007276AF" w:rsidRPr="008E5420" w:rsidRDefault="007276AF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Hà Thanh Hùng</w:t>
            </w:r>
          </w:p>
        </w:tc>
        <w:tc>
          <w:tcPr>
            <w:tcW w:w="1276" w:type="dxa"/>
            <w:vAlign w:val="center"/>
            <w:hideMark/>
          </w:tcPr>
          <w:p w14:paraId="5ABBE125" w14:textId="5281BBA9" w:rsidR="007276AF" w:rsidRPr="008E5420" w:rsidRDefault="007276AF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84F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74B92486" w14:textId="77777777" w:rsidR="007276AF" w:rsidRPr="008E5420" w:rsidRDefault="007276AF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Phó giáo sư</w:t>
            </w:r>
          </w:p>
        </w:tc>
        <w:tc>
          <w:tcPr>
            <w:tcW w:w="3685" w:type="dxa"/>
            <w:vAlign w:val="center"/>
            <w:hideMark/>
          </w:tcPr>
          <w:p w14:paraId="7DBB31F2" w14:textId="77777777" w:rsidR="007276AF" w:rsidRPr="008E5420" w:rsidRDefault="007276AF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Vật lý lý thuyết - Vật lý toán</w:t>
            </w:r>
          </w:p>
        </w:tc>
        <w:tc>
          <w:tcPr>
            <w:tcW w:w="4537" w:type="dxa"/>
            <w:noWrap/>
            <w:vAlign w:val="center"/>
            <w:hideMark/>
          </w:tcPr>
          <w:p w14:paraId="44DC8D2A" w14:textId="77777777" w:rsidR="007276AF" w:rsidRPr="008E5420" w:rsidRDefault="007276AF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Vật lý lý thuyết - Vật lý toán</w:t>
            </w:r>
          </w:p>
        </w:tc>
      </w:tr>
      <w:tr w:rsidR="007276AF" w:rsidRPr="008E5420" w14:paraId="701D938C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611FD2BE" w14:textId="77777777" w:rsidR="007276AF" w:rsidRPr="008E5420" w:rsidRDefault="007276AF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2831" w:type="dxa"/>
            <w:vAlign w:val="center"/>
            <w:hideMark/>
          </w:tcPr>
          <w:p w14:paraId="0D2B5061" w14:textId="77777777" w:rsidR="007276AF" w:rsidRPr="008E5420" w:rsidRDefault="007276AF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Văn Thụ</w:t>
            </w:r>
          </w:p>
        </w:tc>
        <w:tc>
          <w:tcPr>
            <w:tcW w:w="1276" w:type="dxa"/>
            <w:vAlign w:val="center"/>
            <w:hideMark/>
          </w:tcPr>
          <w:p w14:paraId="0A078D14" w14:textId="39B79700" w:rsidR="007276AF" w:rsidRPr="008E5420" w:rsidRDefault="007276AF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84F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5EBBDDE1" w14:textId="77777777" w:rsidR="007276AF" w:rsidRPr="008E5420" w:rsidRDefault="007276AF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Phó giáo sư</w:t>
            </w:r>
          </w:p>
        </w:tc>
        <w:tc>
          <w:tcPr>
            <w:tcW w:w="3685" w:type="dxa"/>
            <w:vAlign w:val="center"/>
            <w:hideMark/>
          </w:tcPr>
          <w:p w14:paraId="683BE19E" w14:textId="77777777" w:rsidR="007276AF" w:rsidRPr="008E5420" w:rsidRDefault="007276AF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Vật lý lý thuyết - Vật lý toán</w:t>
            </w:r>
          </w:p>
        </w:tc>
        <w:tc>
          <w:tcPr>
            <w:tcW w:w="4537" w:type="dxa"/>
            <w:noWrap/>
            <w:vAlign w:val="center"/>
            <w:hideMark/>
          </w:tcPr>
          <w:p w14:paraId="537950CC" w14:textId="77777777" w:rsidR="007276AF" w:rsidRPr="008E5420" w:rsidRDefault="007276AF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Vật lý lý thuyết - Vật lý toán</w:t>
            </w:r>
          </w:p>
        </w:tc>
      </w:tr>
      <w:tr w:rsidR="008E5420" w:rsidRPr="008E5420" w14:paraId="5D77AB4D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39B26236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2831" w:type="dxa"/>
            <w:vAlign w:val="center"/>
            <w:hideMark/>
          </w:tcPr>
          <w:p w14:paraId="2BC90F17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Trần Văn Nghị</w:t>
            </w:r>
          </w:p>
        </w:tc>
        <w:tc>
          <w:tcPr>
            <w:tcW w:w="1276" w:type="dxa"/>
            <w:vAlign w:val="center"/>
            <w:hideMark/>
          </w:tcPr>
          <w:p w14:paraId="2ECB5F06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4B0942B8" w14:textId="17DA8D51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3D516902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Toán Giải tích</w:t>
            </w:r>
          </w:p>
        </w:tc>
        <w:tc>
          <w:tcPr>
            <w:tcW w:w="4537" w:type="dxa"/>
            <w:noWrap/>
            <w:vAlign w:val="center"/>
            <w:hideMark/>
          </w:tcPr>
          <w:p w14:paraId="75A531E2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Toán giải tích</w:t>
            </w:r>
          </w:p>
        </w:tc>
      </w:tr>
      <w:tr w:rsidR="008E5420" w:rsidRPr="008E5420" w14:paraId="41D4EE7B" w14:textId="77777777" w:rsidTr="007276AF">
        <w:trPr>
          <w:trHeight w:val="570"/>
        </w:trPr>
        <w:tc>
          <w:tcPr>
            <w:tcW w:w="708" w:type="dxa"/>
            <w:vAlign w:val="center"/>
            <w:hideMark/>
          </w:tcPr>
          <w:p w14:paraId="52F3A115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103</w:t>
            </w:r>
          </w:p>
        </w:tc>
        <w:tc>
          <w:tcPr>
            <w:tcW w:w="2831" w:type="dxa"/>
            <w:vAlign w:val="center"/>
            <w:hideMark/>
          </w:tcPr>
          <w:p w14:paraId="6EE8EE03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Trung Dũng</w:t>
            </w:r>
          </w:p>
        </w:tc>
        <w:tc>
          <w:tcPr>
            <w:tcW w:w="1276" w:type="dxa"/>
            <w:vAlign w:val="center"/>
            <w:hideMark/>
          </w:tcPr>
          <w:p w14:paraId="12B5ECD5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684B6771" w14:textId="366C0809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2FCC3F81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Toán Giải tích</w:t>
            </w:r>
          </w:p>
        </w:tc>
        <w:tc>
          <w:tcPr>
            <w:tcW w:w="4537" w:type="dxa"/>
            <w:noWrap/>
            <w:vAlign w:val="center"/>
            <w:hideMark/>
          </w:tcPr>
          <w:p w14:paraId="0F36BBF2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Toán giải tích</w:t>
            </w:r>
          </w:p>
        </w:tc>
      </w:tr>
      <w:tr w:rsidR="008E5420" w:rsidRPr="008E5420" w14:paraId="541D8635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20CDCE09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2831" w:type="dxa"/>
            <w:vAlign w:val="center"/>
            <w:hideMark/>
          </w:tcPr>
          <w:p w14:paraId="6BF1B173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Trần Văn Tuấn</w:t>
            </w:r>
          </w:p>
        </w:tc>
        <w:tc>
          <w:tcPr>
            <w:tcW w:w="1276" w:type="dxa"/>
            <w:vAlign w:val="center"/>
            <w:hideMark/>
          </w:tcPr>
          <w:p w14:paraId="42634D32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76954BAE" w14:textId="697D102B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58854E37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Toán Giải tích</w:t>
            </w:r>
          </w:p>
        </w:tc>
        <w:tc>
          <w:tcPr>
            <w:tcW w:w="4537" w:type="dxa"/>
            <w:noWrap/>
            <w:vAlign w:val="center"/>
            <w:hideMark/>
          </w:tcPr>
          <w:p w14:paraId="340C3A18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Toán giải tích</w:t>
            </w:r>
          </w:p>
        </w:tc>
      </w:tr>
      <w:tr w:rsidR="008E5420" w:rsidRPr="008E5420" w14:paraId="499BE9CE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0BB270C8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2831" w:type="dxa"/>
            <w:vAlign w:val="center"/>
            <w:hideMark/>
          </w:tcPr>
          <w:p w14:paraId="48BC6EDB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Bùi Kiên Cường</w:t>
            </w:r>
          </w:p>
        </w:tc>
        <w:tc>
          <w:tcPr>
            <w:tcW w:w="1276" w:type="dxa"/>
            <w:vAlign w:val="center"/>
            <w:hideMark/>
          </w:tcPr>
          <w:p w14:paraId="7E1D0A71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3B2689E9" w14:textId="7DE225B9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50858909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Toán Giải tích</w:t>
            </w:r>
          </w:p>
        </w:tc>
        <w:tc>
          <w:tcPr>
            <w:tcW w:w="4537" w:type="dxa"/>
            <w:noWrap/>
            <w:vAlign w:val="center"/>
            <w:hideMark/>
          </w:tcPr>
          <w:p w14:paraId="0F0B8FE4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Toán giải tích</w:t>
            </w:r>
          </w:p>
        </w:tc>
      </w:tr>
      <w:tr w:rsidR="008E5420" w:rsidRPr="008E5420" w14:paraId="1A869F83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7D6564B7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2831" w:type="dxa"/>
            <w:vAlign w:val="center"/>
            <w:hideMark/>
          </w:tcPr>
          <w:p w14:paraId="6381B46D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Bùi Ngọc Mười</w:t>
            </w:r>
          </w:p>
        </w:tc>
        <w:tc>
          <w:tcPr>
            <w:tcW w:w="1276" w:type="dxa"/>
            <w:vAlign w:val="center"/>
            <w:hideMark/>
          </w:tcPr>
          <w:p w14:paraId="7F5563BC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09E0168A" w14:textId="67CE1DD2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74CD6DB1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Toán giải tích</w:t>
            </w:r>
          </w:p>
        </w:tc>
        <w:tc>
          <w:tcPr>
            <w:tcW w:w="4537" w:type="dxa"/>
            <w:noWrap/>
            <w:vAlign w:val="center"/>
            <w:hideMark/>
          </w:tcPr>
          <w:p w14:paraId="07C48DF5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Toán giải tích</w:t>
            </w:r>
          </w:p>
        </w:tc>
      </w:tr>
      <w:tr w:rsidR="008E5420" w:rsidRPr="008E5420" w14:paraId="0193AD4F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39A21E36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2831" w:type="dxa"/>
            <w:vAlign w:val="center"/>
            <w:hideMark/>
          </w:tcPr>
          <w:p w14:paraId="5E1AEA41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Văn Hào</w:t>
            </w:r>
          </w:p>
        </w:tc>
        <w:tc>
          <w:tcPr>
            <w:tcW w:w="1276" w:type="dxa"/>
            <w:vAlign w:val="center"/>
            <w:hideMark/>
          </w:tcPr>
          <w:p w14:paraId="79AFBE91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662EC97E" w14:textId="695AE59E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2BF4DAB0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Toán Giải tích</w:t>
            </w:r>
          </w:p>
        </w:tc>
        <w:tc>
          <w:tcPr>
            <w:tcW w:w="4537" w:type="dxa"/>
            <w:noWrap/>
            <w:vAlign w:val="center"/>
            <w:hideMark/>
          </w:tcPr>
          <w:p w14:paraId="390EA318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Toán giải tích</w:t>
            </w:r>
          </w:p>
        </w:tc>
      </w:tr>
      <w:tr w:rsidR="008E5420" w:rsidRPr="008E5420" w14:paraId="275F31B0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196C5E28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2831" w:type="dxa"/>
            <w:vAlign w:val="center"/>
            <w:hideMark/>
          </w:tcPr>
          <w:p w14:paraId="544BF908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Trần Văn Bằng</w:t>
            </w:r>
          </w:p>
        </w:tc>
        <w:tc>
          <w:tcPr>
            <w:tcW w:w="1276" w:type="dxa"/>
            <w:vAlign w:val="center"/>
            <w:hideMark/>
          </w:tcPr>
          <w:p w14:paraId="1F07540A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772FB72E" w14:textId="5F27C08E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7C935EB6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Toán Giải tích</w:t>
            </w:r>
          </w:p>
        </w:tc>
        <w:tc>
          <w:tcPr>
            <w:tcW w:w="4537" w:type="dxa"/>
            <w:noWrap/>
            <w:vAlign w:val="center"/>
            <w:hideMark/>
          </w:tcPr>
          <w:p w14:paraId="308CDF4C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Toán giải tích</w:t>
            </w:r>
          </w:p>
        </w:tc>
      </w:tr>
      <w:tr w:rsidR="008E5420" w:rsidRPr="008E5420" w14:paraId="48129F98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0A0206EE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2831" w:type="dxa"/>
            <w:vAlign w:val="center"/>
            <w:hideMark/>
          </w:tcPr>
          <w:p w14:paraId="7E729DE6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Văn Tuyên</w:t>
            </w:r>
          </w:p>
        </w:tc>
        <w:tc>
          <w:tcPr>
            <w:tcW w:w="1276" w:type="dxa"/>
            <w:vAlign w:val="center"/>
            <w:hideMark/>
          </w:tcPr>
          <w:p w14:paraId="37A0B5C5" w14:textId="59EE01F3" w:rsidR="008E5420" w:rsidRPr="008E5420" w:rsidRDefault="007276AF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76AF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2B6A1EFC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Phó giáo sư</w:t>
            </w:r>
          </w:p>
        </w:tc>
        <w:tc>
          <w:tcPr>
            <w:tcW w:w="3685" w:type="dxa"/>
            <w:vAlign w:val="center"/>
            <w:hideMark/>
          </w:tcPr>
          <w:p w14:paraId="213369EA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Toán Giải tích</w:t>
            </w:r>
          </w:p>
        </w:tc>
        <w:tc>
          <w:tcPr>
            <w:tcW w:w="4537" w:type="dxa"/>
            <w:noWrap/>
            <w:vAlign w:val="center"/>
            <w:hideMark/>
          </w:tcPr>
          <w:p w14:paraId="6F9F29C7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Toán giải tích</w:t>
            </w:r>
          </w:p>
        </w:tc>
      </w:tr>
      <w:tr w:rsidR="008E5420" w:rsidRPr="008E5420" w14:paraId="7E8B0D22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0D815E11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2831" w:type="dxa"/>
            <w:vAlign w:val="center"/>
            <w:hideMark/>
          </w:tcPr>
          <w:p w14:paraId="737B1865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Quang Huy</w:t>
            </w:r>
          </w:p>
        </w:tc>
        <w:tc>
          <w:tcPr>
            <w:tcW w:w="1276" w:type="dxa"/>
            <w:vAlign w:val="center"/>
            <w:hideMark/>
          </w:tcPr>
          <w:p w14:paraId="1810F15B" w14:textId="09AF35AA" w:rsidR="008E5420" w:rsidRPr="008E5420" w:rsidRDefault="007276AF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76AF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5D07F9C9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Phó giáo sư</w:t>
            </w:r>
          </w:p>
        </w:tc>
        <w:tc>
          <w:tcPr>
            <w:tcW w:w="3685" w:type="dxa"/>
            <w:vAlign w:val="center"/>
            <w:hideMark/>
          </w:tcPr>
          <w:p w14:paraId="16068A09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Toán Giải tích</w:t>
            </w:r>
          </w:p>
        </w:tc>
        <w:tc>
          <w:tcPr>
            <w:tcW w:w="4537" w:type="dxa"/>
            <w:noWrap/>
            <w:vAlign w:val="center"/>
            <w:hideMark/>
          </w:tcPr>
          <w:p w14:paraId="1A8BC180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Toán giải tích</w:t>
            </w:r>
          </w:p>
        </w:tc>
      </w:tr>
      <w:tr w:rsidR="008E5420" w:rsidRPr="008E5420" w14:paraId="44DA2EEB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3783D60D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2831" w:type="dxa"/>
            <w:vAlign w:val="center"/>
            <w:hideMark/>
          </w:tcPr>
          <w:p w14:paraId="357F9CAD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Đỗ Tuấn Anh</w:t>
            </w:r>
          </w:p>
        </w:tc>
        <w:tc>
          <w:tcPr>
            <w:tcW w:w="1276" w:type="dxa"/>
            <w:vAlign w:val="center"/>
            <w:hideMark/>
          </w:tcPr>
          <w:p w14:paraId="59FF2B49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2D2C7799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685" w:type="dxa"/>
            <w:vAlign w:val="center"/>
            <w:hideMark/>
          </w:tcPr>
          <w:p w14:paraId="1DF4E786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Toán cơ bản và ứng dụng</w:t>
            </w:r>
          </w:p>
        </w:tc>
        <w:tc>
          <w:tcPr>
            <w:tcW w:w="4537" w:type="dxa"/>
            <w:noWrap/>
            <w:vAlign w:val="center"/>
            <w:hideMark/>
          </w:tcPr>
          <w:p w14:paraId="03D2B0ED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Toán ứng dụng </w:t>
            </w:r>
          </w:p>
        </w:tc>
      </w:tr>
      <w:tr w:rsidR="008E5420" w:rsidRPr="008E5420" w14:paraId="01341AA5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0146B768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2831" w:type="dxa"/>
            <w:vAlign w:val="center"/>
            <w:hideMark/>
          </w:tcPr>
          <w:p w14:paraId="62BA8D57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Hoàng Ngọc Tuấn</w:t>
            </w:r>
          </w:p>
        </w:tc>
        <w:tc>
          <w:tcPr>
            <w:tcW w:w="1276" w:type="dxa"/>
            <w:vAlign w:val="center"/>
            <w:hideMark/>
          </w:tcPr>
          <w:p w14:paraId="53F147FF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6A63F34D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685" w:type="dxa"/>
            <w:vAlign w:val="center"/>
            <w:hideMark/>
          </w:tcPr>
          <w:p w14:paraId="1779BFDF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Toán ứng dụng</w:t>
            </w:r>
          </w:p>
        </w:tc>
        <w:tc>
          <w:tcPr>
            <w:tcW w:w="4537" w:type="dxa"/>
            <w:noWrap/>
            <w:vAlign w:val="center"/>
            <w:hideMark/>
          </w:tcPr>
          <w:p w14:paraId="23F17577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Toán ứng dụng </w:t>
            </w:r>
          </w:p>
        </w:tc>
      </w:tr>
      <w:tr w:rsidR="008E5420" w:rsidRPr="008E5420" w14:paraId="54A13660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46EED933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2831" w:type="dxa"/>
            <w:vAlign w:val="center"/>
            <w:hideMark/>
          </w:tcPr>
          <w:p w14:paraId="6954AD6C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Ngọc Tú</w:t>
            </w:r>
          </w:p>
        </w:tc>
        <w:tc>
          <w:tcPr>
            <w:tcW w:w="1276" w:type="dxa"/>
            <w:vAlign w:val="center"/>
            <w:hideMark/>
          </w:tcPr>
          <w:p w14:paraId="13AE1434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1849DC25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685" w:type="dxa"/>
            <w:vAlign w:val="center"/>
            <w:hideMark/>
          </w:tcPr>
          <w:p w14:paraId="648F3555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Khoa học máy tính</w:t>
            </w:r>
          </w:p>
        </w:tc>
        <w:tc>
          <w:tcPr>
            <w:tcW w:w="4537" w:type="dxa"/>
            <w:noWrap/>
            <w:vAlign w:val="center"/>
            <w:hideMark/>
          </w:tcPr>
          <w:p w14:paraId="797D3D2F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Khoa học máy tính</w:t>
            </w:r>
          </w:p>
        </w:tc>
      </w:tr>
      <w:tr w:rsidR="008E5420" w:rsidRPr="008E5420" w14:paraId="3155003D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47AFD5EB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2831" w:type="dxa"/>
            <w:vAlign w:val="center"/>
            <w:hideMark/>
          </w:tcPr>
          <w:p w14:paraId="234EE88F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Đỗ Thị Lan Anh</w:t>
            </w:r>
          </w:p>
        </w:tc>
        <w:tc>
          <w:tcPr>
            <w:tcW w:w="1276" w:type="dxa"/>
            <w:vAlign w:val="center"/>
            <w:hideMark/>
          </w:tcPr>
          <w:p w14:paraId="3D970A3B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66705C56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685" w:type="dxa"/>
            <w:vAlign w:val="center"/>
            <w:hideMark/>
          </w:tcPr>
          <w:p w14:paraId="7F934673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Khoa học máy tính</w:t>
            </w:r>
          </w:p>
        </w:tc>
        <w:tc>
          <w:tcPr>
            <w:tcW w:w="4537" w:type="dxa"/>
            <w:noWrap/>
            <w:vAlign w:val="center"/>
            <w:hideMark/>
          </w:tcPr>
          <w:p w14:paraId="113174A8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Khoa học máy tính</w:t>
            </w:r>
          </w:p>
        </w:tc>
      </w:tr>
      <w:tr w:rsidR="008E5420" w:rsidRPr="008E5420" w14:paraId="2BC18BC0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24F6E846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2831" w:type="dxa"/>
            <w:vAlign w:val="center"/>
            <w:hideMark/>
          </w:tcPr>
          <w:p w14:paraId="4B840695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Trần Minh Tước</w:t>
            </w:r>
          </w:p>
        </w:tc>
        <w:tc>
          <w:tcPr>
            <w:tcW w:w="1276" w:type="dxa"/>
            <w:vAlign w:val="center"/>
            <w:hideMark/>
          </w:tcPr>
          <w:p w14:paraId="7ED02973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12D31FB5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685" w:type="dxa"/>
            <w:vAlign w:val="center"/>
            <w:hideMark/>
          </w:tcPr>
          <w:p w14:paraId="48743134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Bảo đảm toán học cho máy tính và các hệ thống tính toán</w:t>
            </w:r>
          </w:p>
        </w:tc>
        <w:tc>
          <w:tcPr>
            <w:tcW w:w="4537" w:type="dxa"/>
            <w:noWrap/>
            <w:vAlign w:val="center"/>
            <w:hideMark/>
          </w:tcPr>
          <w:p w14:paraId="3D6D78D6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Khoa học máy tính</w:t>
            </w:r>
          </w:p>
        </w:tc>
      </w:tr>
      <w:tr w:rsidR="008E5420" w:rsidRPr="008E5420" w14:paraId="6343ACEA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3B1B0EB4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2831" w:type="dxa"/>
            <w:vAlign w:val="center"/>
            <w:hideMark/>
          </w:tcPr>
          <w:p w14:paraId="370E5B9D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Lưu Thị Bích Hương</w:t>
            </w:r>
          </w:p>
        </w:tc>
        <w:tc>
          <w:tcPr>
            <w:tcW w:w="1276" w:type="dxa"/>
            <w:vAlign w:val="center"/>
            <w:hideMark/>
          </w:tcPr>
          <w:p w14:paraId="4597943F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631F1518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685" w:type="dxa"/>
            <w:vAlign w:val="center"/>
            <w:hideMark/>
          </w:tcPr>
          <w:p w14:paraId="3A791C40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Bảo đảm toán học cho máy tính và các hệ thống tính toán</w:t>
            </w:r>
          </w:p>
        </w:tc>
        <w:tc>
          <w:tcPr>
            <w:tcW w:w="4537" w:type="dxa"/>
            <w:noWrap/>
            <w:vAlign w:val="center"/>
            <w:hideMark/>
          </w:tcPr>
          <w:p w14:paraId="7CEE7677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Khoa học máy tính</w:t>
            </w:r>
          </w:p>
        </w:tc>
      </w:tr>
      <w:tr w:rsidR="008E5420" w:rsidRPr="008E5420" w14:paraId="52D4B12D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364D6640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2831" w:type="dxa"/>
            <w:vAlign w:val="center"/>
            <w:hideMark/>
          </w:tcPr>
          <w:p w14:paraId="243C3321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Trịnh Đình Vinh</w:t>
            </w:r>
          </w:p>
        </w:tc>
        <w:tc>
          <w:tcPr>
            <w:tcW w:w="1276" w:type="dxa"/>
            <w:vAlign w:val="center"/>
            <w:hideMark/>
          </w:tcPr>
          <w:p w14:paraId="5F096233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06092CD3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685" w:type="dxa"/>
            <w:vAlign w:val="center"/>
            <w:hideMark/>
          </w:tcPr>
          <w:p w14:paraId="29095C84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Bảo đảm toán học cho máy tính và các hệ thống tính toán</w:t>
            </w:r>
          </w:p>
        </w:tc>
        <w:tc>
          <w:tcPr>
            <w:tcW w:w="4537" w:type="dxa"/>
            <w:noWrap/>
            <w:vAlign w:val="center"/>
            <w:hideMark/>
          </w:tcPr>
          <w:p w14:paraId="113FACCB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Khoa học máy tính</w:t>
            </w:r>
          </w:p>
        </w:tc>
      </w:tr>
      <w:tr w:rsidR="008E5420" w:rsidRPr="008E5420" w14:paraId="163F5B48" w14:textId="77777777" w:rsidTr="007276AF">
        <w:trPr>
          <w:trHeight w:val="285"/>
        </w:trPr>
        <w:tc>
          <w:tcPr>
            <w:tcW w:w="708" w:type="dxa"/>
            <w:vAlign w:val="center"/>
            <w:hideMark/>
          </w:tcPr>
          <w:p w14:paraId="449DE57D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2831" w:type="dxa"/>
            <w:vAlign w:val="center"/>
            <w:hideMark/>
          </w:tcPr>
          <w:p w14:paraId="6FEB971F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Năng An</w:t>
            </w:r>
          </w:p>
        </w:tc>
        <w:tc>
          <w:tcPr>
            <w:tcW w:w="1276" w:type="dxa"/>
            <w:vAlign w:val="center"/>
            <w:hideMark/>
          </w:tcPr>
          <w:p w14:paraId="594B24A5" w14:textId="77777777" w:rsidR="008E5420" w:rsidRPr="008E5420" w:rsidRDefault="008E5420" w:rsidP="007276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559" w:type="dxa"/>
            <w:vAlign w:val="center"/>
            <w:hideMark/>
          </w:tcPr>
          <w:p w14:paraId="32C9A59C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685" w:type="dxa"/>
            <w:vAlign w:val="center"/>
            <w:hideMark/>
          </w:tcPr>
          <w:p w14:paraId="7CE31913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Khoa học máy tính</w:t>
            </w:r>
          </w:p>
        </w:tc>
        <w:tc>
          <w:tcPr>
            <w:tcW w:w="4537" w:type="dxa"/>
            <w:noWrap/>
            <w:vAlign w:val="center"/>
            <w:hideMark/>
          </w:tcPr>
          <w:p w14:paraId="2964ACA1" w14:textId="77777777" w:rsidR="008E5420" w:rsidRPr="008E5420" w:rsidRDefault="008E5420" w:rsidP="007276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420">
              <w:rPr>
                <w:rFonts w:ascii="Times New Roman" w:eastAsia="Times New Roman" w:hAnsi="Times New Roman" w:cs="Times New Roman"/>
                <w:sz w:val="26"/>
                <w:szCs w:val="26"/>
              </w:rPr>
              <w:t>Khoa học máy tính</w:t>
            </w:r>
          </w:p>
        </w:tc>
      </w:tr>
    </w:tbl>
    <w:p w14:paraId="024A411D" w14:textId="75B0B2C0" w:rsidR="008E5420" w:rsidRDefault="008E5420" w:rsidP="005C4858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11FE15" w14:textId="77777777" w:rsidR="00AD6CC0" w:rsidRDefault="00AD6CC0" w:rsidP="00486146">
      <w:p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0AE0351" w14:textId="77777777" w:rsidR="0074710A" w:rsidRDefault="0074710A">
      <w:pPr>
        <w:spacing w:line="4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4710A" w:rsidSect="000F1F6E">
      <w:pgSz w:w="16840" w:h="11907" w:orient="landscape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B367A"/>
    <w:multiLevelType w:val="hybridMultilevel"/>
    <w:tmpl w:val="4FC8100E"/>
    <w:lvl w:ilvl="0" w:tplc="F0BE437C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8525B"/>
    <w:multiLevelType w:val="multilevel"/>
    <w:tmpl w:val="7CD0B852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294AF4"/>
    <w:multiLevelType w:val="hybridMultilevel"/>
    <w:tmpl w:val="8A7AE3BC"/>
    <w:lvl w:ilvl="0" w:tplc="3E187E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F76FA"/>
    <w:multiLevelType w:val="multilevel"/>
    <w:tmpl w:val="67F23E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10A"/>
    <w:rsid w:val="000076C4"/>
    <w:rsid w:val="0004020E"/>
    <w:rsid w:val="000715AF"/>
    <w:rsid w:val="000A0888"/>
    <w:rsid w:val="000C72F2"/>
    <w:rsid w:val="000D6C0B"/>
    <w:rsid w:val="000E7DAC"/>
    <w:rsid w:val="000F1F6E"/>
    <w:rsid w:val="00100F4F"/>
    <w:rsid w:val="001A3B9E"/>
    <w:rsid w:val="001C6724"/>
    <w:rsid w:val="001D3343"/>
    <w:rsid w:val="00231A39"/>
    <w:rsid w:val="00235A89"/>
    <w:rsid w:val="00241BE6"/>
    <w:rsid w:val="002A6121"/>
    <w:rsid w:val="00346DAA"/>
    <w:rsid w:val="00347B89"/>
    <w:rsid w:val="00360E6F"/>
    <w:rsid w:val="00394EB7"/>
    <w:rsid w:val="004175E4"/>
    <w:rsid w:val="0042019C"/>
    <w:rsid w:val="00486146"/>
    <w:rsid w:val="004B4479"/>
    <w:rsid w:val="004B5E24"/>
    <w:rsid w:val="004F41D3"/>
    <w:rsid w:val="00514C61"/>
    <w:rsid w:val="00526374"/>
    <w:rsid w:val="00554E03"/>
    <w:rsid w:val="005A1BE6"/>
    <w:rsid w:val="005A219D"/>
    <w:rsid w:val="005C1100"/>
    <w:rsid w:val="005C4858"/>
    <w:rsid w:val="005C712A"/>
    <w:rsid w:val="005E0791"/>
    <w:rsid w:val="005F2935"/>
    <w:rsid w:val="00646F9E"/>
    <w:rsid w:val="006645E8"/>
    <w:rsid w:val="006A08BD"/>
    <w:rsid w:val="006A1091"/>
    <w:rsid w:val="006B6410"/>
    <w:rsid w:val="006F7B62"/>
    <w:rsid w:val="007276AF"/>
    <w:rsid w:val="0073192E"/>
    <w:rsid w:val="0073331C"/>
    <w:rsid w:val="0074710A"/>
    <w:rsid w:val="007668C7"/>
    <w:rsid w:val="00776C3A"/>
    <w:rsid w:val="007B73D8"/>
    <w:rsid w:val="007C5CF5"/>
    <w:rsid w:val="007F349B"/>
    <w:rsid w:val="00830A8B"/>
    <w:rsid w:val="00832DE8"/>
    <w:rsid w:val="00835CCE"/>
    <w:rsid w:val="00851583"/>
    <w:rsid w:val="00856AD3"/>
    <w:rsid w:val="008650BA"/>
    <w:rsid w:val="008A54CD"/>
    <w:rsid w:val="008E5420"/>
    <w:rsid w:val="00931955"/>
    <w:rsid w:val="00960FC1"/>
    <w:rsid w:val="009B6BE2"/>
    <w:rsid w:val="00A64D1D"/>
    <w:rsid w:val="00A924C4"/>
    <w:rsid w:val="00AC4B9E"/>
    <w:rsid w:val="00AD6CC0"/>
    <w:rsid w:val="00B418FD"/>
    <w:rsid w:val="00BC7435"/>
    <w:rsid w:val="00BD7B50"/>
    <w:rsid w:val="00BF0AA6"/>
    <w:rsid w:val="00C11942"/>
    <w:rsid w:val="00C23740"/>
    <w:rsid w:val="00C2662E"/>
    <w:rsid w:val="00C5583D"/>
    <w:rsid w:val="00CC3E6F"/>
    <w:rsid w:val="00CC6018"/>
    <w:rsid w:val="00CD589A"/>
    <w:rsid w:val="00CE0684"/>
    <w:rsid w:val="00CF1EF2"/>
    <w:rsid w:val="00D05FA9"/>
    <w:rsid w:val="00D4575E"/>
    <w:rsid w:val="00D5577D"/>
    <w:rsid w:val="00D95D01"/>
    <w:rsid w:val="00DA598D"/>
    <w:rsid w:val="00DF0864"/>
    <w:rsid w:val="00E0094C"/>
    <w:rsid w:val="00E16AEE"/>
    <w:rsid w:val="00E30EBC"/>
    <w:rsid w:val="00EA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B67D4"/>
  <w15:docId w15:val="{77E8DEE9-A02F-41B9-AEF5-77D2F756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16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vi-V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1168F"/>
    <w:rPr>
      <w:rFonts w:ascii="Cambria" w:eastAsia="Times New Roman" w:hAnsi="Cambria" w:cs="Times New Roman"/>
      <w:b/>
      <w:bCs/>
      <w:sz w:val="26"/>
      <w:szCs w:val="26"/>
      <w:lang w:val="vi-VN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Paragraph,Norm,Nga 3,List Paragraph1,Đoạn của Danh sách,List Paragraph11,Đoạn c𞹺Danh sách,List Paragraph111"/>
    <w:basedOn w:val="Normal"/>
    <w:link w:val="ListParagraphChar"/>
    <w:uiPriority w:val="99"/>
    <w:qFormat/>
    <w:rsid w:val="007E294B"/>
    <w:pPr>
      <w:ind w:left="720"/>
      <w:contextualSpacing/>
    </w:pPr>
  </w:style>
  <w:style w:type="character" w:customStyle="1" w:styleId="ListParagraphChar">
    <w:name w:val="List Paragraph Char"/>
    <w:aliases w:val="Paragraph Char,Norm Char,Nga 3 Char,List Paragraph1 Char,Đoạn của Danh sách Char,List Paragraph11 Char,Đoạn c𞹺Danh sách Char,List Paragraph111 Char"/>
    <w:link w:val="ListParagraph"/>
    <w:uiPriority w:val="99"/>
    <w:locked/>
    <w:rsid w:val="0001168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A612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6121"/>
    <w:rPr>
      <w:color w:val="0563C1"/>
      <w:u w:val="single"/>
    </w:rPr>
  </w:style>
  <w:style w:type="paragraph" w:customStyle="1" w:styleId="msonormal0">
    <w:name w:val="msonormal"/>
    <w:basedOn w:val="Normal"/>
    <w:rsid w:val="002A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2A6121"/>
    <w:pPr>
      <w:spacing w:before="100" w:beforeAutospacing="1" w:after="100" w:afterAutospacing="1" w:line="240" w:lineRule="auto"/>
    </w:pPr>
    <w:rPr>
      <w:rFonts w:eastAsia="Times New Roman"/>
      <w:color w:val="000000"/>
    </w:rPr>
  </w:style>
  <w:style w:type="paragraph" w:customStyle="1" w:styleId="xl68">
    <w:name w:val="xl68"/>
    <w:basedOn w:val="Normal"/>
    <w:rsid w:val="002A61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A612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2A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2A612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2">
    <w:name w:val="xl72"/>
    <w:basedOn w:val="Normal"/>
    <w:rsid w:val="002A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2A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2A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2A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2A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2A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2A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2A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2A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2A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2A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2A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2A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2A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2A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2A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2A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9">
    <w:name w:val="xl89"/>
    <w:basedOn w:val="Normal"/>
    <w:rsid w:val="002A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2A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2A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2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266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C2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styleId="TableGrid">
    <w:name w:val="Table Grid"/>
    <w:basedOn w:val="TableNormal"/>
    <w:uiPriority w:val="39"/>
    <w:rsid w:val="000E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o8sMSdECLwW5bRePH6LIhuv+3w==">AMUW2mWx/XCoHpvSuFe021KHVztr7Qv2JBwmadD6XTZEpPm4BHC7nYTAIV3NxeYPuVCsv4i/5Del7BIvLbVCG+KxCR8Obnpg1oTc1IxLEohI58yPkL54WZzYFrS5OmJ5hSXgjOwW5VXX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5700</Words>
  <Characters>32496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VCNTT</dc:creator>
  <cp:lastModifiedBy>TRAN VU KHANH</cp:lastModifiedBy>
  <cp:revision>85</cp:revision>
  <cp:lastPrinted>2024-03-29T09:12:00Z</cp:lastPrinted>
  <dcterms:created xsi:type="dcterms:W3CDTF">2022-06-14T04:08:00Z</dcterms:created>
  <dcterms:modified xsi:type="dcterms:W3CDTF">2024-03-29T09:13:00Z</dcterms:modified>
</cp:coreProperties>
</file>